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7877" w:rsidRPr="003846AE" w:rsidRDefault="003846AE" w:rsidP="0048787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87877" w:rsidRPr="003846AE">
        <w:rPr>
          <w:rFonts w:ascii="Times New Roman" w:eastAsia="Times New Roman" w:hAnsi="Times New Roman" w:cs="Times New Roman"/>
          <w:sz w:val="28"/>
          <w:szCs w:val="28"/>
          <w:lang w:eastAsia="ru-RU"/>
        </w:rPr>
        <w:t>униципальное общеобразовательное учреждение</w:t>
      </w:r>
    </w:p>
    <w:p w:rsidR="00487877" w:rsidRDefault="00487877" w:rsidP="0048787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A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«Средняя школа №6»</w:t>
      </w:r>
    </w:p>
    <w:p w:rsidR="00AB2610" w:rsidRDefault="00AB2610" w:rsidP="00AB2610">
      <w:pPr>
        <w:ind w:left="-108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Утверждена</w:t>
      </w:r>
    </w:p>
    <w:p w:rsidR="00AB2610" w:rsidRDefault="00AB2610" w:rsidP="00AB26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приказом директора школы  </w:t>
      </w:r>
    </w:p>
    <w:p w:rsidR="00AB2610" w:rsidRDefault="00AB2610" w:rsidP="00AB261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№ 01-11/</w:t>
      </w:r>
      <w:proofErr w:type="gramStart"/>
      <w:r>
        <w:rPr>
          <w:rFonts w:ascii="Times New Roman" w:hAnsi="Times New Roman"/>
          <w:sz w:val="28"/>
          <w:szCs w:val="28"/>
        </w:rPr>
        <w:t>243  от</w:t>
      </w:r>
      <w:proofErr w:type="gramEnd"/>
      <w:r>
        <w:rPr>
          <w:rFonts w:ascii="Times New Roman" w:hAnsi="Times New Roman"/>
          <w:sz w:val="28"/>
          <w:szCs w:val="28"/>
        </w:rPr>
        <w:t xml:space="preserve"> 25.08.16                                                      __</w:t>
      </w:r>
      <w:r>
        <w:rPr>
          <w:rFonts w:ascii="Times New Roman" w:hAnsi="Times New Roman"/>
          <w:sz w:val="28"/>
          <w:szCs w:val="28"/>
          <w:u w:val="single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_  </w:t>
      </w:r>
      <w:proofErr w:type="spellStart"/>
      <w:r>
        <w:rPr>
          <w:rFonts w:ascii="Times New Roman" w:hAnsi="Times New Roman"/>
          <w:sz w:val="28"/>
          <w:szCs w:val="28"/>
        </w:rPr>
        <w:t>И.Ю.Меледина</w:t>
      </w:r>
      <w:proofErr w:type="spellEnd"/>
      <w:r>
        <w:rPr>
          <w:rFonts w:ascii="Times New Roman" w:hAnsi="Times New Roman"/>
          <w:sz w:val="28"/>
          <w:szCs w:val="28"/>
        </w:rPr>
        <w:t>/</w:t>
      </w:r>
    </w:p>
    <w:p w:rsidR="00AB2610" w:rsidRPr="003846AE" w:rsidRDefault="00AB2610" w:rsidP="0048787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tabs>
          <w:tab w:val="left" w:pos="5400"/>
        </w:tabs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A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487877" w:rsidRPr="003846AE" w:rsidRDefault="00487877" w:rsidP="004878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20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</w:t>
      </w:r>
    </w:p>
    <w:p w:rsidR="00487877" w:rsidRPr="003846AE" w:rsidRDefault="00487877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A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математике</w:t>
      </w:r>
    </w:p>
    <w:p w:rsidR="00487877" w:rsidRPr="003846AE" w:rsidRDefault="00487877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AE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1-4 классов</w:t>
      </w:r>
    </w:p>
    <w:p w:rsidR="00487877" w:rsidRDefault="00487877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46AE">
        <w:rPr>
          <w:rFonts w:ascii="Times New Roman" w:eastAsia="Times New Roman" w:hAnsi="Times New Roman" w:cs="Times New Roman"/>
          <w:sz w:val="28"/>
          <w:szCs w:val="28"/>
          <w:lang w:eastAsia="ru-RU"/>
        </w:rPr>
        <w:t>(по программе «Перспектива»)</w:t>
      </w:r>
    </w:p>
    <w:p w:rsidR="0050218E" w:rsidRDefault="0050218E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8E" w:rsidRDefault="0050218E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8E" w:rsidRDefault="0050218E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218E" w:rsidRDefault="0050218E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Учителя начальных классов: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Белокопытова Е. И.,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Варенцова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Н.,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Герасимова Т. И.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Ершова Л. В.,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Жеглова К. А.,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Лапина И. А.,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Романычева М. А.,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Сергеичева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 Ю,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Сечина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 М.,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Соколовская Л. А.,</w:t>
      </w:r>
    </w:p>
    <w:p w:rsidR="0014780B" w:rsidRDefault="0014780B" w:rsidP="0014780B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Устимова Ю.Ю.</w:t>
      </w:r>
    </w:p>
    <w:p w:rsidR="0050218E" w:rsidRDefault="0050218E" w:rsidP="0050218E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50218E" w:rsidRPr="003846AE" w:rsidRDefault="0050218E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487877" w:rsidP="00487877">
      <w:pPr>
        <w:spacing w:after="0" w:line="276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87877" w:rsidRPr="003846AE" w:rsidRDefault="00914782" w:rsidP="0050218E">
      <w:pPr>
        <w:pStyle w:val="c61"/>
        <w:jc w:val="center"/>
        <w:rPr>
          <w:rStyle w:val="c0"/>
          <w:rFonts w:eastAsiaTheme="majorEastAsia"/>
          <w:b/>
          <w:sz w:val="28"/>
          <w:szCs w:val="28"/>
        </w:rPr>
      </w:pPr>
      <w:r>
        <w:rPr>
          <w:rStyle w:val="c0"/>
          <w:rFonts w:eastAsiaTheme="majorEastAsia"/>
          <w:b/>
          <w:sz w:val="28"/>
          <w:szCs w:val="28"/>
        </w:rPr>
        <w:t>Пояснительная записка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04135D" w:rsidRPr="00F05C1A" w:rsidRDefault="0004135D" w:rsidP="00F05C1A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Программа составлена на основе авторской программы Г. В. Дорофеева, Т. Н.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</w:rPr>
        <w:t>Мираковой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 «Математика». Предметная линия учебников системы «</w:t>
      </w:r>
      <w:proofErr w:type="gramStart"/>
      <w:r w:rsidRPr="00F05C1A">
        <w:rPr>
          <w:rFonts w:ascii="Times New Roman" w:eastAsia="Times New Roman" w:hAnsi="Times New Roman" w:cs="Times New Roman"/>
          <w:sz w:val="28"/>
          <w:szCs w:val="28"/>
        </w:rPr>
        <w:t>Перспектива»  в</w:t>
      </w:r>
      <w:proofErr w:type="gramEnd"/>
      <w:r w:rsidRPr="00F05C1A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  ФГОС НОО.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Изучение математики в начальной школе направлено на достижение следующих </w:t>
      </w:r>
      <w:r w:rsidRPr="00F0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целей</w:t>
      </w:r>
      <w:r w:rsidRPr="00F05C1A">
        <w:rPr>
          <w:rFonts w:ascii="Times New Roman" w:hAnsi="Times New Roman" w:cs="Times New Roman"/>
          <w:sz w:val="28"/>
          <w:szCs w:val="28"/>
        </w:rPr>
        <w:t>: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математическое развитие младшего школьника;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освоение начальных математических знаний;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развитие интереса к математике.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Достижение важнейшей цели начального курса математики —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формирование у учащихся математической грамотности </w:t>
      </w:r>
      <w:r w:rsidRPr="00F05C1A">
        <w:rPr>
          <w:rFonts w:ascii="Times New Roman" w:hAnsi="Times New Roman" w:cs="Times New Roman"/>
          <w:sz w:val="28"/>
          <w:szCs w:val="28"/>
        </w:rPr>
        <w:t xml:space="preserve">— связано главным образом с актуализацией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языкового </w:t>
      </w:r>
      <w:r w:rsidRPr="00F05C1A">
        <w:rPr>
          <w:rFonts w:ascii="Times New Roman" w:hAnsi="Times New Roman" w:cs="Times New Roman"/>
          <w:sz w:val="28"/>
          <w:szCs w:val="28"/>
        </w:rPr>
        <w:t>компонента содержания обучения, реализацией коммуникативной функции обучения и расширением диалоговых форм работы с учащимися на уроке.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Основные задачи начального курса математики: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 развитие числовой грамотности учащихся путём постепенного перехода от непосредственного восприятия количества к «культурной арифметике», т. е. арифметике, опосредствованной символами и знаками;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формирование прочных вычислительных навыков через освоение рациональных способов действий и повышения интеллектуальной ёмкости арифметического материала;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ознакомление с начальными геометрическими фигурами и их свойствами (на основе широкого круга геометрических представлений и развития пространственного мышления);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развитие умения измерять и вычислять величины (длину, время и др.);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 освоение эвристических приёмов рассуждений, выбора стратегии решения, анализа ситуаций и сопоставления данных в процессе решения текстовых задач;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 формирование умения переводить текст задач, выраженный в словесной форме, на язык математических понятий, символов, знаков и отношений;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 развитие речевой культуры учащихся как важнейшего компонента гуманитарной культуры и средства развития личности;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- математическое развитие младших школьников, которое включает способность наблюдать, сравнивать, отличать главное от второстепенного, </w:t>
      </w:r>
      <w:r w:rsidRPr="00F05C1A">
        <w:rPr>
          <w:rFonts w:ascii="Times New Roman" w:hAnsi="Times New Roman" w:cs="Times New Roman"/>
          <w:sz w:val="28"/>
          <w:szCs w:val="28"/>
        </w:rPr>
        <w:lastRenderedPageBreak/>
        <w:t>обобщать, находить простейшие закономерности, использовать догадку, строить и проверять простейшие гипотезы; проявлять интерес к математике, размышлять над этимологией математических терминов;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формирование умения вести поиск информации (фактов, оснований для упорядочения, вариантов и др.);</w:t>
      </w:r>
    </w:p>
    <w:p w:rsidR="006C58D8" w:rsidRPr="00F05C1A" w:rsidRDefault="006C58D8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- расширение и уточнение представления об окружающем мире средствами учебного предмета, развитие умения применять математические знания в повседневной практике.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ОБЩАЯ ХАРАКТЕРИСТИКА КУРСА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Представленная в программе система обучения математике опирается на наиболее развитые в младшем школьном возрасте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эмоциональный </w:t>
      </w:r>
      <w:r w:rsidRPr="00F05C1A">
        <w:rPr>
          <w:rFonts w:ascii="Times New Roman" w:hAnsi="Times New Roman" w:cs="Times New Roman"/>
          <w:sz w:val="28"/>
          <w:szCs w:val="28"/>
        </w:rPr>
        <w:t xml:space="preserve">и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образный </w:t>
      </w:r>
      <w:r w:rsidRPr="00F05C1A">
        <w:rPr>
          <w:rFonts w:ascii="Times New Roman" w:hAnsi="Times New Roman" w:cs="Times New Roman"/>
          <w:sz w:val="28"/>
          <w:szCs w:val="28"/>
        </w:rPr>
        <w:t>компоненты мышления и предполагает формирование математических знаний и умений на основе широкой интеграции математики с другими областями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знания.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Содержание обучения в программе представлено разделами «Числа и величины», «Арифметические действия», «Текстовые задачи», «Пространственные отношения. Геометрические фигуры», «Геометрические величины», «Работа с информацией». Понятие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натуральное число </w:t>
      </w:r>
      <w:r w:rsidRPr="00F05C1A">
        <w:rPr>
          <w:rFonts w:ascii="Times New Roman" w:hAnsi="Times New Roman" w:cs="Times New Roman"/>
          <w:sz w:val="28"/>
          <w:szCs w:val="28"/>
        </w:rPr>
        <w:t xml:space="preserve">формируется на основе понятия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множество.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Оно раскрывается в результате практической работы с предметными множествами и величинами. Сначала число представлено как результат счёта, а позже как результат измерения. Измерение величин рассматривается как операция установления соответствия между реальными предметами и множеством чисел. Тем самым устанавливается связь между натуральными числами и величинами: результат измерения величины выражается числом. Расширение понятия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число</w:t>
      </w:r>
      <w:r w:rsidRPr="00F05C1A">
        <w:rPr>
          <w:rFonts w:ascii="Times New Roman" w:hAnsi="Times New Roman" w:cs="Times New Roman"/>
          <w:sz w:val="28"/>
          <w:szCs w:val="28"/>
        </w:rPr>
        <w:t>, новые виды чисел вводятся постепенно в ходе освоения счёта и измерения величин. Таким образом, прочные вычислительные навыки остаются наиважнейшими в предлагаемом курсе. Выбор остального учебного материала подчинён решению главной задачи — отработке техники вычислений.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Арифметические действия над целыми неотрицательными числами рассматриваются в курсе по аналогии с операциями над конечными множествами. Действия сложения и вычитания, умножения и деления изучаются совместно.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Осваивая данный курс математики, младшие школьники учатся моделировать ситуации, иллюстрирующие арифметическое действие и ход его выполнения. Для этого в курсе предусмотрены вычисления на числовом отрезке, что способствует усвоению состава числа, выработке навыков счёта группами, формированию навыка производить вычисления осознанно. Работа с числовым отрезком (или числовым лучом) позволяет ребёнку на начальном этапе обучения решать достаточно сложные примеры, глубоко понимать взаимосвязь действий сложения и вычитания. А также готовит учащихся к открытию соответствующих способов вычислений, в том числе и </w:t>
      </w:r>
      <w:r w:rsidRPr="00F05C1A">
        <w:rPr>
          <w:rFonts w:ascii="Times New Roman" w:hAnsi="Times New Roman" w:cs="Times New Roman"/>
          <w:sz w:val="28"/>
          <w:szCs w:val="28"/>
        </w:rPr>
        <w:lastRenderedPageBreak/>
        <w:t>с переходом через десяток, решению задач на разностное сравнение и на увеличение (уменьшение) числа на несколько единиц. Вычисления на числовом отрезке (числовом луче) не только способствуют развитию пространственных и логических умений, но и обеспечивают закрепление в сознании ребёнка конкретного образа алгоритма действий, правила. При изучении письменных способов вычислений подробно рассматриваются соответствующие алгоритмы рассуждений и порядок оформления записей.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Основная задача линии моделей и алгоритмов в данном курсе заключается в том, чтобы наряду с умением правильно проводить вычисления сформировать у учащихся умение оценивать алгоритмы, которыми они пользуются, анализировать их, видеть наиболее рациональные способы действий и объяснять их.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Формирование умения решать задачи — одна из главных целей обучения математике в начальной школе. В предлагаемом курсе понятие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задача </w:t>
      </w:r>
      <w:r w:rsidRPr="00F05C1A">
        <w:rPr>
          <w:rFonts w:ascii="Times New Roman" w:hAnsi="Times New Roman" w:cs="Times New Roman"/>
          <w:sz w:val="28"/>
          <w:szCs w:val="28"/>
        </w:rPr>
        <w:t>вводится не сразу, а по прошествии длительного периода подготовки.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Отсроченный порядок введения термина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задача</w:t>
      </w:r>
      <w:r w:rsidRPr="00F05C1A">
        <w:rPr>
          <w:rFonts w:ascii="Times New Roman" w:hAnsi="Times New Roman" w:cs="Times New Roman"/>
          <w:sz w:val="28"/>
          <w:szCs w:val="28"/>
        </w:rPr>
        <w:t>, её основных элементов, а также повышенное внимание к процессу вычленения задачной ситуации из данного сюжета способствуют преодолению формализма в знаниях учащихся, более глубокому пониманию внешней и внутренней структуры задачи, развитию понятийного, абстрактного мышления. Ребёнок воспринимает задачу не как нечто и</w:t>
      </w:r>
      <w:r w:rsidR="004C3361" w:rsidRPr="00F05C1A">
        <w:rPr>
          <w:rFonts w:ascii="Times New Roman" w:hAnsi="Times New Roman" w:cs="Times New Roman"/>
          <w:sz w:val="28"/>
          <w:szCs w:val="28"/>
        </w:rPr>
        <w:t xml:space="preserve">скусственное, а как упражнение, </w:t>
      </w:r>
      <w:r w:rsidRPr="00F05C1A">
        <w:rPr>
          <w:rFonts w:ascii="Times New Roman" w:hAnsi="Times New Roman" w:cs="Times New Roman"/>
          <w:sz w:val="28"/>
          <w:szCs w:val="28"/>
        </w:rPr>
        <w:t>составленное по понятным законам и правилам. Иными словами, дети учатс</w:t>
      </w:r>
      <w:r w:rsidR="004C3361" w:rsidRPr="00F05C1A">
        <w:rPr>
          <w:rFonts w:ascii="Times New Roman" w:hAnsi="Times New Roman" w:cs="Times New Roman"/>
          <w:sz w:val="28"/>
          <w:szCs w:val="28"/>
        </w:rPr>
        <w:t xml:space="preserve">я выполнять действия сначала на </w:t>
      </w:r>
      <w:r w:rsidRPr="00F05C1A">
        <w:rPr>
          <w:rFonts w:ascii="Times New Roman" w:hAnsi="Times New Roman" w:cs="Times New Roman"/>
          <w:sz w:val="28"/>
          <w:szCs w:val="28"/>
        </w:rPr>
        <w:t>уровне восприятия конкретных количеств, затем на уровне накопленных представлений о количестве и, наконец, на уровне объяснения применяемого алгоритма вычислений. На основе наблюдений и опытов учащиеся знакомятся с простейшими геометрическими формами, приобретают начальные навыки изображения геометрических фигур, овладевают способами измерения длин и площадей. В ходе работы с таблицами и диаграммами у них формируются важные для практико-ориентированной мате</w:t>
      </w:r>
      <w:r w:rsidR="004C3361" w:rsidRPr="00F05C1A">
        <w:rPr>
          <w:rFonts w:ascii="Times New Roman" w:hAnsi="Times New Roman" w:cs="Times New Roman"/>
          <w:sz w:val="28"/>
          <w:szCs w:val="28"/>
        </w:rPr>
        <w:t xml:space="preserve">матической деятельности умения, </w:t>
      </w:r>
      <w:r w:rsidRPr="00F05C1A">
        <w:rPr>
          <w:rFonts w:ascii="Times New Roman" w:hAnsi="Times New Roman" w:cs="Times New Roman"/>
          <w:sz w:val="28"/>
          <w:szCs w:val="28"/>
        </w:rPr>
        <w:t>связанные с представлением, анализом и интерпретацией данных. Большинство геометрических понятий вводится без определений. Значительное внимание уделяется формированию умений распознавать и находить модели геометрических фигур на рисунке, среди предметов окружающей обстановки, правильно показывать геометрические фигуры на чертеже, обозначать фигу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ры буквами, читать обозначения. </w:t>
      </w:r>
      <w:r w:rsidRPr="00F05C1A">
        <w:rPr>
          <w:rFonts w:ascii="Times New Roman" w:hAnsi="Times New Roman" w:cs="Times New Roman"/>
          <w:sz w:val="28"/>
          <w:szCs w:val="28"/>
        </w:rPr>
        <w:t>В начале курса знако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мые детям геометрические фигуры </w:t>
      </w:r>
      <w:r w:rsidRPr="00F05C1A">
        <w:rPr>
          <w:rFonts w:ascii="Times New Roman" w:hAnsi="Times New Roman" w:cs="Times New Roman"/>
          <w:sz w:val="28"/>
          <w:szCs w:val="28"/>
        </w:rPr>
        <w:t>(круг, треугольник, прямоуголь</w:t>
      </w:r>
      <w:r w:rsidR="002F2D33" w:rsidRPr="00F05C1A">
        <w:rPr>
          <w:rFonts w:ascii="Times New Roman" w:hAnsi="Times New Roman" w:cs="Times New Roman"/>
          <w:sz w:val="28"/>
          <w:szCs w:val="28"/>
        </w:rPr>
        <w:t>ник, квадрат, овал) предлагают</w:t>
      </w:r>
      <w:r w:rsidRPr="00F05C1A">
        <w:rPr>
          <w:rFonts w:ascii="Times New Roman" w:hAnsi="Times New Roman" w:cs="Times New Roman"/>
          <w:sz w:val="28"/>
          <w:szCs w:val="28"/>
        </w:rPr>
        <w:t xml:space="preserve">ся лишь в качестве объектов </w:t>
      </w:r>
      <w:r w:rsidR="002F2D33" w:rsidRPr="00F05C1A">
        <w:rPr>
          <w:rFonts w:ascii="Times New Roman" w:hAnsi="Times New Roman" w:cs="Times New Roman"/>
          <w:sz w:val="28"/>
          <w:szCs w:val="28"/>
        </w:rPr>
        <w:t>для сравнения или счёта предме</w:t>
      </w:r>
      <w:r w:rsidRPr="00F05C1A">
        <w:rPr>
          <w:rFonts w:ascii="Times New Roman" w:hAnsi="Times New Roman" w:cs="Times New Roman"/>
          <w:sz w:val="28"/>
          <w:szCs w:val="28"/>
        </w:rPr>
        <w:t>тов. Аналогичным образом вводя</w:t>
      </w:r>
      <w:r w:rsidR="002F2D33" w:rsidRPr="00F05C1A">
        <w:rPr>
          <w:rFonts w:ascii="Times New Roman" w:hAnsi="Times New Roman" w:cs="Times New Roman"/>
          <w:sz w:val="28"/>
          <w:szCs w:val="28"/>
        </w:rPr>
        <w:t>тся и элементы многоугольни</w:t>
      </w:r>
      <w:r w:rsidRPr="00F05C1A">
        <w:rPr>
          <w:rFonts w:ascii="Times New Roman" w:hAnsi="Times New Roman" w:cs="Times New Roman"/>
          <w:sz w:val="28"/>
          <w:szCs w:val="28"/>
        </w:rPr>
        <w:t>ка: углы, стороны, вершин</w:t>
      </w:r>
      <w:r w:rsidR="002F2D33" w:rsidRPr="00F05C1A">
        <w:rPr>
          <w:rFonts w:ascii="Times New Roman" w:hAnsi="Times New Roman" w:cs="Times New Roman"/>
          <w:sz w:val="28"/>
          <w:szCs w:val="28"/>
        </w:rPr>
        <w:t>ы — и первые наглядно-практиче</w:t>
      </w:r>
      <w:r w:rsidRPr="00F05C1A">
        <w:rPr>
          <w:rFonts w:ascii="Times New Roman" w:hAnsi="Times New Roman" w:cs="Times New Roman"/>
          <w:sz w:val="28"/>
          <w:szCs w:val="28"/>
        </w:rPr>
        <w:t xml:space="preserve">ские упражнения на сравнение 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предметов по размеру. 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Особое внимание в </w:t>
      </w:r>
      <w:r w:rsidR="002F2D33" w:rsidRPr="00F05C1A">
        <w:rPr>
          <w:rFonts w:ascii="Times New Roman" w:hAnsi="Times New Roman" w:cs="Times New Roman"/>
          <w:sz w:val="28"/>
          <w:szCs w:val="28"/>
        </w:rPr>
        <w:t>курсе уделяется различным приё</w:t>
      </w:r>
      <w:r w:rsidRPr="00F05C1A">
        <w:rPr>
          <w:rFonts w:ascii="Times New Roman" w:hAnsi="Times New Roman" w:cs="Times New Roman"/>
          <w:sz w:val="28"/>
          <w:szCs w:val="28"/>
        </w:rPr>
        <w:t>мам измерения величин. Нап</w:t>
      </w:r>
      <w:r w:rsidR="002F2D33" w:rsidRPr="00F05C1A">
        <w:rPr>
          <w:rFonts w:ascii="Times New Roman" w:hAnsi="Times New Roman" w:cs="Times New Roman"/>
          <w:sz w:val="28"/>
          <w:szCs w:val="28"/>
        </w:rPr>
        <w:t>ример, рассматриваются два спо</w:t>
      </w:r>
      <w:r w:rsidRPr="00F05C1A">
        <w:rPr>
          <w:rFonts w:ascii="Times New Roman" w:hAnsi="Times New Roman" w:cs="Times New Roman"/>
          <w:sz w:val="28"/>
          <w:szCs w:val="28"/>
        </w:rPr>
        <w:t>соба нахождения длины л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оманой: измерение длины каждого </w:t>
      </w:r>
      <w:r w:rsidRPr="00F05C1A">
        <w:rPr>
          <w:rFonts w:ascii="Times New Roman" w:hAnsi="Times New Roman" w:cs="Times New Roman"/>
          <w:sz w:val="28"/>
          <w:szCs w:val="28"/>
        </w:rPr>
        <w:t>звена с последующим су</w:t>
      </w:r>
      <w:r w:rsidR="002F2D33" w:rsidRPr="00F05C1A">
        <w:rPr>
          <w:rFonts w:ascii="Times New Roman" w:hAnsi="Times New Roman" w:cs="Times New Roman"/>
          <w:sz w:val="28"/>
          <w:szCs w:val="28"/>
        </w:rPr>
        <w:t>ммированием и «выпрямление» ло</w:t>
      </w:r>
      <w:r w:rsidRPr="00F05C1A">
        <w:rPr>
          <w:rFonts w:ascii="Times New Roman" w:hAnsi="Times New Roman" w:cs="Times New Roman"/>
          <w:sz w:val="28"/>
          <w:szCs w:val="28"/>
        </w:rPr>
        <w:t>маной.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Элементарные геометрич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еские представления формируются </w:t>
      </w:r>
      <w:r w:rsidRPr="00F05C1A">
        <w:rPr>
          <w:rFonts w:ascii="Times New Roman" w:hAnsi="Times New Roman" w:cs="Times New Roman"/>
          <w:sz w:val="28"/>
          <w:szCs w:val="28"/>
        </w:rPr>
        <w:t>в следующем порядке: сначал</w:t>
      </w:r>
      <w:r w:rsidR="002F2D33" w:rsidRPr="00F05C1A">
        <w:rPr>
          <w:rFonts w:ascii="Times New Roman" w:hAnsi="Times New Roman" w:cs="Times New Roman"/>
          <w:sz w:val="28"/>
          <w:szCs w:val="28"/>
        </w:rPr>
        <w:t>а дети знакомятся с топологиче</w:t>
      </w:r>
      <w:r w:rsidRPr="00F05C1A">
        <w:rPr>
          <w:rFonts w:ascii="Times New Roman" w:hAnsi="Times New Roman" w:cs="Times New Roman"/>
          <w:sz w:val="28"/>
          <w:szCs w:val="28"/>
        </w:rPr>
        <w:t xml:space="preserve">скими свойствами фигур, а затем с проективными 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и метрическими. </w:t>
      </w:r>
      <w:r w:rsidRPr="00F05C1A">
        <w:rPr>
          <w:rFonts w:ascii="Times New Roman" w:hAnsi="Times New Roman" w:cs="Times New Roman"/>
          <w:sz w:val="28"/>
          <w:szCs w:val="28"/>
        </w:rPr>
        <w:t xml:space="preserve"> В результате освоения кур</w:t>
      </w:r>
      <w:r w:rsidR="002F2D33" w:rsidRPr="00F05C1A">
        <w:rPr>
          <w:rFonts w:ascii="Times New Roman" w:hAnsi="Times New Roman" w:cs="Times New Roman"/>
          <w:sz w:val="28"/>
          <w:szCs w:val="28"/>
        </w:rPr>
        <w:t>са математики у учащихся форми</w:t>
      </w:r>
      <w:r w:rsidRPr="00F05C1A">
        <w:rPr>
          <w:rFonts w:ascii="Times New Roman" w:hAnsi="Times New Roman" w:cs="Times New Roman"/>
          <w:sz w:val="28"/>
          <w:szCs w:val="28"/>
        </w:rPr>
        <w:t>руются общие учебные умени</w:t>
      </w:r>
      <w:r w:rsidR="002F2D33" w:rsidRPr="00F05C1A">
        <w:rPr>
          <w:rFonts w:ascii="Times New Roman" w:hAnsi="Times New Roman" w:cs="Times New Roman"/>
          <w:sz w:val="28"/>
          <w:szCs w:val="28"/>
        </w:rPr>
        <w:t>я, они осваивают способы позна</w:t>
      </w:r>
      <w:r w:rsidRPr="00F05C1A">
        <w:rPr>
          <w:rFonts w:ascii="Times New Roman" w:hAnsi="Times New Roman" w:cs="Times New Roman"/>
          <w:sz w:val="28"/>
          <w:szCs w:val="28"/>
        </w:rPr>
        <w:t>вательной деятельности.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При обучении математи</w:t>
      </w:r>
      <w:r w:rsidR="002F2D33" w:rsidRPr="00F05C1A">
        <w:rPr>
          <w:rFonts w:ascii="Times New Roman" w:hAnsi="Times New Roman" w:cs="Times New Roman"/>
          <w:sz w:val="28"/>
          <w:szCs w:val="28"/>
        </w:rPr>
        <w:t>ке по данной программе в значи</w:t>
      </w:r>
      <w:r w:rsidRPr="00F05C1A">
        <w:rPr>
          <w:rFonts w:ascii="Times New Roman" w:hAnsi="Times New Roman" w:cs="Times New Roman"/>
          <w:sz w:val="28"/>
          <w:szCs w:val="28"/>
        </w:rPr>
        <w:t xml:space="preserve">тельной степени реализуются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межпредметные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 свя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зи с курсами </w:t>
      </w:r>
      <w:r w:rsidRPr="00F05C1A">
        <w:rPr>
          <w:rFonts w:ascii="Times New Roman" w:hAnsi="Times New Roman" w:cs="Times New Roman"/>
          <w:sz w:val="28"/>
          <w:szCs w:val="28"/>
        </w:rPr>
        <w:t>русского языка, литературно</w:t>
      </w:r>
      <w:r w:rsidR="002F2D33" w:rsidRPr="00F05C1A">
        <w:rPr>
          <w:rFonts w:ascii="Times New Roman" w:hAnsi="Times New Roman" w:cs="Times New Roman"/>
          <w:sz w:val="28"/>
          <w:szCs w:val="28"/>
        </w:rPr>
        <w:t>го чтения, технологии, окружаю</w:t>
      </w:r>
      <w:r w:rsidRPr="00F05C1A">
        <w:rPr>
          <w:rFonts w:ascii="Times New Roman" w:hAnsi="Times New Roman" w:cs="Times New Roman"/>
          <w:sz w:val="28"/>
          <w:szCs w:val="28"/>
        </w:rPr>
        <w:t>щего мира и изобразительного искусства.</w:t>
      </w:r>
    </w:p>
    <w:p w:rsidR="0074586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Освоение содержания 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данного курса побуждает младших </w:t>
      </w:r>
      <w:r w:rsidRPr="00F05C1A">
        <w:rPr>
          <w:rFonts w:ascii="Times New Roman" w:hAnsi="Times New Roman" w:cs="Times New Roman"/>
          <w:sz w:val="28"/>
          <w:szCs w:val="28"/>
        </w:rPr>
        <w:t>школьников использовать н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е только собственный опыт, но и </w:t>
      </w:r>
      <w:r w:rsidRPr="00F05C1A">
        <w:rPr>
          <w:rFonts w:ascii="Times New Roman" w:hAnsi="Times New Roman" w:cs="Times New Roman"/>
          <w:sz w:val="28"/>
          <w:szCs w:val="28"/>
        </w:rPr>
        <w:t>воображение: от фактическо</w:t>
      </w:r>
      <w:r w:rsidR="002F2D33" w:rsidRPr="00F05C1A">
        <w:rPr>
          <w:rFonts w:ascii="Times New Roman" w:hAnsi="Times New Roman" w:cs="Times New Roman"/>
          <w:sz w:val="28"/>
          <w:szCs w:val="28"/>
        </w:rPr>
        <w:t>го опыта и эксперимента — к ак</w:t>
      </w:r>
      <w:r w:rsidRPr="00F05C1A">
        <w:rPr>
          <w:rFonts w:ascii="Times New Roman" w:hAnsi="Times New Roman" w:cs="Times New Roman"/>
          <w:sz w:val="28"/>
          <w:szCs w:val="28"/>
        </w:rPr>
        <w:t xml:space="preserve">тивному самостоятельному </w:t>
      </w:r>
      <w:r w:rsidR="002F2D33" w:rsidRPr="00F05C1A">
        <w:rPr>
          <w:rFonts w:ascii="Times New Roman" w:hAnsi="Times New Roman" w:cs="Times New Roman"/>
          <w:sz w:val="28"/>
          <w:szCs w:val="28"/>
        </w:rPr>
        <w:t>мысленному эксперименту с обра</w:t>
      </w:r>
      <w:r w:rsidRPr="00F05C1A">
        <w:rPr>
          <w:rFonts w:ascii="Times New Roman" w:hAnsi="Times New Roman" w:cs="Times New Roman"/>
          <w:sz w:val="28"/>
          <w:szCs w:val="28"/>
        </w:rPr>
        <w:t xml:space="preserve">зом, являющемуся важным 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элементом творческого подхода к решению математических проблем. </w:t>
      </w:r>
      <w:r w:rsidRPr="00F05C1A">
        <w:rPr>
          <w:rFonts w:ascii="Times New Roman" w:hAnsi="Times New Roman" w:cs="Times New Roman"/>
          <w:sz w:val="28"/>
          <w:szCs w:val="28"/>
        </w:rPr>
        <w:t>Кроме того, у учащихся ф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ормируется устойчивое внимание, </w:t>
      </w:r>
      <w:r w:rsidRPr="00F05C1A">
        <w:rPr>
          <w:rFonts w:ascii="Times New Roman" w:hAnsi="Times New Roman" w:cs="Times New Roman"/>
          <w:sz w:val="28"/>
          <w:szCs w:val="28"/>
        </w:rPr>
        <w:t>умение сосредотачиваться.</w:t>
      </w:r>
    </w:p>
    <w:p w:rsidR="00914782" w:rsidRPr="00F05C1A" w:rsidRDefault="0091478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74586D" w:rsidRPr="00F05C1A" w:rsidRDefault="002F2D33" w:rsidP="00F05C1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ОПИСАНИЕ МЕСТА ПРЕДМЕТА </w:t>
      </w:r>
      <w:r w:rsidR="0074586D" w:rsidRPr="00F05C1A">
        <w:rPr>
          <w:rFonts w:ascii="Times New Roman" w:hAnsi="Times New Roman" w:cs="Times New Roman"/>
          <w:b/>
          <w:bCs/>
          <w:sz w:val="28"/>
          <w:szCs w:val="28"/>
        </w:rPr>
        <w:t>В УЧЕБНОМ ПЛАНЕ</w:t>
      </w:r>
    </w:p>
    <w:p w:rsidR="0004135D" w:rsidRPr="00F05C1A" w:rsidRDefault="0074586D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На изучение курса матем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атики в каждом классе начальной </w:t>
      </w:r>
      <w:r w:rsidRPr="00F05C1A">
        <w:rPr>
          <w:rFonts w:ascii="Times New Roman" w:hAnsi="Times New Roman" w:cs="Times New Roman"/>
          <w:sz w:val="28"/>
          <w:szCs w:val="28"/>
        </w:rPr>
        <w:t>школы отводится 4 ч в неделю,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 всего 540 ч, из них в 1 классе </w:t>
      </w:r>
      <w:r w:rsidR="004C3361" w:rsidRPr="00F05C1A">
        <w:rPr>
          <w:rFonts w:ascii="Times New Roman" w:hAnsi="Times New Roman" w:cs="Times New Roman"/>
          <w:sz w:val="28"/>
          <w:szCs w:val="28"/>
        </w:rPr>
        <w:t xml:space="preserve">132 ч (33 учебные недели) </w:t>
      </w:r>
      <w:r w:rsidR="002F2D33" w:rsidRPr="00F05C1A">
        <w:rPr>
          <w:rFonts w:ascii="Times New Roman" w:hAnsi="Times New Roman" w:cs="Times New Roman"/>
          <w:sz w:val="28"/>
          <w:szCs w:val="28"/>
        </w:rPr>
        <w:t xml:space="preserve">во 2–4 классах по 136 ч </w:t>
      </w:r>
      <w:r w:rsidRPr="00F05C1A">
        <w:rPr>
          <w:rFonts w:ascii="Times New Roman" w:hAnsi="Times New Roman" w:cs="Times New Roman"/>
          <w:sz w:val="28"/>
          <w:szCs w:val="28"/>
        </w:rPr>
        <w:t>(по 34 учебные недели</w:t>
      </w:r>
      <w:r w:rsidR="004C3361" w:rsidRPr="00F05C1A">
        <w:rPr>
          <w:rFonts w:ascii="Times New Roman" w:hAnsi="Times New Roman" w:cs="Times New Roman"/>
          <w:sz w:val="28"/>
          <w:szCs w:val="28"/>
        </w:rPr>
        <w:t>).</w:t>
      </w:r>
    </w:p>
    <w:p w:rsidR="00914782" w:rsidRPr="00F05C1A" w:rsidRDefault="0091478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C3361" w:rsidRPr="00F05C1A" w:rsidRDefault="004C3361" w:rsidP="00F05C1A">
      <w:pPr>
        <w:autoSpaceDE w:val="0"/>
        <w:autoSpaceDN w:val="0"/>
        <w:adjustRightInd w:val="0"/>
        <w:spacing w:after="0" w:line="240" w:lineRule="auto"/>
        <w:jc w:val="center"/>
        <w:rPr>
          <w:rStyle w:val="c0"/>
          <w:rFonts w:ascii="Times New Roman" w:hAnsi="Times New Roman" w:cs="Times New Roman"/>
          <w:b/>
          <w:sz w:val="28"/>
          <w:szCs w:val="28"/>
        </w:rPr>
      </w:pPr>
      <w:r w:rsidRPr="00F05C1A">
        <w:rPr>
          <w:rFonts w:ascii="Times New Roman" w:hAnsi="Times New Roman" w:cs="Times New Roman"/>
          <w:b/>
          <w:sz w:val="28"/>
          <w:szCs w:val="28"/>
        </w:rPr>
        <w:t>Содержание программы</w:t>
      </w:r>
      <w:r w:rsidR="00F05C1A">
        <w:rPr>
          <w:rFonts w:ascii="Times New Roman" w:hAnsi="Times New Roman" w:cs="Times New Roman"/>
          <w:b/>
          <w:sz w:val="28"/>
          <w:szCs w:val="28"/>
        </w:rPr>
        <w:t xml:space="preserve"> «Математика»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Числа и величины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Счет предметов. Чтение и запись чисел от нуля до миллиона. Классы и разряды. Представление многозначных чисел в виде суммы разрядных слагаемых. Сравнение и упорядочение чисел, знаки сравнения.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ние и упорядочение однородных величин. Доля величины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(половина, треть, четверть, десятая, сотая, тысячная).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Арифметические действия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Сложение, вычитание, умножение и деление. Названия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компонентов арифметических действий, знаки действий. Таблица сложения. Таблица умножения. Связь между сложени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ем, вычитанием, умножением и делением. Нахождение неизвестного компонента арифметического действия. Деление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 остатком.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Использование 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свойств арифметических действий в вычислениях (переста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 xml:space="preserve">Способы проверки правильности вычислений (алгоритм,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текстовыми задачами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Решение текстовых задач арифметическим способом. Зада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чи, содержащие отношения «больше (меньше) на…», «больше (меньше) в…». Зависимости между величинами, характеризу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ющими процессы движения, работы, купли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noBreakHyphen/>
        <w:t xml:space="preserve"> продажи и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(схема, таблица, диаграмма и другие модели).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Задачи на нахождение доли целого и целого по его доле.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bCs/>
          <w:iCs/>
          <w:spacing w:val="2"/>
          <w:sz w:val="28"/>
          <w:szCs w:val="28"/>
          <w:lang w:eastAsia="ru-RU"/>
        </w:rPr>
        <w:t>Пространственные отношения. Геометрические фи</w:t>
      </w:r>
      <w:r w:rsidRPr="00F05C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гуры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пр.). Распознавание и изображение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ник, квадрат, окружность, круг. Использование чертежных инструментов для выполнения построений. Геометрические формы в окружающем мире.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Геометрические величины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длины отрезка. Единицы длины (мм, см, </w:t>
      </w:r>
      <w:proofErr w:type="spellStart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дм</w:t>
      </w:r>
      <w:proofErr w:type="spellEnd"/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, м, км). Периметр. Вычисление периметра многоугольника.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Площадь геометрической фигуры. Единицы площади (см</w:t>
      </w:r>
      <w:r w:rsidRPr="00F05C1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дм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м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). Точное и приближенное измерение площади гео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метрической фигуры. Вычисление площади прямоугольника.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Работа с информацией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Сбор и представление информации, связанной со счетом 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(пересчетом), измерением величин; фиксирование, анализ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полученной информации.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Построение простейших выражений с помощью логических связок и слов («и»; «не»; «если… то…»; «верно/неверно, что…»; «каждый»; «все»; «некоторые»); истинность утверждений.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Составление конечной последовательности (цепочки) пред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метов, чисел, геометрических фигур и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др. по правилу.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Составление, запись и выполнение простого алгоритма, плана поиска информации.</w:t>
      </w:r>
    </w:p>
    <w:p w:rsidR="002574D4" w:rsidRPr="00F05C1A" w:rsidRDefault="002574D4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Чтение и заполнение таблицы. Интерпретация данных 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таблицы. Чтение столбчатой диаграммы. Создание простейшей информационной модели (схема, таблица, цепочка).</w:t>
      </w:r>
    </w:p>
    <w:p w:rsidR="002574D4" w:rsidRPr="00F05C1A" w:rsidRDefault="002574D4" w:rsidP="00F05C1A">
      <w:pPr>
        <w:pStyle w:val="c61"/>
        <w:jc w:val="both"/>
        <w:rPr>
          <w:b/>
          <w:sz w:val="28"/>
          <w:szCs w:val="28"/>
        </w:rPr>
      </w:pPr>
    </w:p>
    <w:p w:rsidR="00F05C1A" w:rsidRDefault="00F05C1A" w:rsidP="00F05C1A">
      <w:pPr>
        <w:pStyle w:val="c4"/>
        <w:jc w:val="both"/>
        <w:rPr>
          <w:rStyle w:val="c0"/>
          <w:rFonts w:eastAsiaTheme="majorEastAsia"/>
          <w:b/>
          <w:sz w:val="28"/>
          <w:szCs w:val="28"/>
        </w:rPr>
      </w:pPr>
    </w:p>
    <w:p w:rsidR="00F05C1A" w:rsidRDefault="00F05C1A" w:rsidP="00F05C1A">
      <w:pPr>
        <w:pStyle w:val="c4"/>
        <w:jc w:val="center"/>
        <w:rPr>
          <w:rStyle w:val="c0"/>
          <w:rFonts w:eastAsiaTheme="majorEastAsia"/>
          <w:b/>
          <w:sz w:val="28"/>
          <w:szCs w:val="28"/>
        </w:rPr>
      </w:pPr>
      <w:r>
        <w:rPr>
          <w:rStyle w:val="c0"/>
          <w:rFonts w:eastAsiaTheme="majorEastAsia"/>
          <w:b/>
          <w:sz w:val="28"/>
          <w:szCs w:val="28"/>
        </w:rPr>
        <w:lastRenderedPageBreak/>
        <w:t>Содержание программы по классам</w:t>
      </w:r>
    </w:p>
    <w:p w:rsidR="00711874" w:rsidRPr="00F05C1A" w:rsidRDefault="00711874" w:rsidP="00F05C1A">
      <w:pPr>
        <w:pStyle w:val="c4"/>
        <w:jc w:val="both"/>
        <w:rPr>
          <w:b/>
          <w:sz w:val="28"/>
          <w:szCs w:val="28"/>
        </w:rPr>
      </w:pPr>
      <w:r w:rsidRPr="00F05C1A">
        <w:rPr>
          <w:rStyle w:val="c0"/>
          <w:rFonts w:eastAsiaTheme="majorEastAsia"/>
          <w:b/>
          <w:sz w:val="28"/>
          <w:szCs w:val="28"/>
        </w:rPr>
        <w:t>1 класс</w:t>
      </w:r>
      <w:r w:rsidR="00D105FB" w:rsidRPr="00F05C1A">
        <w:rPr>
          <w:rStyle w:val="c0"/>
          <w:rFonts w:eastAsiaTheme="majorEastAsia"/>
          <w:b/>
          <w:sz w:val="28"/>
          <w:szCs w:val="28"/>
        </w:rPr>
        <w:t xml:space="preserve"> (132 ч.)</w:t>
      </w:r>
    </w:p>
    <w:p w:rsidR="00711874" w:rsidRPr="00F05C1A" w:rsidRDefault="00711874" w:rsidP="00F05C1A">
      <w:pPr>
        <w:pStyle w:val="c4"/>
        <w:jc w:val="both"/>
        <w:rPr>
          <w:rStyle w:val="c0"/>
          <w:rFonts w:eastAsiaTheme="majorEastAsia"/>
          <w:b/>
          <w:sz w:val="28"/>
          <w:szCs w:val="28"/>
        </w:rPr>
      </w:pPr>
      <w:r w:rsidRPr="00F05C1A">
        <w:rPr>
          <w:rStyle w:val="c0"/>
          <w:rFonts w:eastAsiaTheme="majorEastAsia"/>
          <w:b/>
          <w:sz w:val="28"/>
          <w:szCs w:val="28"/>
        </w:rPr>
        <w:t>Сравнение и счет предметов</w:t>
      </w:r>
      <w:r w:rsidR="00B867B8" w:rsidRPr="00F05C1A">
        <w:rPr>
          <w:rStyle w:val="c0"/>
          <w:rFonts w:eastAsiaTheme="majorEastAsia"/>
          <w:b/>
          <w:sz w:val="28"/>
          <w:szCs w:val="28"/>
        </w:rPr>
        <w:t xml:space="preserve"> (12ч)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</w:rPr>
        <w:t xml:space="preserve">Какая бывает форма. </w:t>
      </w:r>
      <w:r w:rsidRPr="00F05C1A">
        <w:rPr>
          <w:sz w:val="28"/>
          <w:szCs w:val="28"/>
        </w:rPr>
        <w:t>Сравнение предме</w:t>
      </w:r>
      <w:r w:rsidRPr="00F05C1A">
        <w:rPr>
          <w:sz w:val="28"/>
          <w:szCs w:val="28"/>
        </w:rPr>
        <w:softHyphen/>
        <w:t>тов по форме. Форма   плоских   геометрических   фигур: круглая, прямоугольная, квадратная, тре</w:t>
      </w:r>
      <w:r w:rsidRPr="00F05C1A">
        <w:rPr>
          <w:sz w:val="28"/>
          <w:szCs w:val="28"/>
        </w:rPr>
        <w:softHyphen/>
        <w:t>угольная, овальная.</w:t>
      </w:r>
    </w:p>
    <w:p w:rsidR="00D105FB" w:rsidRPr="00F05C1A" w:rsidRDefault="00D105FB" w:rsidP="00F05C1A">
      <w:pPr>
        <w:pStyle w:val="c4"/>
        <w:jc w:val="both"/>
        <w:rPr>
          <w:i/>
          <w:spacing w:val="2"/>
          <w:sz w:val="28"/>
          <w:szCs w:val="28"/>
        </w:rPr>
      </w:pPr>
      <w:r w:rsidRPr="00F05C1A">
        <w:rPr>
          <w:i/>
          <w:spacing w:val="2"/>
          <w:sz w:val="28"/>
          <w:szCs w:val="28"/>
        </w:rPr>
        <w:t xml:space="preserve">Распознавание и изображение </w:t>
      </w:r>
      <w:r w:rsidRPr="00F05C1A">
        <w:rPr>
          <w:i/>
          <w:sz w:val="28"/>
          <w:szCs w:val="28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i/>
          <w:spacing w:val="2"/>
          <w:sz w:val="28"/>
          <w:szCs w:val="28"/>
        </w:rPr>
        <w:t>ник, квадрат, окружность, круг. Использование чертежных инструментов для выполнения построений. Геометрические формы в окружающем мире.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</w:rPr>
        <w:t xml:space="preserve">Разговор о величине. </w:t>
      </w:r>
      <w:r w:rsidRPr="00F05C1A">
        <w:rPr>
          <w:sz w:val="28"/>
          <w:szCs w:val="28"/>
        </w:rPr>
        <w:t>Сравнение предме</w:t>
      </w:r>
      <w:r w:rsidRPr="00F05C1A">
        <w:rPr>
          <w:sz w:val="28"/>
          <w:szCs w:val="28"/>
        </w:rPr>
        <w:softHyphen/>
        <w:t xml:space="preserve">тов по размерам.  </w:t>
      </w:r>
      <w:proofErr w:type="gramStart"/>
      <w:r w:rsidRPr="00F05C1A">
        <w:rPr>
          <w:sz w:val="28"/>
          <w:szCs w:val="28"/>
        </w:rPr>
        <w:t>Установление  отноше</w:t>
      </w:r>
      <w:r w:rsidRPr="00F05C1A">
        <w:rPr>
          <w:sz w:val="28"/>
          <w:szCs w:val="28"/>
        </w:rPr>
        <w:softHyphen/>
        <w:t>ний</w:t>
      </w:r>
      <w:proofErr w:type="gramEnd"/>
      <w:r w:rsidRPr="00F05C1A">
        <w:rPr>
          <w:sz w:val="28"/>
          <w:szCs w:val="28"/>
        </w:rPr>
        <w:t>:    больше — меньше,    шире — уже, выше — ниже, длиннее — короче и др.</w:t>
      </w:r>
    </w:p>
    <w:p w:rsidR="00D105FB" w:rsidRPr="00F05C1A" w:rsidRDefault="00D105FB" w:rsidP="00F05C1A">
      <w:pPr>
        <w:pStyle w:val="c4"/>
        <w:jc w:val="both"/>
        <w:rPr>
          <w:i/>
          <w:spacing w:val="2"/>
          <w:sz w:val="28"/>
          <w:szCs w:val="28"/>
        </w:rPr>
      </w:pPr>
      <w:r w:rsidRPr="00F05C1A">
        <w:rPr>
          <w:i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F05C1A">
        <w:rPr>
          <w:i/>
          <w:spacing w:val="2"/>
          <w:sz w:val="28"/>
          <w:szCs w:val="28"/>
        </w:rPr>
        <w:t> </w:t>
      </w:r>
      <w:r w:rsidRPr="00F05C1A">
        <w:rPr>
          <w:i/>
          <w:spacing w:val="2"/>
          <w:sz w:val="28"/>
          <w:szCs w:val="28"/>
        </w:rPr>
        <w:t>пр.).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bCs/>
          <w:sz w:val="28"/>
          <w:szCs w:val="28"/>
        </w:rPr>
        <w:t xml:space="preserve">Расположение предметов.  </w:t>
      </w:r>
      <w:r w:rsidRPr="00F05C1A">
        <w:rPr>
          <w:sz w:val="28"/>
          <w:szCs w:val="28"/>
        </w:rPr>
        <w:t xml:space="preserve">Расположение предметов в пространстве. Ориентация на плоскости и в пространстве с </w:t>
      </w:r>
      <w:proofErr w:type="gramStart"/>
      <w:r w:rsidRPr="00F05C1A">
        <w:rPr>
          <w:sz w:val="28"/>
          <w:szCs w:val="28"/>
        </w:rPr>
        <w:t>использова</w:t>
      </w:r>
      <w:r w:rsidRPr="00F05C1A">
        <w:rPr>
          <w:sz w:val="28"/>
          <w:szCs w:val="28"/>
        </w:rPr>
        <w:softHyphen/>
        <w:t>нием  слов</w:t>
      </w:r>
      <w:proofErr w:type="gramEnd"/>
      <w:r w:rsidRPr="00F05C1A">
        <w:rPr>
          <w:sz w:val="28"/>
          <w:szCs w:val="28"/>
        </w:rPr>
        <w:t>:   на,  над,  под,   между,   слева, справа, перед, за, вверху, внизу.</w:t>
      </w:r>
    </w:p>
    <w:p w:rsidR="00D105FB" w:rsidRPr="00F05C1A" w:rsidRDefault="00D105FB" w:rsidP="00F05C1A">
      <w:pPr>
        <w:pStyle w:val="c4"/>
        <w:jc w:val="both"/>
        <w:rPr>
          <w:i/>
          <w:spacing w:val="2"/>
          <w:sz w:val="28"/>
          <w:szCs w:val="28"/>
        </w:rPr>
      </w:pPr>
      <w:r w:rsidRPr="00F05C1A">
        <w:rPr>
          <w:i/>
          <w:spacing w:val="2"/>
          <w:sz w:val="28"/>
          <w:szCs w:val="28"/>
        </w:rPr>
        <w:t>Взаимное расположение предметов в пространстве и на плоскости (выше—ниже, слева—справа, сверху—снизу, ближе—дальше, между и</w:t>
      </w:r>
      <w:r w:rsidRPr="00F05C1A">
        <w:rPr>
          <w:i/>
          <w:spacing w:val="2"/>
          <w:sz w:val="28"/>
          <w:szCs w:val="28"/>
        </w:rPr>
        <w:t> </w:t>
      </w:r>
      <w:r w:rsidRPr="00F05C1A">
        <w:rPr>
          <w:i/>
          <w:spacing w:val="2"/>
          <w:sz w:val="28"/>
          <w:szCs w:val="28"/>
        </w:rPr>
        <w:t>пр.).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sz w:val="28"/>
          <w:szCs w:val="28"/>
        </w:rPr>
        <w:t xml:space="preserve">Количественный   счёт   предметов. </w:t>
      </w:r>
      <w:r w:rsidRPr="00F05C1A">
        <w:rPr>
          <w:sz w:val="28"/>
          <w:szCs w:val="28"/>
        </w:rPr>
        <w:t xml:space="preserve">  Счёт предметов в пределах 10: прямой и обратный. Количественные числительные: один, два, три и т. д.</w:t>
      </w:r>
    </w:p>
    <w:p w:rsidR="00D105FB" w:rsidRPr="00F05C1A" w:rsidRDefault="00D105FB" w:rsidP="00F05C1A">
      <w:pPr>
        <w:pStyle w:val="c4"/>
        <w:jc w:val="both"/>
        <w:rPr>
          <w:i/>
          <w:sz w:val="28"/>
          <w:szCs w:val="28"/>
        </w:rPr>
      </w:pPr>
      <w:r w:rsidRPr="00F05C1A">
        <w:rPr>
          <w:i/>
          <w:sz w:val="28"/>
          <w:szCs w:val="28"/>
        </w:rPr>
        <w:t>Счет предметов. Чтение и запись чисел от нуля до миллиона.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proofErr w:type="gramStart"/>
      <w:r w:rsidRPr="00F05C1A">
        <w:rPr>
          <w:b/>
          <w:sz w:val="28"/>
          <w:szCs w:val="28"/>
        </w:rPr>
        <w:t>Порядковый  счёт</w:t>
      </w:r>
      <w:proofErr w:type="gramEnd"/>
      <w:r w:rsidRPr="00F05C1A">
        <w:rPr>
          <w:b/>
          <w:sz w:val="28"/>
          <w:szCs w:val="28"/>
        </w:rPr>
        <w:t xml:space="preserve">  предметов.</w:t>
      </w:r>
      <w:r w:rsidRPr="00F05C1A">
        <w:rPr>
          <w:sz w:val="28"/>
          <w:szCs w:val="28"/>
        </w:rPr>
        <w:t xml:space="preserve">  </w:t>
      </w:r>
      <w:proofErr w:type="spellStart"/>
      <w:proofErr w:type="gramStart"/>
      <w:r w:rsidRPr="00F05C1A">
        <w:rPr>
          <w:sz w:val="28"/>
          <w:szCs w:val="28"/>
        </w:rPr>
        <w:t>Упорядо-чивание</w:t>
      </w:r>
      <w:proofErr w:type="spellEnd"/>
      <w:proofErr w:type="gramEnd"/>
      <w:r w:rsidRPr="00F05C1A">
        <w:rPr>
          <w:sz w:val="28"/>
          <w:szCs w:val="28"/>
        </w:rPr>
        <w:t xml:space="preserve"> предметов. Знакомство с </w:t>
      </w:r>
      <w:proofErr w:type="spellStart"/>
      <w:proofErr w:type="gramStart"/>
      <w:r w:rsidRPr="00F05C1A">
        <w:rPr>
          <w:sz w:val="28"/>
          <w:szCs w:val="28"/>
        </w:rPr>
        <w:t>поряд-ковыми</w:t>
      </w:r>
      <w:proofErr w:type="spellEnd"/>
      <w:proofErr w:type="gramEnd"/>
      <w:r w:rsidRPr="00F05C1A">
        <w:rPr>
          <w:sz w:val="28"/>
          <w:szCs w:val="28"/>
        </w:rPr>
        <w:t xml:space="preserve"> числительными: первый, второй... Порядковый счёт.</w:t>
      </w:r>
    </w:p>
    <w:p w:rsidR="00D105FB" w:rsidRPr="00F05C1A" w:rsidRDefault="00D105FB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sz w:val="28"/>
          <w:szCs w:val="28"/>
        </w:rPr>
        <w:t xml:space="preserve">Чем похожи? Чем различаются? </w:t>
      </w:r>
      <w:r w:rsidRPr="00F05C1A">
        <w:rPr>
          <w:sz w:val="28"/>
          <w:szCs w:val="28"/>
        </w:rPr>
        <w:t xml:space="preserve">Сравнение предметов по форме, размерам и другим </w:t>
      </w:r>
      <w:proofErr w:type="spellStart"/>
      <w:r w:rsidRPr="00F05C1A">
        <w:rPr>
          <w:sz w:val="28"/>
          <w:szCs w:val="28"/>
        </w:rPr>
        <w:t>при¬знакам</w:t>
      </w:r>
      <w:proofErr w:type="spellEnd"/>
      <w:r w:rsidRPr="00F05C1A">
        <w:rPr>
          <w:sz w:val="28"/>
          <w:szCs w:val="28"/>
        </w:rPr>
        <w:t xml:space="preserve">, выявление свойств предметов, </w:t>
      </w:r>
      <w:proofErr w:type="spellStart"/>
      <w:r w:rsidRPr="00F05C1A">
        <w:rPr>
          <w:sz w:val="28"/>
          <w:szCs w:val="28"/>
        </w:rPr>
        <w:t>на¬хождение</w:t>
      </w:r>
      <w:proofErr w:type="spellEnd"/>
      <w:r w:rsidRPr="00F05C1A">
        <w:rPr>
          <w:sz w:val="28"/>
          <w:szCs w:val="28"/>
        </w:rPr>
        <w:t xml:space="preserve"> предметов, обладающих заданными свойствами, выявление общего у разных </w:t>
      </w:r>
      <w:proofErr w:type="spellStart"/>
      <w:r w:rsidRPr="00F05C1A">
        <w:rPr>
          <w:sz w:val="28"/>
          <w:szCs w:val="28"/>
        </w:rPr>
        <w:t>пред¬метов</w:t>
      </w:r>
      <w:proofErr w:type="spellEnd"/>
      <w:r w:rsidRPr="00F05C1A">
        <w:rPr>
          <w:sz w:val="28"/>
          <w:szCs w:val="28"/>
        </w:rPr>
        <w:t>, нахождение различия у предметов, сходных в каком-то отношении</w:t>
      </w:r>
    </w:p>
    <w:p w:rsidR="00D105FB" w:rsidRPr="00F05C1A" w:rsidRDefault="00D105FB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>Геометрические формы в окружающем мире.</w:t>
      </w:r>
      <w:r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D105FB" w:rsidRPr="00F05C1A" w:rsidRDefault="00D105FB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Составление конечной последовательности (цепочки) пред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метов, чисел, геометрических фигур 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др. по правилу.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sz w:val="28"/>
          <w:szCs w:val="28"/>
        </w:rPr>
        <w:t>Расположение   предметов   по   размеру.</w:t>
      </w:r>
      <w:r w:rsidRPr="00F05C1A">
        <w:rPr>
          <w:sz w:val="28"/>
          <w:szCs w:val="28"/>
        </w:rPr>
        <w:t xml:space="preserve"> Расположение предметов по величине в </w:t>
      </w:r>
      <w:proofErr w:type="spellStart"/>
      <w:r w:rsidRPr="00F05C1A">
        <w:rPr>
          <w:sz w:val="28"/>
          <w:szCs w:val="28"/>
        </w:rPr>
        <w:t>по¬рядке</w:t>
      </w:r>
      <w:proofErr w:type="spellEnd"/>
      <w:r w:rsidRPr="00F05C1A">
        <w:rPr>
          <w:sz w:val="28"/>
          <w:szCs w:val="28"/>
        </w:rPr>
        <w:t xml:space="preserve"> увеличения или уменьшения</w:t>
      </w:r>
    </w:p>
    <w:p w:rsidR="00A777D5" w:rsidRPr="00F05C1A" w:rsidRDefault="00A777D5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Создание простейшей информационной модели (схема, таблица, цепочка).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sz w:val="28"/>
          <w:szCs w:val="28"/>
        </w:rPr>
        <w:t xml:space="preserve">Столько же. Больше. Меньше. </w:t>
      </w:r>
      <w:proofErr w:type="spellStart"/>
      <w:r w:rsidRPr="00F05C1A">
        <w:rPr>
          <w:sz w:val="28"/>
          <w:szCs w:val="28"/>
        </w:rPr>
        <w:t>Сравне-ние</w:t>
      </w:r>
      <w:proofErr w:type="spellEnd"/>
      <w:r w:rsidRPr="00F05C1A">
        <w:rPr>
          <w:sz w:val="28"/>
          <w:szCs w:val="28"/>
        </w:rPr>
        <w:t xml:space="preserve"> двух групп предметов с объединением </w:t>
      </w:r>
      <w:proofErr w:type="gramStart"/>
      <w:r w:rsidRPr="00F05C1A">
        <w:rPr>
          <w:sz w:val="28"/>
          <w:szCs w:val="28"/>
        </w:rPr>
        <w:t>предметов  в</w:t>
      </w:r>
      <w:proofErr w:type="gramEnd"/>
      <w:r w:rsidRPr="00F05C1A">
        <w:rPr>
          <w:sz w:val="28"/>
          <w:szCs w:val="28"/>
        </w:rPr>
        <w:t xml:space="preserve">  пары:  столько  же,   больше, меньше</w:t>
      </w:r>
      <w:r w:rsidR="00A777D5" w:rsidRPr="00F05C1A">
        <w:rPr>
          <w:sz w:val="28"/>
          <w:szCs w:val="28"/>
        </w:rPr>
        <w:t>.</w:t>
      </w:r>
    </w:p>
    <w:p w:rsidR="00A777D5" w:rsidRPr="00F05C1A" w:rsidRDefault="00A777D5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Сбор и представление информации, связанной со счетом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(пересчетом), измерением величин; фиксирование, анализ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полученной информации.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sz w:val="28"/>
          <w:szCs w:val="28"/>
        </w:rPr>
        <w:t>Что сначала? Что потом?</w:t>
      </w:r>
      <w:r w:rsidRPr="00F05C1A">
        <w:rPr>
          <w:sz w:val="28"/>
          <w:szCs w:val="28"/>
        </w:rPr>
        <w:t xml:space="preserve"> Распределение событий по времени: сначала, потом, до, после, раньше, позже. Направление </w:t>
      </w:r>
      <w:proofErr w:type="spellStart"/>
      <w:proofErr w:type="gramStart"/>
      <w:r w:rsidRPr="00F05C1A">
        <w:rPr>
          <w:sz w:val="28"/>
          <w:szCs w:val="28"/>
        </w:rPr>
        <w:t>движе-ния</w:t>
      </w:r>
      <w:proofErr w:type="spellEnd"/>
      <w:proofErr w:type="gramEnd"/>
      <w:r w:rsidRPr="00F05C1A">
        <w:rPr>
          <w:sz w:val="28"/>
          <w:szCs w:val="28"/>
        </w:rPr>
        <w:t xml:space="preserve">. Упражнения на составление </w:t>
      </w:r>
      <w:proofErr w:type="spellStart"/>
      <w:proofErr w:type="gramStart"/>
      <w:r w:rsidRPr="00F05C1A">
        <w:rPr>
          <w:sz w:val="28"/>
          <w:szCs w:val="28"/>
        </w:rPr>
        <w:t>маршру-тов</w:t>
      </w:r>
      <w:proofErr w:type="spellEnd"/>
      <w:proofErr w:type="gramEnd"/>
      <w:r w:rsidRPr="00F05C1A">
        <w:rPr>
          <w:sz w:val="28"/>
          <w:szCs w:val="28"/>
        </w:rPr>
        <w:t xml:space="preserve"> движения и кодирование маршрутов по заданному описанию. Чтение маршрутов</w:t>
      </w:r>
    </w:p>
    <w:p w:rsidR="00A777D5" w:rsidRPr="00F05C1A" w:rsidRDefault="00A777D5" w:rsidP="00F05C1A">
      <w:pPr>
        <w:autoSpaceDE w:val="0"/>
        <w:autoSpaceDN w:val="0"/>
        <w:adjustRightInd w:val="0"/>
        <w:spacing w:after="0" w:line="240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Сбор и представление информации, связанной со счетом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(пересчетом), измерением величин; фиксирование, анализ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полученной информации.</w:t>
      </w:r>
    </w:p>
    <w:p w:rsidR="00D105FB" w:rsidRPr="00F05C1A" w:rsidRDefault="00D105FB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sz w:val="28"/>
          <w:szCs w:val="28"/>
        </w:rPr>
        <w:t>На сколько больше? На сколько меньше?</w:t>
      </w:r>
      <w:r w:rsidRPr="00F05C1A">
        <w:rPr>
          <w:sz w:val="28"/>
          <w:szCs w:val="28"/>
        </w:rPr>
        <w:t xml:space="preserve">   Сравнение численностей двух множеств предметов: много — мало, немного, больше — меньше, столько же, поровну. Два   способа   уравнивания   численностей множеств.  Разностное сравнение численностей </w:t>
      </w:r>
      <w:r w:rsidR="00A777D5" w:rsidRPr="00F05C1A">
        <w:rPr>
          <w:sz w:val="28"/>
          <w:szCs w:val="28"/>
        </w:rPr>
        <w:t xml:space="preserve">множеств: на сколько больше? На </w:t>
      </w:r>
      <w:r w:rsidRPr="00F05C1A">
        <w:rPr>
          <w:sz w:val="28"/>
          <w:szCs w:val="28"/>
        </w:rPr>
        <w:t xml:space="preserve">сколько меньше? </w:t>
      </w:r>
    </w:p>
    <w:p w:rsidR="00D105FB" w:rsidRPr="00F05C1A" w:rsidRDefault="00A777D5" w:rsidP="00F05C1A">
      <w:pPr>
        <w:pStyle w:val="c4"/>
        <w:jc w:val="both"/>
        <w:rPr>
          <w:sz w:val="28"/>
          <w:szCs w:val="28"/>
        </w:rPr>
      </w:pPr>
      <w:r w:rsidRPr="00F05C1A">
        <w:rPr>
          <w:b/>
          <w:sz w:val="28"/>
          <w:szCs w:val="28"/>
        </w:rPr>
        <w:t>Урок повторения и самоконтроля</w:t>
      </w:r>
      <w:r w:rsidR="00D105FB" w:rsidRPr="00F05C1A">
        <w:rPr>
          <w:sz w:val="28"/>
          <w:szCs w:val="28"/>
        </w:rPr>
        <w:t>. Выполнение упражнений на повторение и закрепление изученного материала</w:t>
      </w:r>
    </w:p>
    <w:p w:rsidR="00D105FB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Множества и действия над ними (9 ч)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Множество.  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Элемент  множества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Рассмотрение различных конечных множеств предметов или фигур, выделение элементов этих множеств, группировка предметов или фигур по некоторому общему признаку, определение характеристического свойства заданного множества, задание множества перечислением его элементов.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Части множества.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Разбиение множества предметов на группы в соответствии с </w:t>
      </w:r>
      <w:proofErr w:type="spellStart"/>
      <w:r w:rsidRPr="00F05C1A">
        <w:rPr>
          <w:rFonts w:ascii="Times New Roman" w:hAnsi="Times New Roman" w:cs="Times New Roman"/>
          <w:bCs/>
          <w:sz w:val="28"/>
          <w:szCs w:val="28"/>
        </w:rPr>
        <w:t>ука¬занными</w:t>
      </w:r>
      <w:proofErr w:type="spell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признаками.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Равные множества.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Знакомство с </w:t>
      </w:r>
      <w:proofErr w:type="spellStart"/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поня-тием</w:t>
      </w:r>
      <w:proofErr w:type="spellEnd"/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«равные мн</w:t>
      </w:r>
      <w:r w:rsidR="00866F64" w:rsidRPr="00F05C1A">
        <w:rPr>
          <w:rFonts w:ascii="Times New Roman" w:hAnsi="Times New Roman" w:cs="Times New Roman"/>
          <w:bCs/>
          <w:sz w:val="28"/>
          <w:szCs w:val="28"/>
        </w:rPr>
        <w:t>ожества», знаками = (</w:t>
      </w:r>
      <w:proofErr w:type="spellStart"/>
      <w:r w:rsidR="00866F64" w:rsidRPr="00F05C1A">
        <w:rPr>
          <w:rFonts w:ascii="Times New Roman" w:hAnsi="Times New Roman" w:cs="Times New Roman"/>
          <w:bCs/>
          <w:sz w:val="28"/>
          <w:szCs w:val="28"/>
        </w:rPr>
        <w:t>рав</w:t>
      </w:r>
      <w:proofErr w:type="spellEnd"/>
      <w:r w:rsidR="00866F64" w:rsidRPr="00F05C1A">
        <w:rPr>
          <w:rFonts w:ascii="Times New Roman" w:hAnsi="Times New Roman" w:cs="Times New Roman"/>
          <w:bCs/>
          <w:sz w:val="28"/>
          <w:szCs w:val="28"/>
        </w:rPr>
        <w:t xml:space="preserve">-но) и (не </w:t>
      </w:r>
      <w:proofErr w:type="spellStart"/>
      <w:r w:rsidR="00866F64" w:rsidRPr="00F05C1A">
        <w:rPr>
          <w:rFonts w:ascii="Times New Roman" w:hAnsi="Times New Roman" w:cs="Times New Roman"/>
          <w:bCs/>
          <w:sz w:val="28"/>
          <w:szCs w:val="28"/>
        </w:rPr>
        <w:t>рав</w:t>
      </w:r>
      <w:proofErr w:type="spellEnd"/>
      <w:r w:rsidR="00866F64" w:rsidRPr="00F05C1A">
        <w:rPr>
          <w:rFonts w:ascii="Times New Roman" w:hAnsi="Times New Roman" w:cs="Times New Roman"/>
          <w:bCs/>
          <w:sz w:val="28"/>
          <w:szCs w:val="28"/>
        </w:rPr>
        <w:t>-но)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Поэлементное  сравнение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двух-трёх конечных множеств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Точки и линии.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понятиями точки и линии (прямая линия и кривая линия) и их изображением на чертеже. </w:t>
      </w:r>
    </w:p>
    <w:p w:rsidR="00866F64" w:rsidRPr="00F05C1A" w:rsidRDefault="00866F64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Внутри. Вне. Между.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обозначением точек буквами русского алфавита. Расположение точек на прямой и на плоскости в указанном порядке: внутри, вне, между. Подготовка к письму цифр.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  <w:r w:rsidR="00866F64" w:rsidRPr="00F05C1A">
        <w:rPr>
          <w:rFonts w:ascii="Times New Roman" w:hAnsi="Times New Roman" w:cs="Times New Roman"/>
          <w:bCs/>
          <w:sz w:val="28"/>
          <w:szCs w:val="28"/>
        </w:rPr>
        <w:t xml:space="preserve">  Вы</w:t>
      </w:r>
      <w:r w:rsidRPr="00F05C1A">
        <w:rPr>
          <w:rFonts w:ascii="Times New Roman" w:hAnsi="Times New Roman" w:cs="Times New Roman"/>
          <w:bCs/>
          <w:sz w:val="28"/>
          <w:szCs w:val="28"/>
        </w:rPr>
        <w:t>полнение упражнен</w:t>
      </w:r>
      <w:r w:rsidR="00866F64" w:rsidRPr="00F05C1A">
        <w:rPr>
          <w:rFonts w:ascii="Times New Roman" w:hAnsi="Times New Roman" w:cs="Times New Roman"/>
          <w:bCs/>
          <w:sz w:val="28"/>
          <w:szCs w:val="28"/>
        </w:rPr>
        <w:t>ий на повторение и за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крепление   изученного   материала.  </w:t>
      </w:r>
    </w:p>
    <w:p w:rsidR="00A777D5" w:rsidRPr="00F05C1A" w:rsidRDefault="00866F64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Кон</w:t>
      </w:r>
      <w:r w:rsidR="00A777D5" w:rsidRPr="00F05C1A">
        <w:rPr>
          <w:rFonts w:ascii="Times New Roman" w:hAnsi="Times New Roman" w:cs="Times New Roman"/>
          <w:bCs/>
          <w:sz w:val="28"/>
          <w:szCs w:val="28"/>
        </w:rPr>
        <w:t>трольная работа № 1</w:t>
      </w:r>
    </w:p>
    <w:p w:rsidR="00866F64" w:rsidRPr="00F05C1A" w:rsidRDefault="00866F64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pacing w:val="-4"/>
          <w:sz w:val="28"/>
          <w:szCs w:val="28"/>
        </w:rPr>
        <w:t>Числа от 1 до 10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. Число 0. </w:t>
      </w:r>
    </w:p>
    <w:p w:rsidR="00866F64" w:rsidRPr="00F05C1A" w:rsidRDefault="00866F64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pacing w:val="-6"/>
          <w:sz w:val="28"/>
          <w:szCs w:val="28"/>
        </w:rPr>
        <w:t xml:space="preserve">Нумерация </w:t>
      </w:r>
      <w:r w:rsidR="007A12B2" w:rsidRPr="00F05C1A">
        <w:rPr>
          <w:rFonts w:ascii="Times New Roman" w:hAnsi="Times New Roman" w:cs="Times New Roman"/>
          <w:b/>
          <w:bCs/>
          <w:spacing w:val="13"/>
          <w:sz w:val="28"/>
          <w:szCs w:val="28"/>
        </w:rPr>
        <w:t>(2</w:t>
      </w:r>
      <w:r w:rsidRPr="00F05C1A">
        <w:rPr>
          <w:rFonts w:ascii="Times New Roman" w:hAnsi="Times New Roman" w:cs="Times New Roman"/>
          <w:b/>
          <w:bCs/>
          <w:spacing w:val="13"/>
          <w:sz w:val="28"/>
          <w:szCs w:val="28"/>
        </w:rPr>
        <w:t>5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Число </w:t>
      </w:r>
      <w:r w:rsidR="00866F64" w:rsidRPr="00F05C1A">
        <w:rPr>
          <w:rFonts w:ascii="Times New Roman" w:hAnsi="Times New Roman" w:cs="Times New Roman"/>
          <w:b/>
          <w:bCs/>
          <w:sz w:val="28"/>
          <w:szCs w:val="28"/>
        </w:rPr>
        <w:t>и цифра 1.</w:t>
      </w:r>
      <w:r w:rsidR="00866F64" w:rsidRPr="00F05C1A">
        <w:rPr>
          <w:rFonts w:ascii="Times New Roman" w:hAnsi="Times New Roman" w:cs="Times New Roman"/>
          <w:bCs/>
          <w:sz w:val="28"/>
          <w:szCs w:val="28"/>
        </w:rPr>
        <w:t xml:space="preserve"> Рассмотрение одноэле</w:t>
      </w:r>
      <w:r w:rsidRPr="00F05C1A">
        <w:rPr>
          <w:rFonts w:ascii="Times New Roman" w:hAnsi="Times New Roman" w:cs="Times New Roman"/>
          <w:bCs/>
          <w:sz w:val="28"/>
          <w:szCs w:val="28"/>
        </w:rPr>
        <w:t>ментных множеств. Знакомство с числом и цифрой 1</w:t>
      </w:r>
    </w:p>
    <w:p w:rsidR="00866F64" w:rsidRPr="00F05C1A" w:rsidRDefault="00866F64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Число </w:t>
      </w:r>
      <w:r w:rsidR="00866F64" w:rsidRPr="00F05C1A">
        <w:rPr>
          <w:rFonts w:ascii="Times New Roman" w:hAnsi="Times New Roman" w:cs="Times New Roman"/>
          <w:b/>
          <w:bCs/>
          <w:sz w:val="28"/>
          <w:szCs w:val="28"/>
        </w:rPr>
        <w:t>и цифра 2.</w:t>
      </w:r>
      <w:r w:rsidR="00866F64" w:rsidRPr="00F05C1A">
        <w:rPr>
          <w:rFonts w:ascii="Times New Roman" w:hAnsi="Times New Roman" w:cs="Times New Roman"/>
          <w:bCs/>
          <w:sz w:val="28"/>
          <w:szCs w:val="28"/>
        </w:rPr>
        <w:t xml:space="preserve"> Рассмотрение двухэле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ментных множеств. Знакомство с числом и цифрой </w:t>
      </w:r>
      <w:r w:rsidR="00866F64" w:rsidRPr="00F05C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="00866F64" w:rsidRPr="00F05C1A">
        <w:rPr>
          <w:rFonts w:ascii="Times New Roman" w:hAnsi="Times New Roman" w:cs="Times New Roman"/>
          <w:bCs/>
          <w:sz w:val="28"/>
          <w:szCs w:val="28"/>
        </w:rPr>
        <w:t xml:space="preserve">2, 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последовательностью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чисел 1  и 2. Установление соответствия между последовательностью букв А и Б в русском алфавите и числами 1 и 2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</w:t>
      </w:r>
    </w:p>
    <w:p w:rsidR="009B48E3" w:rsidRPr="00F05C1A" w:rsidRDefault="009B48E3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Сбор и представление информации, связанной со счетом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(пересчетом), измерением величин; фиксирование, анализ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полученной информации.</w:t>
      </w:r>
    </w:p>
    <w:p w:rsidR="009B48E3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Прямая и её обозначение.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Распознавание на чертеже прямой и непрямой линии. Знакомство со способом изображения прямой линии на чертеже с помощью линейки: </w:t>
      </w:r>
    </w:p>
    <w:p w:rsidR="009B48E3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1) через одну точку можно провести мно</w:t>
      </w:r>
      <w:r w:rsidR="009B48E3" w:rsidRPr="00F05C1A">
        <w:rPr>
          <w:rFonts w:ascii="Times New Roman" w:hAnsi="Times New Roman" w:cs="Times New Roman"/>
          <w:bCs/>
          <w:sz w:val="28"/>
          <w:szCs w:val="28"/>
        </w:rPr>
        <w:t xml:space="preserve">го прямых;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2) через две точки проходит только одна прямая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Рассказы    по    рисункам.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  Подготовка к введению понятия задача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Знаки + (плюс), — (минус), = (равно).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Чтение   и   запись   числовых   выражений с использованием знаков + (плюс), - (минус), = (равно)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Отрезок и его обозначение.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отрезком, его изображением и обозначением на чертеже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Измерение длины отрезка.</w:t>
      </w:r>
    </w:p>
    <w:p w:rsidR="009B48E3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Число и цифра 3.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Рассмотрение трёхэлементных множеств. Знакомство с числом и цифрой 3, последовательностью чисел от 1 до   3.   Установление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соответствия  между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последовательностью букв А, Б и В </w:t>
      </w:r>
      <w:proofErr w:type="spellStart"/>
      <w:r w:rsidRPr="00F05C1A">
        <w:rPr>
          <w:rFonts w:ascii="Times New Roman" w:hAnsi="Times New Roman" w:cs="Times New Roman"/>
          <w:bCs/>
          <w:sz w:val="28"/>
          <w:szCs w:val="28"/>
        </w:rPr>
        <w:t>в</w:t>
      </w:r>
      <w:proofErr w:type="spell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русском алфавите и числами 1, 2 и 3. Знакомство с составом чисел 2 и 3, принципом построения натурального ряда чисел. 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Треугольник.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Знакомство  с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элементами треугольника   (вершины,  стороны,  углы) и его обозначением</w:t>
      </w:r>
      <w:r w:rsidR="009B48E3" w:rsidRPr="00F05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Число и цифра 4.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числом и цифрой 4, последовательностью чисел от 1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до  4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.   Установление   соответствия   между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последовательностью  букв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А,   Б,   В  и  Г в русском алфавите и числами 1, 2, 3 и 4. Знакомство с составом числа 4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Четырёхугольник. Прямоугольник.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понятием четырехугольника, его элементами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вершины,   стороны,   углы) и обозначением. Распознавание четырёхугольников (прямоугольников) на чертеже</w:t>
      </w:r>
    </w:p>
    <w:p w:rsidR="009B48E3" w:rsidRPr="00F05C1A" w:rsidRDefault="009B48E3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Сравнение    чисел.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 Знаки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&gt;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(больше), &lt; (меньше)</w:t>
      </w:r>
    </w:p>
    <w:p w:rsidR="009B48E3" w:rsidRPr="00F05C1A" w:rsidRDefault="009B48E3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Число и цифра 5.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числом и цифрой 5, последовательностью чисел от 1 до   5.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Установление  соответствия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между последовательностью букв А, Б, В, Г и Д в русском алфавите и числами 1, 2, 3, 4 и 5. Знакомство с составом числа 5. Сравнение чисел от 1 до 5</w:t>
      </w:r>
      <w:r w:rsidR="009B48E3" w:rsidRPr="00F05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Счет предметов. Чтение и запись чисел от нуля до миллиона. 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9B48E3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Число и цифра 6.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числом и цифрой 6, последовательностью чисел от 1 до   6. Установление   соответствия   между последовательностью букв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А,  Б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,  В, Г, Д и Е в русском алфавите и числами 1, 2, 3, 4, 5 и 6. Знакомство с составом числа 6. Сравнение чисел от 1 до 6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Счет предметов. Чтение и запись чисел от нуля до миллиона. 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Замкнутые и незамкнутые линии.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замкнутой и незамкнутой линиями, их распознавание на чертеже</w:t>
      </w:r>
    </w:p>
    <w:p w:rsidR="007A12B2" w:rsidRPr="00F05C1A" w:rsidRDefault="007A12B2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Использование чертежных инструментов для выполнения построений.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  <w:r w:rsidR="007A12B2" w:rsidRPr="00F05C1A">
        <w:rPr>
          <w:rFonts w:ascii="Times New Roman" w:hAnsi="Times New Roman" w:cs="Times New Roman"/>
          <w:bCs/>
          <w:sz w:val="28"/>
          <w:szCs w:val="28"/>
        </w:rPr>
        <w:t xml:space="preserve"> Кон</w:t>
      </w:r>
      <w:r w:rsidRPr="00F05C1A">
        <w:rPr>
          <w:rFonts w:ascii="Times New Roman" w:hAnsi="Times New Roman" w:cs="Times New Roman"/>
          <w:bCs/>
          <w:sz w:val="28"/>
          <w:szCs w:val="28"/>
        </w:rPr>
        <w:t>трольная работа № 2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Сложение.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Конкретный смысл и название действия — сложение.       Знак       сложения — плюс (+). Название числа, полученного в результате сложения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сумма).   Использование   этого термина при чтении записей.</w:t>
      </w:r>
    </w:p>
    <w:p w:rsidR="007A12B2" w:rsidRPr="00F05C1A" w:rsidRDefault="007A12B2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Названия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арифметических действий, знаки действий.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Вычитание.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Конкретный смысл и название действия — вычитание. Знак вычитания — минус (-). Название числа, полученного в результате-вычитания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разность,   остаток).   Использование этого термина при чтении записей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Число и цифра 7.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числом и цифрой 7, последовательностью чисел от 1 до 7. Установление соответствия между последовательностью букв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А,  Б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, В, Г, Д, Е и Ё в русском алфавите и числами 1, 2, 3, 4, 5, 6 и 7. Знакомство с составом числа 7. Сравнение чисел от 1 до 7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Счет предметов. Чтение и запись чисел от нуля до миллиона. 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Длина отрезка.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Измерение длины отрезка различными мерками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Число и цифра 0.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Название, образование и запись числа 0. Свойства нуля. Сравнение чисел в пределах 7. Место нуля в последовательности чисел до 7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Счет предметов. Чтение и запись чисел от нуля до миллиона. 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8, 9 и 10.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Название, образование, запись и последовательность чисел от 0 до   10.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Сравнение  чисел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в  пределах   10. Принцип  построения  натурального  ряда чисел: присчитывание и отсчитывание по единице. Состав чисел от 2 до 10.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Счет предметов. Чтение и запись чисел от нуля до миллиона. 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7A12B2" w:rsidRPr="00F05C1A" w:rsidRDefault="007A12B2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 повторения и самоконтроля. 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Контрольная работа № 3</w:t>
      </w:r>
    </w:p>
    <w:p w:rsidR="007A12B2" w:rsidRPr="00F05C1A" w:rsidRDefault="007A12B2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Числа от 1 до 10. Число 0. Сложение и вычитание </w:t>
      </w:r>
      <w:r w:rsidR="00144A0E" w:rsidRPr="00F05C1A">
        <w:rPr>
          <w:rFonts w:ascii="Times New Roman" w:hAnsi="Times New Roman" w:cs="Times New Roman"/>
          <w:b/>
          <w:bCs/>
          <w:spacing w:val="13"/>
          <w:sz w:val="28"/>
          <w:szCs w:val="28"/>
        </w:rPr>
        <w:t>(5</w:t>
      </w:r>
      <w:r w:rsidRPr="00F05C1A">
        <w:rPr>
          <w:rFonts w:ascii="Times New Roman" w:hAnsi="Times New Roman" w:cs="Times New Roman"/>
          <w:b/>
          <w:bCs/>
          <w:spacing w:val="13"/>
          <w:sz w:val="28"/>
          <w:szCs w:val="28"/>
        </w:rPr>
        <w:t>8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ч)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Числовой отрезок.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Решение примеров на сложение и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вычитание,  сравнение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чисел с помощью числового отрезка</w:t>
      </w:r>
    </w:p>
    <w:p w:rsidR="007A12B2" w:rsidRPr="00F05C1A" w:rsidRDefault="007A12B2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7A12B2" w:rsidRPr="00F05C1A" w:rsidRDefault="007A12B2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Нахождение значения числового выражения.</w:t>
      </w:r>
    </w:p>
    <w:p w:rsidR="007A12B2" w:rsidRPr="00F05C1A" w:rsidRDefault="007A12B2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Сравнение и упорядочение чисел, знаки сравнения.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Прибавить и вычесть 1. 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Введение новых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терминов:  предыдущее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число,  последующее число. Знакомство с правилами прибавления (вычитания) числа 1. Составление   таблицы   прибавления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(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вычитания) числа 1.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 xml:space="preserve">Игры с использованием числового отрезка. 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Решение примеров [] + 1 и [] - 1.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За-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крепление  знания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таблицы  прибавления (вычитания) числа 1</w:t>
      </w:r>
    </w:p>
    <w:p w:rsidR="00144A0E" w:rsidRPr="00F05C1A" w:rsidRDefault="00144A0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144A0E" w:rsidRPr="00F05C1A" w:rsidRDefault="00144A0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Нахождение значения числового выражения.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Примеры в несколько действий.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Решение  примеров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на  сложение  (вычитание) в несколько действий вида 4+1 + 1 или 7-1-1-1  с помощью числового отрезка.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Подготовка  к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введению   приёмов присчитывания и отсчитывания по 1, по 2</w:t>
      </w:r>
    </w:p>
    <w:p w:rsidR="00144A0E" w:rsidRPr="00F05C1A" w:rsidRDefault="00144A0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Прибавить и вычесть 2.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Знакомство со способами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прибавления  вычитания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) числа 2.  Составление таблицы прибавления (вычитания) числа 2.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Решение примеров □ + 2 и □ - 2.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Закрепление  знания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таблицы  прибавления (вычитания) числа 2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Задача.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Структура  задачи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(условие,   вопрос). Анализ задачи. Запись решения и ответа задачи</w:t>
      </w:r>
    </w:p>
    <w:p w:rsidR="00144A0E" w:rsidRPr="00F05C1A" w:rsidRDefault="00144A0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Прибавить и вычесть 3.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Знакомство со способами прибавления (вычитания) числа 3.  Составление таблицы прибавления (вычитания) числа 3.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Решение примеров □ + 3 и □ - 3.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Закрепление  знания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таблицы  прибавления (вычитания) числа 3</w:t>
      </w:r>
    </w:p>
    <w:p w:rsidR="00144A0E" w:rsidRPr="00F05C1A" w:rsidRDefault="00144A0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Сантиметр.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Знакомство   с   сантиметром как единицей измерения длины и его обозначением.    Измерение    длин    отрезков в сантиметрах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длины отрезка. Единицы длины (мм, см, </w:t>
      </w:r>
      <w:proofErr w:type="spellStart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м, км).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Прибавить и вычесть 4.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Знакомство со способами прибавления (вычитания) числа 4.  Составление таблицы прибавления (вычитания) числа 4.</w:t>
      </w:r>
    </w:p>
    <w:p w:rsidR="00A777D5" w:rsidRPr="00F05C1A" w:rsidRDefault="00914782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Решение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примеров </w:t>
      </w:r>
      <w:r w:rsidR="00A777D5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+</w:t>
      </w:r>
      <w:proofErr w:type="gramEnd"/>
      <w:r w:rsidR="00A777D5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4 и  - 4.</w:t>
      </w:r>
      <w:r w:rsidR="00A777D5" w:rsidRPr="00F05C1A">
        <w:rPr>
          <w:rFonts w:ascii="Times New Roman" w:hAnsi="Times New Roman" w:cs="Times New Roman"/>
          <w:bCs/>
          <w:sz w:val="28"/>
          <w:szCs w:val="28"/>
        </w:rPr>
        <w:t xml:space="preserve"> Закрепление  знания  таблицы  прибавления (вычитания) числа 4</w:t>
      </w:r>
    </w:p>
    <w:p w:rsidR="00144A0E" w:rsidRPr="00F05C1A" w:rsidRDefault="00144A0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Столько     же.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Задачи,   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раскрывающие смысл отношения «столько же».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Столько же и ещё .... Столько же, но без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... .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Задачи, раскрывающие смысл отношений «столько же и ещё ...», «столько же, но без ...».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   на    увеличение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(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>уменьшение) числа на несколько единиц.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Задачи, раскрывающие смысл отношений «на ... больше», «на ... меньше»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Зада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чи, содержащие отношения «больше (меньше) на…», «больше (меньше) в…».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Контрольная работа № 4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Прибавить и вычесть 5.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Знакомство со способами прибавления (вычитания) числа 5.  Составление таблицы прибавления (вычитания) числа 5.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Решение примеров □ + 5 и □ - 5.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Закрепление  знания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таблицы  прибавления (вычитания) числа 4</w:t>
      </w:r>
    </w:p>
    <w:p w:rsidR="00144A0E" w:rsidRPr="00F05C1A" w:rsidRDefault="00144A0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Задачи на разностное сравнение.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Сравнение численностей множеств, знакомство с правилом определения, на сколько одно число больше или меньше другого, решение задач на разностное сравнение</w:t>
      </w:r>
    </w:p>
    <w:p w:rsidR="00144A0E" w:rsidRPr="00F05C1A" w:rsidRDefault="00144A0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Зада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чи, содержащие отношения «больше (меньше) на…», «больше (меньше) в…».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Масса.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  Единица    массы — килограмм. Определение массы предметов с помощью весов, путём взвешивания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и  вычитание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отрезков.</w:t>
      </w:r>
      <w:r w:rsidR="00144A0E" w:rsidRPr="00F05C1A">
        <w:rPr>
          <w:rFonts w:ascii="Times New Roman" w:hAnsi="Times New Roman" w:cs="Times New Roman"/>
          <w:bCs/>
          <w:sz w:val="28"/>
          <w:szCs w:val="28"/>
        </w:rPr>
        <w:t xml:space="preserve">   Рас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смотрение 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ситуаций,   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иллюстрирующих сложение и вычитание отрезков</w:t>
      </w:r>
    </w:p>
    <w:p w:rsidR="006614A1" w:rsidRPr="00F05C1A" w:rsidRDefault="006614A1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Слагаемые. Сумма.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Названия чисел при сложении (слагаемые, сумма). Использование этих терминов при чтении записей</w:t>
      </w:r>
    </w:p>
    <w:p w:rsidR="006614A1" w:rsidRPr="00F05C1A" w:rsidRDefault="006614A1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Названия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арифметических действий, знаки действий.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Переместительное  свойство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сложения.</w:t>
      </w:r>
      <w:r w:rsidR="006614A1" w:rsidRPr="00F05C1A">
        <w:rPr>
          <w:rFonts w:ascii="Times New Roman" w:hAnsi="Times New Roman" w:cs="Times New Roman"/>
          <w:bCs/>
          <w:sz w:val="28"/>
          <w:szCs w:val="28"/>
        </w:rPr>
        <w:t xml:space="preserve"> Рассмотрение переместительного свойства сложения</w:t>
      </w:r>
    </w:p>
    <w:p w:rsidR="006614A1" w:rsidRPr="00F05C1A" w:rsidRDefault="006614A1" w:rsidP="00F05C1A">
      <w:pPr>
        <w:autoSpaceDE w:val="0"/>
        <w:autoSpaceDN w:val="0"/>
        <w:adjustRightInd w:val="0"/>
        <w:spacing w:after="0" w:line="240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свойств арифметических действий в вычислениях (переста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Решение задач.</w:t>
      </w:r>
      <w:r w:rsidR="00914782" w:rsidRPr="00F05C1A">
        <w:rPr>
          <w:rFonts w:ascii="Times New Roman" w:hAnsi="Times New Roman" w:cs="Times New Roman"/>
          <w:bCs/>
          <w:sz w:val="28"/>
          <w:szCs w:val="28"/>
        </w:rPr>
        <w:t xml:space="preserve"> Дополнение условия </w:t>
      </w:r>
      <w:proofErr w:type="gramStart"/>
      <w:r w:rsidR="00914782" w:rsidRPr="00F05C1A">
        <w:rPr>
          <w:rFonts w:ascii="Times New Roman" w:hAnsi="Times New Roman" w:cs="Times New Roman"/>
          <w:bCs/>
          <w:sz w:val="28"/>
          <w:szCs w:val="28"/>
        </w:rPr>
        <w:t>за</w:t>
      </w:r>
      <w:r w:rsidRPr="00F05C1A">
        <w:rPr>
          <w:rFonts w:ascii="Times New Roman" w:hAnsi="Times New Roman" w:cs="Times New Roman"/>
          <w:bCs/>
          <w:sz w:val="28"/>
          <w:szCs w:val="28"/>
        </w:rPr>
        <w:t>дачи  вопросом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.  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Составление  и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решение цепочек задач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Прибавление  6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>,  7,  8 и 9.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Применение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переместительного  свойства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для  случаев вида:    □ + 5,    □ + 6,    □ + 7,    ,    □ + 8,    □ + 9,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Решение примеров □ + 6, □ + 7, □ + 8, □ +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9,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 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Составление таблиц прибавления чисел 6, 7, 8 и 9</w:t>
      </w: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Использование </w:t>
      </w:r>
      <w:r w:rsidRPr="00F05C1A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>свойств арифметических действий в вычислениях (переста</w:t>
      </w: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новка и группировка слагаемых в сумме, множителей в произведении; умножение суммы и разности на число).</w:t>
      </w: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6614A1" w:rsidRPr="00F05C1A" w:rsidRDefault="006614A1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Уменьшаемое.   Вычитаемое.   Разность.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Названия чисел при вычитании (уменьшаемое, вычитаемое, разность). Использование этих терминов при чтении записей</w:t>
      </w:r>
    </w:p>
    <w:p w:rsidR="006614A1" w:rsidRPr="00F05C1A" w:rsidRDefault="006614A1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Названия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арифметических действий, знаки действий.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  <w:r w:rsidR="006614A1" w:rsidRPr="00F05C1A">
        <w:rPr>
          <w:rFonts w:ascii="Times New Roman" w:hAnsi="Times New Roman" w:cs="Times New Roman"/>
          <w:bCs/>
          <w:sz w:val="28"/>
          <w:szCs w:val="28"/>
        </w:rPr>
        <w:t xml:space="preserve"> Кон</w:t>
      </w:r>
      <w:r w:rsidRPr="00F05C1A">
        <w:rPr>
          <w:rFonts w:ascii="Times New Roman" w:hAnsi="Times New Roman" w:cs="Times New Roman"/>
          <w:bCs/>
          <w:sz w:val="28"/>
          <w:szCs w:val="28"/>
        </w:rPr>
        <w:t>трольная работа № 5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Задачи с несколькими вопросами.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Подготовка к введению задач в 2 действия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Задачи в 2 действия.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Разбиение задачи на подзадачи. Запись решения задачи по действиям. Планирование решения задачи</w:t>
      </w:r>
    </w:p>
    <w:p w:rsidR="006614A1" w:rsidRPr="00F05C1A" w:rsidRDefault="006614A1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Решение текстовых задач арифметическим способом. </w:t>
      </w:r>
    </w:p>
    <w:p w:rsidR="006614A1" w:rsidRPr="00F05C1A" w:rsidRDefault="006614A1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Планирование хода решения задачи.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Литр.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Вместимость и её измерение с помощью литра</w:t>
      </w:r>
    </w:p>
    <w:p w:rsidR="006614A1" w:rsidRPr="00F05C1A" w:rsidRDefault="006614A1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Нахождение   неизвестного   слагаемого.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Изучение взаимосвязи действий сложения и вычитания. Правило   нахождения   неизвестного   слагаемого.  Задачи на нахождение неизвестного слагаемого</w:t>
      </w:r>
      <w:r w:rsidR="006614A1" w:rsidRPr="00F05C1A">
        <w:rPr>
          <w:rFonts w:ascii="Times New Roman" w:hAnsi="Times New Roman" w:cs="Times New Roman"/>
          <w:bCs/>
          <w:sz w:val="28"/>
          <w:szCs w:val="28"/>
        </w:rPr>
        <w:t>.</w:t>
      </w: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Связь между сложением, вычитанием, умножением и делением. </w:t>
      </w:r>
    </w:p>
    <w:p w:rsidR="006614A1" w:rsidRPr="00F05C1A" w:rsidRDefault="006614A1" w:rsidP="00F05C1A">
      <w:pPr>
        <w:pStyle w:val="a3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Вычитание 6, 7, 8 и 9. 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Применение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способа  дополнения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 xml:space="preserve">  до   10  при  вычитании чисел 6, 7, 8 и 9.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Решение    примеров      □ -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6,   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□- 7, □ - 8, □ - 9.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Составление таблиц вычитания чисел 6, 7, 8 и 9.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Таблица сложения.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Составление сводной таблицы сложения чисел в </w:t>
      </w:r>
      <w:proofErr w:type="gramStart"/>
      <w:r w:rsidRPr="00F05C1A">
        <w:rPr>
          <w:rFonts w:ascii="Times New Roman" w:hAnsi="Times New Roman" w:cs="Times New Roman"/>
          <w:bCs/>
          <w:sz w:val="28"/>
          <w:szCs w:val="28"/>
        </w:rPr>
        <w:t>пределах  10</w:t>
      </w:r>
      <w:proofErr w:type="gramEnd"/>
      <w:r w:rsidRPr="00F05C1A">
        <w:rPr>
          <w:rFonts w:ascii="Times New Roman" w:hAnsi="Times New Roman" w:cs="Times New Roman"/>
          <w:bCs/>
          <w:sz w:val="28"/>
          <w:szCs w:val="28"/>
        </w:rPr>
        <w:t>. Обобщение изученного</w:t>
      </w: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F254FE" w:rsidRPr="00F05C1A" w:rsidRDefault="00F254F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Уроки повторения и самоконтроля.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Контрольная работа № 6</w:t>
      </w:r>
    </w:p>
    <w:p w:rsidR="00F254FE" w:rsidRPr="00F05C1A" w:rsidRDefault="00F254FE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от 11 до 20</w:t>
      </w:r>
    </w:p>
    <w:p w:rsidR="00F254FE" w:rsidRPr="00F05C1A" w:rsidRDefault="00F254FE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Нумерация (2 ч.)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Образование   чисел   второго   десятка.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Образование чисел второго десятка из одного десятка и нескольких единиц.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Двузначные числа от 10 до 20.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Запись, чтение и последовательность чисел от 10 до 20.</w:t>
      </w: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 Классы и разряды.</w:t>
      </w: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 xml:space="preserve">длины отрезка. Единицы длины (мм, см, </w:t>
      </w:r>
      <w:proofErr w:type="spellStart"/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, м, км).</w:t>
      </w: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sz w:val="28"/>
          <w:szCs w:val="28"/>
          <w:lang w:eastAsia="ru-RU"/>
        </w:rPr>
        <w:t>Сложение и вычитание (26 ч.)</w:t>
      </w:r>
    </w:p>
    <w:p w:rsidR="00A777D5" w:rsidRPr="00F05C1A" w:rsidRDefault="00F254FE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>Случаи сложе</w:t>
      </w:r>
      <w:r w:rsidR="00A777D5" w:rsidRPr="00F05C1A">
        <w:rPr>
          <w:rFonts w:ascii="Times New Roman" w:hAnsi="Times New Roman" w:cs="Times New Roman"/>
          <w:b/>
          <w:bCs/>
          <w:sz w:val="28"/>
          <w:szCs w:val="28"/>
        </w:rPr>
        <w:t>ния и вычитания</w:t>
      </w:r>
      <w:r w:rsidR="00A777D5" w:rsidRPr="00F05C1A">
        <w:rPr>
          <w:rFonts w:ascii="Times New Roman" w:hAnsi="Times New Roman" w:cs="Times New Roman"/>
          <w:bCs/>
          <w:sz w:val="28"/>
          <w:szCs w:val="28"/>
        </w:rPr>
        <w:t xml:space="preserve">, основанные на знаниях по   </w:t>
      </w:r>
      <w:proofErr w:type="gramStart"/>
      <w:r w:rsidR="00A777D5" w:rsidRPr="00F05C1A">
        <w:rPr>
          <w:rFonts w:ascii="Times New Roman" w:hAnsi="Times New Roman" w:cs="Times New Roman"/>
          <w:bCs/>
          <w:sz w:val="28"/>
          <w:szCs w:val="28"/>
        </w:rPr>
        <w:t xml:space="preserve">нумерации:   </w:t>
      </w:r>
      <w:proofErr w:type="gramEnd"/>
      <w:r w:rsidR="00A777D5" w:rsidRPr="00F05C1A">
        <w:rPr>
          <w:rFonts w:ascii="Times New Roman" w:hAnsi="Times New Roman" w:cs="Times New Roman"/>
          <w:bCs/>
          <w:sz w:val="28"/>
          <w:szCs w:val="28"/>
        </w:rPr>
        <w:t xml:space="preserve"> 10 + 2,    12 - 1,    12 + 1, 12 - 2, 12 - 10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Дециметр.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Знакомство с новой единицей длины — дециметром. Соотношение между дециметром и сантиметром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Сложение и вычитание без перехода через десяток.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Сложение и вычитание в</w:t>
      </w:r>
      <w:r w:rsidR="00F254FE" w:rsidRPr="00F05C1A">
        <w:rPr>
          <w:rFonts w:ascii="Times New Roman" w:hAnsi="Times New Roman" w:cs="Times New Roman"/>
          <w:bCs/>
          <w:sz w:val="28"/>
          <w:szCs w:val="28"/>
        </w:rPr>
        <w:t>ида 13 + 2, 17 - 3.</w:t>
      </w:r>
    </w:p>
    <w:p w:rsidR="00F254FE" w:rsidRPr="00F05C1A" w:rsidRDefault="00F254FE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F254FE" w:rsidRPr="00F05C1A" w:rsidRDefault="00F254F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Геометрические величины и их измерение. Измерение длины отрезка.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Уроки повторения и самоконтроля. 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Контрольная работа № 6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Сложение  с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переходом  через десяток.</w:t>
      </w:r>
      <w:r w:rsidR="00F254FE" w:rsidRPr="00F05C1A">
        <w:rPr>
          <w:rFonts w:ascii="Times New Roman" w:hAnsi="Times New Roman" w:cs="Times New Roman"/>
          <w:bCs/>
          <w:sz w:val="28"/>
          <w:szCs w:val="28"/>
        </w:rPr>
        <w:t xml:space="preserve"> Сложение вида </w:t>
      </w:r>
      <w:r w:rsidRPr="00F05C1A">
        <w:rPr>
          <w:rFonts w:ascii="Times New Roman" w:hAnsi="Times New Roman" w:cs="Times New Roman"/>
          <w:bCs/>
          <w:sz w:val="28"/>
          <w:szCs w:val="28"/>
        </w:rPr>
        <w:t>9 + 2</w:t>
      </w:r>
    </w:p>
    <w:p w:rsidR="00F254FE" w:rsidRPr="00F05C1A" w:rsidRDefault="00F254FE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Таблица сложения до 20.</w:t>
      </w:r>
      <w:r w:rsidRPr="00F05C1A">
        <w:rPr>
          <w:rFonts w:ascii="Times New Roman" w:hAnsi="Times New Roman" w:cs="Times New Roman"/>
          <w:bCs/>
          <w:sz w:val="28"/>
          <w:szCs w:val="28"/>
        </w:rPr>
        <w:t xml:space="preserve"> Сводная таблица сложения чисел в пределах 10. Обобщение изученного</w:t>
      </w:r>
    </w:p>
    <w:p w:rsidR="00F254FE" w:rsidRPr="00F05C1A" w:rsidRDefault="00F254FE" w:rsidP="00F05C1A">
      <w:pPr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Cs/>
          <w:i/>
          <w:sz w:val="28"/>
          <w:szCs w:val="28"/>
        </w:rPr>
        <w:t>Таблица сложения.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Вычитание с переходом через</w:t>
      </w:r>
      <w:r w:rsidR="00F254FE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десяток. </w:t>
      </w:r>
      <w:r w:rsidRPr="00F05C1A">
        <w:rPr>
          <w:rFonts w:ascii="Times New Roman" w:hAnsi="Times New Roman" w:cs="Times New Roman"/>
          <w:bCs/>
          <w:sz w:val="28"/>
          <w:szCs w:val="28"/>
        </w:rPr>
        <w:t>Вычисления вида 12-5</w:t>
      </w: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Сложение, вычитание, умножение и деление.</w:t>
      </w: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модели (схема, таблица, цепочка).</w:t>
      </w:r>
    </w:p>
    <w:p w:rsidR="003F6A28" w:rsidRPr="00F05C1A" w:rsidRDefault="003F6A28" w:rsidP="00F05C1A">
      <w:pPr>
        <w:pStyle w:val="a3"/>
        <w:jc w:val="both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  <w:lang w:eastAsia="ru-RU"/>
        </w:rPr>
        <w:t>Способы проверки правильности вычислений (алгоритм, обратное действие, оценка достоверности, прикидки результата, вычисление на калькуляторе).</w:t>
      </w:r>
    </w:p>
    <w:p w:rsidR="00F254FE" w:rsidRPr="00F05C1A" w:rsidRDefault="00F254FE" w:rsidP="00F05C1A">
      <w:pPr>
        <w:pStyle w:val="a3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777D5" w:rsidRPr="00F05C1A" w:rsidRDefault="003F6A28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Вычитание двузначных чисел. </w:t>
      </w:r>
      <w:r w:rsidR="00A777D5" w:rsidRPr="00F05C1A">
        <w:rPr>
          <w:rFonts w:ascii="Times New Roman" w:hAnsi="Times New Roman" w:cs="Times New Roman"/>
          <w:bCs/>
          <w:sz w:val="28"/>
          <w:szCs w:val="28"/>
        </w:rPr>
        <w:t xml:space="preserve">Вычисления вида 15 - 12, 20 </w:t>
      </w:r>
      <w:r w:rsidRPr="00F05C1A">
        <w:rPr>
          <w:rFonts w:ascii="Times New Roman" w:hAnsi="Times New Roman" w:cs="Times New Roman"/>
          <w:bCs/>
          <w:sz w:val="28"/>
          <w:szCs w:val="28"/>
        </w:rPr>
        <w:t>–</w:t>
      </w:r>
      <w:r w:rsidR="00A777D5" w:rsidRPr="00F05C1A">
        <w:rPr>
          <w:rFonts w:ascii="Times New Roman" w:hAnsi="Times New Roman" w:cs="Times New Roman"/>
          <w:bCs/>
          <w:sz w:val="28"/>
          <w:szCs w:val="28"/>
        </w:rPr>
        <w:t xml:space="preserve"> 13</w:t>
      </w:r>
    </w:p>
    <w:p w:rsidR="003F6A28" w:rsidRPr="00F05C1A" w:rsidRDefault="003F6A28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3F6A28" w:rsidRPr="00F05C1A" w:rsidRDefault="003F6A28" w:rsidP="00F05C1A">
      <w:pPr>
        <w:spacing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Классы и разряды.</w:t>
      </w:r>
    </w:p>
    <w:p w:rsidR="00A777D5" w:rsidRPr="00F05C1A" w:rsidRDefault="00A777D5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Уроки повторения и самоконтроля. </w:t>
      </w:r>
      <w:r w:rsidR="003F6A28" w:rsidRPr="00F05C1A">
        <w:rPr>
          <w:rFonts w:ascii="Times New Roman" w:hAnsi="Times New Roman" w:cs="Times New Roman"/>
          <w:bCs/>
          <w:sz w:val="28"/>
          <w:szCs w:val="28"/>
        </w:rPr>
        <w:t>Контрольная работа №8.</w:t>
      </w:r>
    </w:p>
    <w:p w:rsidR="00D105FB" w:rsidRPr="00F05C1A" w:rsidRDefault="003F6A28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C1A">
        <w:rPr>
          <w:rFonts w:ascii="Times New Roman" w:hAnsi="Times New Roman" w:cs="Times New Roman"/>
          <w:bCs/>
          <w:sz w:val="28"/>
          <w:szCs w:val="28"/>
        </w:rPr>
        <w:t>Итоговая контрольная работа за 1 класс.</w:t>
      </w:r>
    </w:p>
    <w:p w:rsidR="003F6A28" w:rsidRPr="00F05C1A" w:rsidRDefault="003F6A28" w:rsidP="00F05C1A">
      <w:pPr>
        <w:spacing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2 класс </w:t>
      </w:r>
      <w:r w:rsidRPr="00F05C1A">
        <w:rPr>
          <w:rFonts w:ascii="Times New Roman" w:hAnsi="Times New Roman" w:cs="Times New Roman"/>
          <w:sz w:val="28"/>
          <w:szCs w:val="28"/>
        </w:rPr>
        <w:t>(136 ч).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ОТ 1 ДО 20. ЧИСЛО 0.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 (14 ч).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Повторение приёмов сложения и вычитания в пределах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20</w:t>
      </w:r>
      <w:r w:rsidRPr="00F05C1A">
        <w:rPr>
          <w:rFonts w:ascii="Times New Roman" w:hAnsi="Times New Roman" w:cs="Times New Roman"/>
          <w:sz w:val="28"/>
          <w:szCs w:val="28"/>
        </w:rPr>
        <w:t>, в том числе и с переходом через десяток. Решение задач в 1—2 действия.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Классы и разряды.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длины отрезка.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Направления и лучи.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Луч, направление и начало луча. Изображение луча на чертеже. </w:t>
      </w:r>
    </w:p>
    <w:p w:rsidR="00AC2726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Числовой луч. </w:t>
      </w:r>
      <w:r w:rsidRPr="00F05C1A">
        <w:rPr>
          <w:rFonts w:ascii="Times New Roman" w:hAnsi="Times New Roman" w:cs="Times New Roman"/>
          <w:sz w:val="28"/>
          <w:szCs w:val="28"/>
        </w:rPr>
        <w:t xml:space="preserve">Числовой луч и его свойства. Движение по числовому лучу, подготовка к изучению действия умножения. 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Обозначение луча. </w:t>
      </w:r>
      <w:r w:rsidRPr="00F05C1A">
        <w:rPr>
          <w:rFonts w:ascii="Times New Roman" w:hAnsi="Times New Roman" w:cs="Times New Roman"/>
          <w:sz w:val="28"/>
          <w:szCs w:val="28"/>
        </w:rPr>
        <w:t>Обозначение луча двумя точками, решение упражнений на нахождение суммы одинаковых слагаемых с помощью числового луча.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Угол. </w:t>
      </w:r>
      <w:r w:rsidRPr="00F05C1A">
        <w:rPr>
          <w:rFonts w:ascii="Times New Roman" w:hAnsi="Times New Roman" w:cs="Times New Roman"/>
          <w:sz w:val="28"/>
          <w:szCs w:val="28"/>
        </w:rPr>
        <w:t>Угол, его вершина и стороны.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Обозначение угла. </w:t>
      </w:r>
      <w:r w:rsidRPr="00F05C1A">
        <w:rPr>
          <w:rFonts w:ascii="Times New Roman" w:hAnsi="Times New Roman" w:cs="Times New Roman"/>
          <w:sz w:val="28"/>
          <w:szCs w:val="28"/>
        </w:rPr>
        <w:t>Два способа обозначения угла: одной буквой (вершина угла) и тремя буквами.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Сумма одинаковых слагаемых. </w:t>
      </w:r>
      <w:r w:rsidRPr="00F05C1A">
        <w:rPr>
          <w:rFonts w:ascii="Times New Roman" w:hAnsi="Times New Roman" w:cs="Times New Roman"/>
          <w:sz w:val="28"/>
          <w:szCs w:val="28"/>
        </w:rPr>
        <w:t>Подготовка к введению действия умножения.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E7C" w:rsidRPr="00F05C1A" w:rsidRDefault="003B6146" w:rsidP="00F05C1A">
      <w:pPr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Умножение и деление (26</w:t>
      </w:r>
      <w:r w:rsidR="00A31E7C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ч)</w:t>
      </w:r>
    </w:p>
    <w:p w:rsidR="00876DA2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Конкретный смысл действия умножения. Знак действия умножения </w:t>
      </w:r>
      <w:proofErr w:type="gramStart"/>
      <w:r w:rsidRPr="00F05C1A">
        <w:rPr>
          <w:rFonts w:ascii="Times New Roman" w:hAnsi="Times New Roman" w:cs="Times New Roman"/>
          <w:sz w:val="28"/>
          <w:szCs w:val="28"/>
        </w:rPr>
        <w:t>(« ·</w:t>
      </w:r>
      <w:proofErr w:type="gramEnd"/>
      <w:r w:rsidRPr="00F05C1A">
        <w:rPr>
          <w:rFonts w:ascii="Times New Roman" w:hAnsi="Times New Roman" w:cs="Times New Roman"/>
          <w:sz w:val="28"/>
          <w:szCs w:val="28"/>
        </w:rPr>
        <w:t xml:space="preserve"> »). Способы прочтения записей типа 3 · 6 = 18.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C2726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color w:val="FF0000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</w:t>
      </w:r>
      <w:r w:rsidR="00876DA2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Названия </w:t>
      </w:r>
      <w:r w:rsidR="00876DA2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арифметических действий, знаки действий.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Умножение числа 2.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2.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Ломаная линия. Обозначение ломаной.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понятием ломаной линии, её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обозначением, изображением</w:t>
      </w:r>
      <w:r w:rsidR="00876DA2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 xml:space="preserve">на чертеже. 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Многоугольник.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понятием многоугольника, его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элементами (вершины, стороны, углы) и обозначением. Распознавание многоугольников на чертеже.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3.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3.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Куб.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понятием куба, его элементами (вершины, рёбра, грани). Изготовление модели куба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формы в окружающем мире. 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A31E7C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4.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4.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AC2726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Множители. Произведение. </w:t>
      </w:r>
      <w:r w:rsidRPr="00F05C1A">
        <w:rPr>
          <w:rFonts w:ascii="Times New Roman" w:hAnsi="Times New Roman" w:cs="Times New Roman"/>
          <w:sz w:val="28"/>
          <w:szCs w:val="28"/>
        </w:rPr>
        <w:t>Названия чисел при умножении (множители, произведение). Использование этих терминов при чтении записей.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DA2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Названия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арифметических действий, знаки действий.</w:t>
      </w:r>
    </w:p>
    <w:p w:rsidR="00876DA2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5. </w:t>
      </w:r>
      <w:r w:rsidRPr="00F05C1A">
        <w:rPr>
          <w:rFonts w:ascii="Times New Roman" w:hAnsi="Times New Roman" w:cs="Times New Roman"/>
          <w:sz w:val="28"/>
          <w:szCs w:val="28"/>
        </w:rPr>
        <w:t xml:space="preserve">Составление таблицы </w:t>
      </w:r>
      <w:proofErr w:type="gramStart"/>
      <w:r w:rsidRPr="00F05C1A">
        <w:rPr>
          <w:rFonts w:ascii="Times New Roman" w:hAnsi="Times New Roman" w:cs="Times New Roman"/>
          <w:sz w:val="28"/>
          <w:szCs w:val="28"/>
        </w:rPr>
        <w:t>умножения  числа</w:t>
      </w:r>
      <w:proofErr w:type="gramEnd"/>
      <w:r w:rsidRPr="00F05C1A">
        <w:rPr>
          <w:rFonts w:ascii="Times New Roman" w:hAnsi="Times New Roman" w:cs="Times New Roman"/>
          <w:sz w:val="28"/>
          <w:szCs w:val="28"/>
        </w:rPr>
        <w:t xml:space="preserve"> 5.   </w:t>
      </w:r>
    </w:p>
    <w:p w:rsidR="00A31E7C" w:rsidRPr="00F05C1A" w:rsidRDefault="00876DA2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  <w:r w:rsidR="00A31E7C"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</w:t>
      </w:r>
    </w:p>
    <w:p w:rsidR="00876DA2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6.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6.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76DA2" w:rsidRPr="00F05C1A" w:rsidRDefault="00A31E7C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876DA2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="00876DA2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Умножение чисел 0 и 1.</w:t>
      </w:r>
      <w:r w:rsidRPr="00F05C1A">
        <w:rPr>
          <w:rFonts w:ascii="Times New Roman" w:hAnsi="Times New Roman" w:cs="Times New Roman"/>
          <w:sz w:val="28"/>
          <w:szCs w:val="28"/>
        </w:rPr>
        <w:t xml:space="preserve"> Свойства 0 и 1 при умножении.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Умножение чисел 7, 8, 9 и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10. </w:t>
      </w:r>
      <w:r w:rsidRPr="00F05C1A">
        <w:rPr>
          <w:rFonts w:ascii="Times New Roman" w:hAnsi="Times New Roman" w:cs="Times New Roman"/>
          <w:sz w:val="28"/>
          <w:szCs w:val="28"/>
        </w:rPr>
        <w:t xml:space="preserve">Составление таблиц умножения чисел 7, 8, 9 и 10. </w:t>
      </w:r>
    </w:p>
    <w:p w:rsidR="00876DA2" w:rsidRPr="00F05C1A" w:rsidRDefault="00876DA2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Таблица умножения в пределах 20.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сводной таблицы умножения чисел в пределах 20.</w:t>
      </w:r>
    </w:p>
    <w:p w:rsidR="00876DA2" w:rsidRPr="00F05C1A" w:rsidRDefault="00876DA2" w:rsidP="00876DA2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 Составление, запись и выполнение простого алгоритма, плана поиска информации.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 повторения и самоконтроля. </w:t>
      </w:r>
      <w:r w:rsidRPr="00F05C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31E7C" w:rsidRPr="00F05C1A" w:rsidRDefault="00A31E7C" w:rsidP="00A31E7C">
      <w:pPr>
        <w:rPr>
          <w:rFonts w:ascii="Times New Roman" w:hAnsi="Times New Roman" w:cs="Times New Roman"/>
          <w:b/>
          <w:iCs/>
          <w:sz w:val="28"/>
          <w:szCs w:val="28"/>
        </w:rPr>
      </w:pPr>
    </w:p>
    <w:p w:rsidR="00A31E7C" w:rsidRPr="00F05C1A" w:rsidRDefault="00A31E7C" w:rsidP="00A31E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Деление (21 ч).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деление.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Задачи на деление по содержанию и деление на равные части. </w:t>
      </w:r>
    </w:p>
    <w:p w:rsidR="00876DA2" w:rsidRPr="00F05C1A" w:rsidRDefault="00876DA2" w:rsidP="00A31E7C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876DA2" w:rsidRPr="00F05C1A" w:rsidRDefault="00876DA2" w:rsidP="00A31E7C">
      <w:pPr>
        <w:pStyle w:val="a3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Соотношения между единицами измерения однородных величин.</w:t>
      </w:r>
    </w:p>
    <w:p w:rsidR="00876DA2" w:rsidRPr="00F05C1A" w:rsidRDefault="00876DA2" w:rsidP="00141259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Доля величины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(половина, треть, четве</w:t>
      </w:r>
      <w:r w:rsidR="00141259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рть, десятая, сотая, тысячная).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Знак действия деления </w:t>
      </w:r>
      <w:proofErr w:type="gramStart"/>
      <w:r w:rsidRPr="00F05C1A">
        <w:rPr>
          <w:rFonts w:ascii="Times New Roman" w:hAnsi="Times New Roman" w:cs="Times New Roman"/>
          <w:sz w:val="28"/>
          <w:szCs w:val="28"/>
        </w:rPr>
        <w:t>(« :</w:t>
      </w:r>
      <w:proofErr w:type="gramEnd"/>
      <w:r w:rsidRPr="00F05C1A">
        <w:rPr>
          <w:rFonts w:ascii="Times New Roman" w:hAnsi="Times New Roman" w:cs="Times New Roman"/>
          <w:sz w:val="28"/>
          <w:szCs w:val="28"/>
        </w:rPr>
        <w:t xml:space="preserve"> »). Способы прочтения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записей типа </w:t>
      </w:r>
      <w:proofErr w:type="gramStart"/>
      <w:r w:rsidRPr="00F05C1A">
        <w:rPr>
          <w:rFonts w:ascii="Times New Roman" w:hAnsi="Times New Roman" w:cs="Times New Roman"/>
          <w:sz w:val="28"/>
          <w:szCs w:val="28"/>
        </w:rPr>
        <w:t>10 :</w:t>
      </w:r>
      <w:proofErr w:type="gramEnd"/>
      <w:r w:rsidRPr="00F05C1A">
        <w:rPr>
          <w:rFonts w:ascii="Times New Roman" w:hAnsi="Times New Roman" w:cs="Times New Roman"/>
          <w:sz w:val="28"/>
          <w:szCs w:val="28"/>
        </w:rPr>
        <w:t xml:space="preserve"> 2 = 5.</w:t>
      </w:r>
    </w:p>
    <w:p w:rsidR="00876DA2" w:rsidRPr="00F05C1A" w:rsidRDefault="00876DA2" w:rsidP="00A31E7C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876DA2" w:rsidRPr="00F05C1A" w:rsidRDefault="00876DA2" w:rsidP="00A31E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Названия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арифметических действий, знаки действий.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на 2.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деления на 2.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EE0438" w:rsidP="00EE0438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EE0438" w:rsidRPr="00F05C1A" w:rsidRDefault="00EE0438" w:rsidP="00EE043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модели (схема, таблица, цепочка).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Пирамида.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Пирамида, вершины, рёбра, грани пирамиды. Изготовление модели пирамиды. </w:t>
      </w:r>
    </w:p>
    <w:p w:rsidR="00EE0438" w:rsidRPr="00F05C1A" w:rsidRDefault="00EE0438" w:rsidP="00EE043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формы в окружающем мире. 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на 3.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деления на 3.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EE0438" w:rsidP="00EE0438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EE0438" w:rsidRPr="00F05C1A" w:rsidRDefault="00EE0438" w:rsidP="00EE043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модели (схема, таблица, цепочка).</w:t>
      </w:r>
    </w:p>
    <w:p w:rsidR="00AC2726" w:rsidRPr="00F05C1A" w:rsidRDefault="00A31E7C" w:rsidP="00A31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Делимое. Делитель. Частное.</w:t>
      </w:r>
      <w:r w:rsidRPr="00F05C1A">
        <w:rPr>
          <w:rFonts w:ascii="Times New Roman" w:hAnsi="Times New Roman" w:cs="Times New Roman"/>
          <w:sz w:val="28"/>
          <w:szCs w:val="28"/>
        </w:rPr>
        <w:t xml:space="preserve"> Названия чисел при делении (делимое, делитель, частное).</w:t>
      </w:r>
      <w:r w:rsidR="00EE0438"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Использование этих терминов при чтении записей.</w:t>
      </w:r>
    </w:p>
    <w:p w:rsidR="00EE0438" w:rsidRPr="00F05C1A" w:rsidRDefault="00EE0438" w:rsidP="00A31E7C">
      <w:pPr>
        <w:pStyle w:val="a3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Названия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компонентов арифметических действий, знаки действий.</w:t>
      </w:r>
    </w:p>
    <w:p w:rsidR="00EE0438" w:rsidRPr="00F05C1A" w:rsidRDefault="00A31E7C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на 4.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деления на 4.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EE0438" w:rsidRPr="00F05C1A" w:rsidRDefault="00EE0438" w:rsidP="00EE0438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AC2726" w:rsidRPr="00F05C1A" w:rsidRDefault="00EE0438" w:rsidP="00EE043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модели (схема, таблица, цепочка).</w:t>
      </w:r>
      <w:r w:rsidR="00A31E7C"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на 5.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деления на 5.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EE0438" w:rsidP="00EE0438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EE0438" w:rsidRPr="00F05C1A" w:rsidRDefault="00EE0438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цепочка).</w:t>
      </w:r>
    </w:p>
    <w:p w:rsidR="00EE0438" w:rsidRPr="00F05C1A" w:rsidRDefault="00A31E7C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Порядок выполнения действий.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Порядок выполнения действий в выражениях без скобок с действиями только одной ступени или обеих ступеней.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E7C" w:rsidRPr="00F05C1A" w:rsidRDefault="00EE0438" w:rsidP="00A31E7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</w:t>
      </w:r>
      <w:r w:rsidR="00A31E7C"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</w:t>
      </w:r>
    </w:p>
    <w:p w:rsidR="00EE0438" w:rsidRPr="00F05C1A" w:rsidRDefault="00A31E7C" w:rsidP="00A31E7C">
      <w:pPr>
        <w:pStyle w:val="a3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на 6.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 xml:space="preserve">таблицы деления на 6.     </w:t>
      </w:r>
    </w:p>
    <w:p w:rsidR="00AC2726" w:rsidRPr="00F05C1A" w:rsidRDefault="00A31E7C" w:rsidP="00A31E7C">
      <w:pPr>
        <w:pStyle w:val="a3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  </w:t>
      </w:r>
      <w:r w:rsidR="00EE0438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EE0438" w:rsidRPr="00F05C1A" w:rsidRDefault="00A31E7C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на 7, 8, 9 и 10.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 деления на 7,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8, 9 и 10.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C2726" w:rsidRPr="00F05C1A" w:rsidRDefault="00A31E7C" w:rsidP="00A31E7C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EE0438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</w:t>
      </w:r>
    </w:p>
    <w:p w:rsidR="00A31E7C" w:rsidRPr="00F05C1A" w:rsidRDefault="00A31E7C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Уроки повторения и самоконтроля. </w:t>
      </w:r>
      <w:r w:rsidRPr="00F05C1A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EE0438" w:rsidP="00EE043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Сбор и представление информации, связанной со счетом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(пересчетом), измерением величин; фиксирование, анализ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полученной информации.</w:t>
      </w:r>
    </w:p>
    <w:p w:rsidR="00EE0438" w:rsidRPr="00F05C1A" w:rsidRDefault="00EE0438" w:rsidP="00EE043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заполнение таблицы.</w:t>
      </w:r>
    </w:p>
    <w:p w:rsidR="00EE0438" w:rsidRPr="00F05C1A" w:rsidRDefault="00EE0438" w:rsidP="00A31E7C">
      <w:pPr>
        <w:pStyle w:val="a3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C2726" w:rsidRPr="00F05C1A" w:rsidRDefault="00AC2726" w:rsidP="00A31E7C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ОТ 0 ДО 100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Нумерация (21 ч).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Счёт десятками.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Десяток как новая счётная единица. Счёт десятками, сложение и вычитание десятков. </w:t>
      </w:r>
    </w:p>
    <w:p w:rsidR="00EE0438" w:rsidRPr="00F05C1A" w:rsidRDefault="00EE0438" w:rsidP="00EE0438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Счет предметов. Чтение и запись чисел от нуля до миллиона. </w:t>
      </w:r>
    </w:p>
    <w:p w:rsidR="00EE0438" w:rsidRPr="00F05C1A" w:rsidRDefault="00EE0438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Сравнение и упоря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дочение чисел, знаки сравнения.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Круглые числа.</w:t>
      </w:r>
      <w:r w:rsidRPr="00F05C1A">
        <w:rPr>
          <w:rFonts w:ascii="Times New Roman" w:hAnsi="Times New Roman" w:cs="Times New Roman"/>
          <w:sz w:val="28"/>
          <w:szCs w:val="28"/>
        </w:rPr>
        <w:t xml:space="preserve"> Названия и запись круглых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чисел в пределах 100.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Образование чисел, которые больше 20. </w:t>
      </w:r>
      <w:r w:rsidRPr="00F05C1A">
        <w:rPr>
          <w:rFonts w:ascii="Times New Roman" w:hAnsi="Times New Roman" w:cs="Times New Roman"/>
          <w:sz w:val="28"/>
          <w:szCs w:val="28"/>
        </w:rPr>
        <w:t>Способ образования чисел, которые больше 20,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их устная и письменная нумерация.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Старинные меры длины. </w:t>
      </w:r>
      <w:r w:rsidRPr="00F05C1A">
        <w:rPr>
          <w:rFonts w:ascii="Times New Roman" w:hAnsi="Times New Roman" w:cs="Times New Roman"/>
          <w:sz w:val="28"/>
          <w:szCs w:val="28"/>
        </w:rPr>
        <w:t>Шаг, локоть, сажень, косая сажень, пядь.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Метр. </w:t>
      </w:r>
      <w:r w:rsidRPr="00F05C1A">
        <w:rPr>
          <w:rFonts w:ascii="Times New Roman" w:hAnsi="Times New Roman" w:cs="Times New Roman"/>
          <w:sz w:val="28"/>
          <w:szCs w:val="28"/>
        </w:rPr>
        <w:t>Метр как новая единица длины, соотношения метра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 сантиметром и дециметром.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EE0438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величины и их измерение.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Единицы длины (мм, см, </w:t>
      </w:r>
      <w:proofErr w:type="spellStart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м, км).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Знакомство с диаграммами. </w:t>
      </w:r>
      <w:r w:rsidRPr="00F05C1A">
        <w:rPr>
          <w:rFonts w:ascii="Times New Roman" w:hAnsi="Times New Roman" w:cs="Times New Roman"/>
          <w:sz w:val="28"/>
          <w:szCs w:val="28"/>
        </w:rPr>
        <w:t>Пиктограммы и столбчатые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диаграммы.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EE0438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столбчатой диаграммы.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Умножение круглых чисел. </w:t>
      </w:r>
      <w:r w:rsidRPr="00F05C1A">
        <w:rPr>
          <w:rFonts w:ascii="Times New Roman" w:hAnsi="Times New Roman" w:cs="Times New Roman"/>
          <w:sz w:val="28"/>
          <w:szCs w:val="28"/>
        </w:rPr>
        <w:t>Приёмы умножения круглых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чисел, основанные на знании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нумерации.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EE0438" w:rsidRPr="00F05C1A" w:rsidRDefault="00EE0438" w:rsidP="00C129B1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круглых чисел. </w:t>
      </w:r>
      <w:r w:rsidRPr="00F05C1A">
        <w:rPr>
          <w:rFonts w:ascii="Times New Roman" w:hAnsi="Times New Roman" w:cs="Times New Roman"/>
          <w:sz w:val="28"/>
          <w:szCs w:val="28"/>
        </w:rPr>
        <w:t>Приёмы деления круглых чисел,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основанные на знании нумерации.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C2726" w:rsidRPr="00F05C1A" w:rsidRDefault="002B2ED6" w:rsidP="00C129B1">
      <w:pPr>
        <w:pStyle w:val="a3"/>
        <w:rPr>
          <w:rFonts w:ascii="Times New Roman" w:eastAsia="Times New Roman" w:hAnsi="Times New Roman" w:cs="Times New Roman"/>
          <w:i/>
          <w:color w:val="FF0000"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 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 повторения и самоконтроля. </w:t>
      </w:r>
      <w:r w:rsidRPr="00F05C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 (38ч).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без перехода через десяток. </w:t>
      </w:r>
      <w:r w:rsidRPr="00F05C1A">
        <w:rPr>
          <w:rFonts w:ascii="Times New Roman" w:hAnsi="Times New Roman" w:cs="Times New Roman"/>
          <w:sz w:val="28"/>
          <w:szCs w:val="28"/>
        </w:rPr>
        <w:t>Устные и письменные приёмы вычислений вида 35 + 2, 60 + 24,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56 – 20, 56 – 2, 23 + 15, 69 – 24.</w:t>
      </w:r>
    </w:p>
    <w:p w:rsidR="002B2ED6" w:rsidRPr="00F05C1A" w:rsidRDefault="002B2ED6" w:rsidP="002B2ED6">
      <w:pPr>
        <w:pStyle w:val="a3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 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Нахождение значения числового выражения.</w:t>
      </w: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с переходом через десяток. </w:t>
      </w:r>
      <w:r w:rsidRPr="00F05C1A">
        <w:rPr>
          <w:rFonts w:ascii="Times New Roman" w:hAnsi="Times New Roman" w:cs="Times New Roman"/>
          <w:sz w:val="28"/>
          <w:szCs w:val="28"/>
        </w:rPr>
        <w:t>Устные и письменные приёмы вычислений вида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26 + 4, 38 + 12.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2B2ED6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="002B2ED6"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</w:t>
      </w: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Скобки</w:t>
      </w:r>
      <w:r w:rsidRPr="00F05C1A">
        <w:rPr>
          <w:rFonts w:ascii="Times New Roman" w:hAnsi="Times New Roman" w:cs="Times New Roman"/>
          <w:sz w:val="28"/>
          <w:szCs w:val="28"/>
        </w:rPr>
        <w:t>. Запись числовых выражений со скобками. Правила выполнения действий в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числовых выражениях со скобками.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</w:t>
      </w:r>
      <w:r w:rsidR="002B2ED6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Устные и письменные приёмы вычислений вида 35 – 15, 30 – 4.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выражения.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понятиями числового выражения и его значения.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Устные и письменные приёмы вычислений вида 60 – 17, 38 + 14. </w:t>
      </w:r>
    </w:p>
    <w:p w:rsidR="002B2ED6" w:rsidRPr="00F05C1A" w:rsidRDefault="002B2ED6" w:rsidP="002B2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значения числового выражения.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Уроки повторения и самоконтроля.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Длина ломаной.  </w:t>
      </w:r>
      <w:r w:rsidRPr="00F05C1A">
        <w:rPr>
          <w:rFonts w:ascii="Times New Roman" w:hAnsi="Times New Roman" w:cs="Times New Roman"/>
          <w:sz w:val="28"/>
          <w:szCs w:val="28"/>
        </w:rPr>
        <w:t>Введение понятия длины ломаной как суммы длин всех её звеньев.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2B2ED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Устные и письменные приёмы вычислений вида 32 – 5,</w:t>
      </w:r>
      <w:r w:rsidR="002B2ED6"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51 – 27.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значения числового выражения.</w:t>
      </w: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Взаимно-обратные задачи. </w:t>
      </w:r>
      <w:r w:rsidRPr="00F05C1A">
        <w:rPr>
          <w:rFonts w:ascii="Times New Roman" w:hAnsi="Times New Roman" w:cs="Times New Roman"/>
          <w:sz w:val="28"/>
          <w:szCs w:val="28"/>
        </w:rPr>
        <w:t>Введение понятия взаимно-обратных задач. Составление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задач, обратных данной.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72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Решение текстовых задач арифметическим способом. </w:t>
      </w:r>
      <w:r w:rsidR="00A31E7C"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Рисуем диаграммы. </w:t>
      </w:r>
      <w:r w:rsidRPr="00F05C1A">
        <w:rPr>
          <w:rFonts w:ascii="Times New Roman" w:hAnsi="Times New Roman" w:cs="Times New Roman"/>
          <w:sz w:val="28"/>
          <w:szCs w:val="28"/>
        </w:rPr>
        <w:t>Рисование диаграмм: масштаб, цвет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столбцов, надписи.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Чтение столбчатой диаграммы.</w:t>
      </w: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Прямой угол. </w:t>
      </w:r>
      <w:r w:rsidRPr="00F05C1A">
        <w:rPr>
          <w:rFonts w:ascii="Times New Roman" w:hAnsi="Times New Roman" w:cs="Times New Roman"/>
          <w:sz w:val="28"/>
          <w:szCs w:val="28"/>
        </w:rPr>
        <w:t>Прямой угол.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 xml:space="preserve">Модели прямого угла.    </w:t>
      </w:r>
    </w:p>
    <w:p w:rsidR="00AC272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="00C129B1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  <w:r w:rsidR="00A31E7C" w:rsidRPr="00F05C1A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Прямоугольник. Квадрат. </w:t>
      </w:r>
      <w:r w:rsidRPr="00F05C1A">
        <w:rPr>
          <w:rFonts w:ascii="Times New Roman" w:hAnsi="Times New Roman" w:cs="Times New Roman"/>
          <w:sz w:val="28"/>
          <w:szCs w:val="28"/>
        </w:rPr>
        <w:t>Определения прямоугольника,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Квадрата.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Периметр многоугольника.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понятием периметра прямоугольника.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Периметр. Вычис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ление периметра многоугольника.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Умножение и деление (16 ч).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Переместительное свойство умножения. </w:t>
      </w:r>
      <w:r w:rsidRPr="00F05C1A">
        <w:rPr>
          <w:rFonts w:ascii="Times New Roman" w:hAnsi="Times New Roman" w:cs="Times New Roman"/>
          <w:sz w:val="28"/>
          <w:szCs w:val="28"/>
        </w:rPr>
        <w:t>Рассмотрение переместительного свойства умножения.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свойств арифметических действий в вычислениях (переста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новка и группировка слагаемых в сумме, множителей в произведении; умножение суммы и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разности на число).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чисел на 0 и на 1. </w:t>
      </w:r>
      <w:r w:rsidRPr="00F05C1A">
        <w:rPr>
          <w:rFonts w:ascii="Times New Roman" w:hAnsi="Times New Roman" w:cs="Times New Roman"/>
          <w:sz w:val="28"/>
          <w:szCs w:val="28"/>
        </w:rPr>
        <w:t>Правила умножения на 0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и на 1.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Час. Минута. </w:t>
      </w:r>
      <w:r w:rsidRPr="00F05C1A">
        <w:rPr>
          <w:rFonts w:ascii="Times New Roman" w:hAnsi="Times New Roman" w:cs="Times New Roman"/>
          <w:sz w:val="28"/>
          <w:szCs w:val="28"/>
        </w:rPr>
        <w:t>Время и единицы его измерения (час и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минута). Часы как специальный прибор для измерения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времени. Часовая и минутная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стрелки часов. Соотношения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между сутками и часами, часами и минутами.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B2ED6" w:rsidRPr="00F05C1A" w:rsidRDefault="002B2ED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</w:t>
      </w:r>
      <w:r w:rsidRPr="00F05C1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минута, час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увеличение и уменьшение числа в несколько раз. </w:t>
      </w:r>
      <w:r w:rsidRPr="00F05C1A">
        <w:rPr>
          <w:rFonts w:ascii="Times New Roman" w:hAnsi="Times New Roman" w:cs="Times New Roman"/>
          <w:sz w:val="28"/>
          <w:szCs w:val="28"/>
        </w:rPr>
        <w:t>Задачи, раскрывающие</w:t>
      </w:r>
    </w:p>
    <w:p w:rsidR="002B2ED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смысл отношений «в… раз больше», «в… раз меньше».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C272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2B2ED6"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 Зада</w:t>
      </w:r>
      <w:r w:rsidR="002B2ED6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чи, содержащие отношения «больше (меньше) на…», «больше (меньше) в…».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Уроки повторения и самоконтроля.</w:t>
      </w:r>
      <w:r w:rsidRPr="00F05C1A">
        <w:rPr>
          <w:rFonts w:ascii="Times New Roman" w:hAnsi="Times New Roman" w:cs="Times New Roman"/>
          <w:sz w:val="28"/>
          <w:szCs w:val="28"/>
        </w:rPr>
        <w:t xml:space="preserve"> Практическая работа.</w:t>
      </w:r>
      <w:r w:rsidR="00634785" w:rsidRPr="00F05C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C129B1" w:rsidRPr="00F05C1A" w:rsidRDefault="00C129B1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3 класс. </w:t>
      </w:r>
      <w:r w:rsidRPr="00F05C1A">
        <w:rPr>
          <w:rFonts w:ascii="Times New Roman" w:hAnsi="Times New Roman" w:cs="Times New Roman"/>
          <w:sz w:val="28"/>
          <w:szCs w:val="28"/>
        </w:rPr>
        <w:t>(136 ч)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ОТ 0 ДО 100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Повторение (5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 (31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Сумма нескольких слагаемых. </w:t>
      </w:r>
      <w:r w:rsidRPr="00F05C1A">
        <w:rPr>
          <w:rFonts w:ascii="Times New Roman" w:hAnsi="Times New Roman" w:cs="Times New Roman"/>
          <w:sz w:val="28"/>
          <w:szCs w:val="28"/>
        </w:rPr>
        <w:t>Рассмотрение способов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прибавления числа к сумме.</w:t>
      </w:r>
    </w:p>
    <w:p w:rsidR="005D0210" w:rsidRPr="00F05C1A" w:rsidRDefault="005D0210" w:rsidP="00C129B1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Нахождение значения числового выражения. Использование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свойств арифметических действий в вычислениях (переста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новка и группировка слагаемых в сумме, множителей в произведении; умножение 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суммы и разности на число).</w:t>
      </w:r>
    </w:p>
    <w:p w:rsidR="005D0210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Цена. Количество. Стоимость.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Знакомство с величинами: цена, количество, стоимость — и зависимостью между ними.    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D0210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Зависимости между величинами, характеризу</w:t>
      </w:r>
      <w:r w:rsidR="005D0210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ющими процессы движения, работы, купли</w:t>
      </w:r>
      <w:r w:rsidR="005D0210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noBreakHyphen/>
        <w:t xml:space="preserve"> продажи и</w:t>
      </w:r>
      <w:r w:rsidR="005D0210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="005D0210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др. </w:t>
      </w:r>
      <w:r w:rsidR="005D0210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="005D0210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="005D0210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</w:t>
      </w: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Проверка сложения. </w:t>
      </w:r>
      <w:r w:rsidRPr="00F05C1A">
        <w:rPr>
          <w:rFonts w:ascii="Times New Roman" w:hAnsi="Times New Roman" w:cs="Times New Roman"/>
          <w:sz w:val="28"/>
          <w:szCs w:val="28"/>
        </w:rPr>
        <w:t xml:space="preserve">Два способа проверки действия сложения: 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1) с помощью </w:t>
      </w:r>
      <w:proofErr w:type="gramStart"/>
      <w:r w:rsidRPr="00F05C1A">
        <w:rPr>
          <w:rFonts w:ascii="Times New Roman" w:hAnsi="Times New Roman" w:cs="Times New Roman"/>
          <w:sz w:val="28"/>
          <w:szCs w:val="28"/>
        </w:rPr>
        <w:t>переместительного  свойства</w:t>
      </w:r>
      <w:proofErr w:type="gramEnd"/>
      <w:r w:rsidRPr="00F05C1A">
        <w:rPr>
          <w:rFonts w:ascii="Times New Roman" w:hAnsi="Times New Roman" w:cs="Times New Roman"/>
          <w:sz w:val="28"/>
          <w:szCs w:val="28"/>
        </w:rPr>
        <w:t xml:space="preserve"> сложения; </w:t>
      </w:r>
    </w:p>
    <w:p w:rsidR="00C129B1" w:rsidRPr="00F05C1A" w:rsidRDefault="00A31E7C" w:rsidP="00C1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2) вычитанием из суммы одного из слагаемых.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</w:p>
    <w:p w:rsidR="005D0210" w:rsidRPr="00F05C1A" w:rsidRDefault="005D0210" w:rsidP="00C129B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5D0210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D0210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Нахождение неизвестного компонента арифметического действия.</w:t>
      </w:r>
      <w:r w:rsidRPr="00F05C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                                                                    </w:t>
      </w:r>
    </w:p>
    <w:p w:rsidR="005D0210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Увеличение (уменьшение)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длины </w:t>
      </w:r>
      <w:r w:rsidRPr="00F05C1A">
        <w:rPr>
          <w:rFonts w:ascii="Times New Roman" w:hAnsi="Times New Roman" w:cs="Times New Roman"/>
          <w:sz w:val="28"/>
          <w:szCs w:val="28"/>
        </w:rPr>
        <w:t>отрезка в несколько раз.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210" w:rsidRPr="00F05C1A" w:rsidRDefault="00C129B1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D0210"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Зада</w:t>
      </w:r>
      <w:r w:rsidR="005D0210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чи, содержащие отношения «больше (меньше) на…», «больше (меньше) в…».</w:t>
      </w:r>
      <w:r w:rsidR="00A31E7C"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</w:p>
    <w:p w:rsidR="005D0210" w:rsidRPr="00F05C1A" w:rsidRDefault="00A31E7C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5D0210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Представление текста </w:t>
      </w:r>
      <w:r w:rsidR="005D0210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(схема, таблица, диаграмма и другие модели).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color w:val="FF0000"/>
          <w:sz w:val="28"/>
          <w:szCs w:val="28"/>
        </w:rPr>
        <w:t xml:space="preserve">         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Обозначение геометрических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фигур. </w:t>
      </w:r>
      <w:r w:rsidRPr="00F05C1A">
        <w:rPr>
          <w:rFonts w:ascii="Times New Roman" w:hAnsi="Times New Roman" w:cs="Times New Roman"/>
          <w:sz w:val="28"/>
          <w:szCs w:val="28"/>
        </w:rPr>
        <w:t>Обозначение геометрических фигур буквами латинского алфавита.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Урок повторения и самоконтроля.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Вычитание числа из суммы. </w:t>
      </w:r>
      <w:r w:rsidRPr="00F05C1A">
        <w:rPr>
          <w:rFonts w:ascii="Times New Roman" w:hAnsi="Times New Roman" w:cs="Times New Roman"/>
          <w:sz w:val="28"/>
          <w:szCs w:val="28"/>
        </w:rPr>
        <w:t>Способы вычитания числа из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суммы.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210" w:rsidRPr="00F05C1A" w:rsidRDefault="005D0210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Установление порядка выполнения действий в числовых выражениях со скобками и без скобок.</w:t>
      </w:r>
    </w:p>
    <w:p w:rsidR="005D0210" w:rsidRPr="00F05C1A" w:rsidRDefault="005D0210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Нахождение значения числового выражения.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вычитания. </w:t>
      </w:r>
      <w:r w:rsidRPr="00F05C1A">
        <w:rPr>
          <w:rFonts w:ascii="Times New Roman" w:hAnsi="Times New Roman" w:cs="Times New Roman"/>
          <w:sz w:val="28"/>
          <w:szCs w:val="28"/>
        </w:rPr>
        <w:t>Два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способа проверки действия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 xml:space="preserve">вычитания:                              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1) сложением разности и вычитаемого; </w:t>
      </w:r>
    </w:p>
    <w:p w:rsidR="0063478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2) вычитанием разности из уменьшаемого.</w:t>
      </w:r>
    </w:p>
    <w:p w:rsidR="005D0210" w:rsidRPr="00F05C1A" w:rsidRDefault="005D0210" w:rsidP="005D0210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5D0210" w:rsidRPr="00F05C1A" w:rsidRDefault="005D0210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Нахождение неизвестного компонента арифметического действия.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Вычитание суммы из числа. </w:t>
      </w:r>
      <w:r w:rsidRPr="00F05C1A">
        <w:rPr>
          <w:rFonts w:ascii="Times New Roman" w:hAnsi="Times New Roman" w:cs="Times New Roman"/>
          <w:sz w:val="28"/>
          <w:szCs w:val="28"/>
        </w:rPr>
        <w:t>Способы вычитания суммы из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Числа.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210" w:rsidRPr="00F05C1A" w:rsidRDefault="005D0210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Установление порядка выполнения действий в числовых выражениях со скобками и без скобок. </w:t>
      </w:r>
    </w:p>
    <w:p w:rsidR="005D0210" w:rsidRPr="00F05C1A" w:rsidRDefault="005D0210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Нахождение значения числового выражения.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Приём округления при сложении. </w:t>
      </w:r>
      <w:r w:rsidRPr="00F05C1A">
        <w:rPr>
          <w:rFonts w:ascii="Times New Roman" w:hAnsi="Times New Roman" w:cs="Times New Roman"/>
          <w:sz w:val="28"/>
          <w:szCs w:val="28"/>
        </w:rPr>
        <w:t>Округление одного или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нескольких слагаемых.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Приём округления при вычитании. </w:t>
      </w:r>
      <w:r w:rsidRPr="00F05C1A">
        <w:rPr>
          <w:rFonts w:ascii="Times New Roman" w:hAnsi="Times New Roman" w:cs="Times New Roman"/>
          <w:sz w:val="28"/>
          <w:szCs w:val="28"/>
        </w:rPr>
        <w:t>Округление уменьшаемого (вычитаемого).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Равные фигуры. </w:t>
      </w:r>
      <w:r w:rsidRPr="00F05C1A">
        <w:rPr>
          <w:rFonts w:ascii="Times New Roman" w:hAnsi="Times New Roman" w:cs="Times New Roman"/>
          <w:sz w:val="28"/>
          <w:szCs w:val="28"/>
        </w:rPr>
        <w:t>Наложение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фигур. Равные фигуры. Фигуры на клетчатой бумаге. Признак равенства отрезков.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в 3 действия.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задачами в 3 действия.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5D0210" w:rsidRPr="00F05C1A" w:rsidRDefault="005D0210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5D0210" w:rsidRPr="00F05C1A" w:rsidRDefault="005D0210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Планирование хода решения задачи.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 повторения и самоконтроля. </w:t>
      </w:r>
      <w:r w:rsidRPr="00F05C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ЧИСЛА ОТ 0 ДО 100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Умножение и деление (52 ч).</w:t>
      </w:r>
    </w:p>
    <w:p w:rsidR="005D0210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Чётные и нечётные числа. </w:t>
      </w:r>
      <w:r w:rsidRPr="00F05C1A">
        <w:rPr>
          <w:rFonts w:ascii="Times New Roman" w:hAnsi="Times New Roman" w:cs="Times New Roman"/>
          <w:sz w:val="28"/>
          <w:szCs w:val="28"/>
        </w:rPr>
        <w:t>Отношение кратности (делимости) на множестве натуральных чисел в пределах 20.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5D0210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Чтение и заполнение таблицы. Интерпретация данных </w:t>
      </w:r>
      <w:r w:rsidR="005D0210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таблицы.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            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Умножение числа 3. Деление на 3.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умножения числа 3 и деления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на 3 с числами в пределах 100.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C55" w:rsidRPr="00F05C1A" w:rsidRDefault="001C0C55" w:rsidP="001C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Умножение суммы на число.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Два способа умножения суммы на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1C0C5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4. Деление на 4.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4 и деления на 4 с числами в пределах 100.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C0C55" w:rsidRPr="00F05C1A" w:rsidRDefault="00A31E7C" w:rsidP="001C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C55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="001C0C55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Проверка умножения. </w:t>
      </w:r>
      <w:r w:rsidRPr="00F05C1A">
        <w:rPr>
          <w:rFonts w:ascii="Times New Roman" w:hAnsi="Times New Roman" w:cs="Times New Roman"/>
          <w:sz w:val="28"/>
          <w:szCs w:val="28"/>
        </w:rPr>
        <w:t>Два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способа проверки результата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 xml:space="preserve">действия умножения: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1) перестановкой множителей;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2) делением произведения на один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из множителей.</w:t>
      </w:r>
    </w:p>
    <w:p w:rsidR="001C0C55" w:rsidRPr="00F05C1A" w:rsidRDefault="001C0C55" w:rsidP="001C0C55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Связь между сложени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ем, вычитанием, умножением и делением.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Умножение двузначного числа на однозначное. </w:t>
      </w:r>
      <w:r w:rsidRPr="00F05C1A">
        <w:rPr>
          <w:rFonts w:ascii="Times New Roman" w:hAnsi="Times New Roman" w:cs="Times New Roman"/>
          <w:sz w:val="28"/>
          <w:szCs w:val="28"/>
        </w:rPr>
        <w:t>Приём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умножения двузначного числа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на однозначное (устные вычисления).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приведение к единице.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задачами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на нахождение четвёртого пропорционального, решаемыми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методом приведения к единице.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lastRenderedPageBreak/>
        <w:t>Решение текстовых задач арифметическим способом.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Планирование хода решения задачи.</w:t>
      </w:r>
    </w:p>
    <w:p w:rsidR="001C0C5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5. Деление на 5.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умножения числа 5 и деления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на 5 с числами в пределах 100.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C0C55" w:rsidRPr="00F05C1A" w:rsidRDefault="00A31E7C" w:rsidP="001C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C0C55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="001C0C55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</w:t>
      </w:r>
      <w:r w:rsidRPr="00F05C1A">
        <w:rPr>
          <w:rFonts w:ascii="Times New Roman" w:hAnsi="Times New Roman" w:cs="Times New Roman"/>
          <w:sz w:val="28"/>
          <w:szCs w:val="28"/>
        </w:rPr>
        <w:t>.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6. Деление на 6.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6 и деления на 6 с числами в пределах 100.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C55" w:rsidRPr="00F05C1A" w:rsidRDefault="001C0C55" w:rsidP="001C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цепочка).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Проверка деления. </w:t>
      </w:r>
      <w:r w:rsidRPr="00F05C1A">
        <w:rPr>
          <w:rFonts w:ascii="Times New Roman" w:hAnsi="Times New Roman" w:cs="Times New Roman"/>
          <w:sz w:val="28"/>
          <w:szCs w:val="28"/>
        </w:rPr>
        <w:t>Два способа проверки результата действия деления: 1) умножением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частного на делитель; 2) делением делимого на частное.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C0C55" w:rsidRPr="00F05C1A" w:rsidRDefault="001C0C55" w:rsidP="001C0C55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1C0C55" w:rsidRPr="00F05C1A" w:rsidRDefault="001C0C55" w:rsidP="001C0C5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Связь между сложени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ем, вычитанием, умножением и делением.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кратное сравнение. </w:t>
      </w:r>
      <w:r w:rsidRPr="00F05C1A">
        <w:rPr>
          <w:rFonts w:ascii="Times New Roman" w:hAnsi="Times New Roman" w:cs="Times New Roman"/>
          <w:sz w:val="28"/>
          <w:szCs w:val="28"/>
        </w:rPr>
        <w:t>Сравнение численностей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множеств, знакомство с правилом определения, во сколько раз одно число больше или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меньше другого, решение задач на кратное сравнение.</w:t>
      </w:r>
    </w:p>
    <w:p w:rsidR="001C0C55" w:rsidRPr="00F05C1A" w:rsidRDefault="001C0C55" w:rsidP="001C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Планирование хода решения задачи.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Урок повторения и самоконтроля. </w:t>
      </w:r>
      <w:r w:rsidRPr="00F05C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1C0C55" w:rsidRPr="00F05C1A" w:rsidRDefault="001C0C55" w:rsidP="001C0C55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Сбор и представление информации, связанной со счетом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(пересчетом), измерением величин; фиксирование, анализ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полученной информации.</w:t>
      </w:r>
    </w:p>
    <w:p w:rsidR="001C0C55" w:rsidRPr="00F05C1A" w:rsidRDefault="001C0C55" w:rsidP="00C129B1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Чтение и заполнение таблицы. Интерпретация данных 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таблицы.</w:t>
      </w:r>
    </w:p>
    <w:p w:rsidR="001C0C5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7. Деление на 7.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умножения числа 7 и деления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 xml:space="preserve">на 7 с числами в пределах 100. </w:t>
      </w:r>
    </w:p>
    <w:p w:rsidR="001C0C55" w:rsidRPr="00F05C1A" w:rsidRDefault="00A31E7C" w:rsidP="001C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1C0C55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="001C0C55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48001C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цепочка).</w:t>
      </w:r>
      <w:r w:rsidR="00A31E7C" w:rsidRPr="00F05C1A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</w:t>
      </w:r>
      <w:r w:rsidR="00A31E7C"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8. Деление на 8.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8 и деления на 8 с числами в пределах 100.</w:t>
      </w:r>
    </w:p>
    <w:p w:rsidR="001C0C55" w:rsidRPr="00F05C1A" w:rsidRDefault="001C0C55" w:rsidP="001C0C5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1C0C55" w:rsidRPr="00F05C1A" w:rsidRDefault="001C0C55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Прямоугольный</w:t>
      </w:r>
      <w:r w:rsidR="0048001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параллелепипед.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понятием</w:t>
      </w:r>
    </w:p>
    <w:p w:rsidR="001C0C55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прямоугольного параллелепипеда, его элементами (вершины, рёбра, грани) и изображением. Изготовление модели прямоугольного параллелепипеда.</w:t>
      </w:r>
    </w:p>
    <w:p w:rsidR="001C0C55" w:rsidRPr="00F05C1A" w:rsidRDefault="00A31E7C" w:rsidP="001C0C55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1C0C55" w:rsidRPr="00F05C1A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Распознавание и называние: </w:t>
      </w:r>
      <w:r w:rsidR="001C0C55"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куб, шар, параллелепипед, пирамида, цилиндр, конус.</w:t>
      </w:r>
    </w:p>
    <w:p w:rsidR="0048001C" w:rsidRPr="00F05C1A" w:rsidRDefault="001C0C55" w:rsidP="00C129B1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чертёжных инструментов для выполнения построений.</w:t>
      </w:r>
    </w:p>
    <w:p w:rsidR="00000B7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Площади фигур.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площадью фигуры, способами её измерения.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геометрической фигуры.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Точное и приближенное измерение площади гео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метрической фигуры.</w:t>
      </w:r>
    </w:p>
    <w:p w:rsidR="00000B7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Умножение числа 9. Деление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на 9. </w:t>
      </w:r>
      <w:r w:rsidRPr="00F05C1A">
        <w:rPr>
          <w:rFonts w:ascii="Times New Roman" w:hAnsi="Times New Roman" w:cs="Times New Roman"/>
          <w:sz w:val="28"/>
          <w:szCs w:val="28"/>
        </w:rPr>
        <w:t>Составление таблицы умножения числа 9 и деления на 9 с числами в пределах 100.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000B7D" w:rsidRPr="00F05C1A" w:rsidRDefault="00A31E7C" w:rsidP="00000B7D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000B7D" w:rsidRPr="00F05C1A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="00000B7D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="00000B7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48001C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Создание простейшей информационной мо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дели (схема, таблица, цепочка).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Таблица умножения в пределах 100.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Таблица умножения.</w:t>
      </w:r>
    </w:p>
    <w:p w:rsidR="00000B7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суммы на число. </w:t>
      </w:r>
      <w:r w:rsidRPr="00F05C1A">
        <w:rPr>
          <w:rFonts w:ascii="Times New Roman" w:hAnsi="Times New Roman" w:cs="Times New Roman"/>
          <w:sz w:val="28"/>
          <w:szCs w:val="28"/>
        </w:rPr>
        <w:t>Способы деления суммы на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</w:t>
      </w:r>
      <w:r w:rsidR="00000B7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Числовое выражение. Установление порядка выполнения действий в числовых выражениях со скобками и без скобок. Нахождение значения числового выражения.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Вычисления вида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48 :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2. </w:t>
      </w:r>
      <w:r w:rsidRPr="00F05C1A">
        <w:rPr>
          <w:rFonts w:ascii="Times New Roman" w:hAnsi="Times New Roman" w:cs="Times New Roman"/>
          <w:sz w:val="28"/>
          <w:szCs w:val="28"/>
        </w:rPr>
        <w:t>Приём деления двузначного числа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на однозначное путём замены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делимого на сумму разрядных слагаемых и использования правила деления суммы на число.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000B7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Вычисления вида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57 :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3 . </w:t>
      </w:r>
      <w:r w:rsidRPr="00F05C1A">
        <w:rPr>
          <w:rFonts w:ascii="Times New Roman" w:hAnsi="Times New Roman" w:cs="Times New Roman"/>
          <w:sz w:val="28"/>
          <w:szCs w:val="28"/>
        </w:rPr>
        <w:t>Приём деления двузначного числа на однозначное путём замены делимого на сумму удобных слагаемых и использования правила деления суммы на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000B7D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Метод подбора. Деление двузначного числа на двузначное. </w:t>
      </w:r>
      <w:r w:rsidRPr="00F05C1A">
        <w:rPr>
          <w:rFonts w:ascii="Times New Roman" w:hAnsi="Times New Roman" w:cs="Times New Roman"/>
          <w:sz w:val="28"/>
          <w:szCs w:val="28"/>
        </w:rPr>
        <w:t>Приём подбора цифры частного.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Практическая работа.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ОТ 100 ДО 1000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Нумерация (7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000B7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Счёт сотнями. </w:t>
      </w:r>
      <w:r w:rsidRPr="00F05C1A">
        <w:rPr>
          <w:rFonts w:ascii="Times New Roman" w:hAnsi="Times New Roman" w:cs="Times New Roman"/>
          <w:sz w:val="28"/>
          <w:szCs w:val="28"/>
        </w:rPr>
        <w:t>Сотня как новая счётная единица. Счёт сотнями.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</w:t>
      </w:r>
      <w:r w:rsidR="00000B7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Чтение и запись чисел от нуля до миллиона. 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Названия круглых сотен.</w:t>
      </w:r>
      <w:r w:rsidRPr="00F05C1A">
        <w:rPr>
          <w:rFonts w:ascii="Times New Roman" w:hAnsi="Times New Roman" w:cs="Times New Roman"/>
          <w:sz w:val="28"/>
          <w:szCs w:val="28"/>
        </w:rPr>
        <w:t xml:space="preserve"> Знакомство с названиями круглых сотен.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</w:t>
      </w:r>
    </w:p>
    <w:p w:rsidR="00000B7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Образование чисел от 100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до 1000. </w:t>
      </w:r>
      <w:r w:rsidRPr="00F05C1A">
        <w:rPr>
          <w:rFonts w:ascii="Times New Roman" w:hAnsi="Times New Roman" w:cs="Times New Roman"/>
          <w:sz w:val="28"/>
          <w:szCs w:val="28"/>
        </w:rPr>
        <w:t>Принцип образования чисел от 100 до 1000 из сотен, десятков и единиц.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000B7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Трёхзначные числа.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понятием трёхзначного числа, поместным значением цифр в его записи.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 Классы и разряды.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сравнение. </w:t>
      </w:r>
      <w:r w:rsidRPr="00F05C1A">
        <w:rPr>
          <w:rFonts w:ascii="Times New Roman" w:hAnsi="Times New Roman" w:cs="Times New Roman"/>
          <w:sz w:val="28"/>
          <w:szCs w:val="28"/>
        </w:rPr>
        <w:t>Задачи на нахождение четвёртого пропорционального, решаемые методом кратного сравнения.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 (</w:t>
      </w:r>
      <w:r w:rsidR="0048001C" w:rsidRPr="00F05C1A">
        <w:rPr>
          <w:rFonts w:ascii="Times New Roman" w:hAnsi="Times New Roman" w:cs="Times New Roman"/>
          <w:i/>
          <w:iCs/>
          <w:sz w:val="28"/>
          <w:szCs w:val="28"/>
        </w:rPr>
        <w:t>1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9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3B6146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Устные приёмы сложения и</w:t>
      </w:r>
      <w:r w:rsidR="0048001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вычитания. </w:t>
      </w:r>
      <w:r w:rsidRPr="00F05C1A">
        <w:rPr>
          <w:rFonts w:ascii="Times New Roman" w:hAnsi="Times New Roman" w:cs="Times New Roman"/>
          <w:sz w:val="28"/>
          <w:szCs w:val="28"/>
        </w:rPr>
        <w:t>Приёмы сложения и вычитания чисел в пределах 1000, основанные на знании нумерации (657 ± 1, 600 ± 100, 380 ± 40, 790 ± 200).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0B7D" w:rsidRPr="00F05C1A" w:rsidRDefault="00000B7D" w:rsidP="00000B7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Точное и приближенное измерение площади гео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метрической фигуры.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Единицы площади.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Единицы площади (см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дм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м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). Точное и приближенное измерение площади гео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метрической фигуры.</w:t>
      </w:r>
    </w:p>
    <w:p w:rsidR="00000B7D" w:rsidRPr="00F05C1A" w:rsidRDefault="00000B7D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Площадь прямоугольника.</w:t>
      </w:r>
    </w:p>
    <w:p w:rsidR="008D1E7B" w:rsidRPr="00F05C1A" w:rsidRDefault="008D1E7B" w:rsidP="008D1E7B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геометрической фигуры. Вычисление площади прямоугольника.</w:t>
      </w:r>
    </w:p>
    <w:p w:rsidR="008D1E7B" w:rsidRPr="00F05C1A" w:rsidRDefault="008D1E7B" w:rsidP="008D1E7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</w:p>
    <w:p w:rsidR="00000B7D" w:rsidRPr="00F05C1A" w:rsidRDefault="008D1E7B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Контрольная </w:t>
      </w:r>
      <w:r w:rsidR="00C129B1" w:rsidRPr="00F05C1A">
        <w:rPr>
          <w:rFonts w:ascii="Times New Roman" w:hAnsi="Times New Roman" w:cs="Times New Roman"/>
          <w:sz w:val="28"/>
          <w:szCs w:val="28"/>
        </w:rPr>
        <w:t>работа.</w:t>
      </w:r>
    </w:p>
    <w:p w:rsidR="003B6146" w:rsidRPr="00F05C1A" w:rsidRDefault="003B614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sz w:val="28"/>
          <w:szCs w:val="28"/>
        </w:rPr>
        <w:t xml:space="preserve">Деление с остатком. </w:t>
      </w:r>
      <w:r w:rsidRPr="00F05C1A">
        <w:rPr>
          <w:rFonts w:ascii="Times New Roman" w:hAnsi="Times New Roman" w:cs="Times New Roman"/>
          <w:spacing w:val="-2"/>
          <w:sz w:val="28"/>
          <w:szCs w:val="28"/>
        </w:rPr>
        <w:t xml:space="preserve">Алгоритм   деления   с   остатком, </w:t>
      </w:r>
      <w:r w:rsidRPr="00F05C1A">
        <w:rPr>
          <w:rFonts w:ascii="Times New Roman" w:hAnsi="Times New Roman" w:cs="Times New Roman"/>
          <w:sz w:val="28"/>
          <w:szCs w:val="28"/>
        </w:rPr>
        <w:t>использование его при вычислениях.</w:t>
      </w:r>
    </w:p>
    <w:p w:rsidR="008D1E7B" w:rsidRPr="00F05C1A" w:rsidRDefault="008D1E7B" w:rsidP="00C129B1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8D1E7B" w:rsidRPr="00F05C1A" w:rsidRDefault="008D1E7B" w:rsidP="00C129B1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Названия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компонентов арифметических действий, знаки действий. </w:t>
      </w:r>
    </w:p>
    <w:p w:rsidR="008D1E7B" w:rsidRPr="00F05C1A" w:rsidRDefault="008D1E7B" w:rsidP="00C129B1">
      <w:pPr>
        <w:autoSpaceDE w:val="0"/>
        <w:autoSpaceDN w:val="0"/>
        <w:adjustRightInd w:val="0"/>
        <w:spacing w:after="0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Деление 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остатком.</w:t>
      </w:r>
    </w:p>
    <w:p w:rsidR="003B6146" w:rsidRPr="00F05C1A" w:rsidRDefault="003B6146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sz w:val="28"/>
          <w:szCs w:val="28"/>
        </w:rPr>
        <w:t>Километр</w:t>
      </w:r>
      <w:r w:rsidRPr="00F05C1A">
        <w:rPr>
          <w:rFonts w:ascii="Times New Roman" w:hAnsi="Times New Roman" w:cs="Times New Roman"/>
          <w:sz w:val="28"/>
          <w:szCs w:val="28"/>
        </w:rPr>
        <w:t>.  Единицы длины и их соотношения.</w:t>
      </w:r>
    </w:p>
    <w:p w:rsidR="008D1E7B" w:rsidRPr="00F05C1A" w:rsidRDefault="008D1E7B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величины и их измерение. </w:t>
      </w:r>
    </w:p>
    <w:p w:rsidR="008D1E7B" w:rsidRPr="00F05C1A" w:rsidRDefault="008D1E7B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Единицы длины (мм, см, </w:t>
      </w:r>
      <w:proofErr w:type="spellStart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м, км).</w:t>
      </w:r>
    </w:p>
    <w:p w:rsidR="003B6146" w:rsidRPr="00F05C1A" w:rsidRDefault="003B6146" w:rsidP="003B6146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F05C1A">
        <w:rPr>
          <w:rFonts w:ascii="Times New Roman" w:hAnsi="Times New Roman" w:cs="Times New Roman"/>
          <w:b/>
          <w:sz w:val="28"/>
          <w:szCs w:val="28"/>
        </w:rPr>
        <w:t>Письменные приёмы сложения и вычитания.</w:t>
      </w:r>
    </w:p>
    <w:p w:rsidR="003B6146" w:rsidRPr="00F05C1A" w:rsidRDefault="003B6146" w:rsidP="003B6146">
      <w:pPr>
        <w:pStyle w:val="a3"/>
        <w:rPr>
          <w:rFonts w:ascii="Times New Roman" w:hAnsi="Times New Roman" w:cs="Times New Roman"/>
          <w:color w:val="FF0000"/>
          <w:sz w:val="28"/>
          <w:szCs w:val="28"/>
        </w:rPr>
      </w:pPr>
      <w:r w:rsidRPr="00F05C1A">
        <w:rPr>
          <w:rFonts w:ascii="Times New Roman" w:hAnsi="Times New Roman" w:cs="Times New Roman"/>
          <w:spacing w:val="-2"/>
          <w:sz w:val="28"/>
          <w:szCs w:val="28"/>
        </w:rPr>
        <w:t xml:space="preserve">Письменные приёмы сложения и </w:t>
      </w:r>
      <w:r w:rsidRPr="00F05C1A">
        <w:rPr>
          <w:rFonts w:ascii="Times New Roman" w:hAnsi="Times New Roman" w:cs="Times New Roman"/>
          <w:sz w:val="28"/>
          <w:szCs w:val="28"/>
        </w:rPr>
        <w:t xml:space="preserve">вычитания вида 457 + 26, 457 + 126.764-35.764-235. </w:t>
      </w:r>
      <w:r w:rsidRPr="00F05C1A">
        <w:rPr>
          <w:rFonts w:ascii="Times New Roman" w:hAnsi="Times New Roman" w:cs="Times New Roman"/>
          <w:spacing w:val="-2"/>
          <w:sz w:val="28"/>
          <w:szCs w:val="28"/>
        </w:rPr>
        <w:t xml:space="preserve">Алгоритм сложения и вычитания </w:t>
      </w:r>
      <w:r w:rsidRPr="00F05C1A">
        <w:rPr>
          <w:rFonts w:ascii="Times New Roman" w:hAnsi="Times New Roman" w:cs="Times New Roman"/>
          <w:sz w:val="28"/>
          <w:szCs w:val="28"/>
        </w:rPr>
        <w:t>трёхзначных чисел.</w:t>
      </w:r>
    </w:p>
    <w:p w:rsidR="008D1E7B" w:rsidRPr="00F05C1A" w:rsidRDefault="008D1E7B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</w:p>
    <w:p w:rsidR="008D1E7B" w:rsidRPr="00F05C1A" w:rsidRDefault="008D1E7B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A31E7C" w:rsidRPr="00F05C1A" w:rsidRDefault="00A31E7C" w:rsidP="003B6146">
      <w:pPr>
        <w:pStyle w:val="a3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Уроки повторения и самоконтроля.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Умножение и деление. Устные приёмы вычислений (8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круглых сотен. </w:t>
      </w:r>
      <w:r w:rsidRPr="00F05C1A">
        <w:rPr>
          <w:rFonts w:ascii="Times New Roman" w:hAnsi="Times New Roman" w:cs="Times New Roman"/>
          <w:sz w:val="28"/>
          <w:szCs w:val="28"/>
        </w:rPr>
        <w:t>Устные приёмы умножения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круглых сотен.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1E7B" w:rsidRPr="00F05C1A" w:rsidRDefault="008D1E7B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</w:p>
    <w:p w:rsidR="008D1E7B" w:rsidRPr="00F05C1A" w:rsidRDefault="008D1E7B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круглых сотен. </w:t>
      </w:r>
      <w:r w:rsidRPr="00F05C1A">
        <w:rPr>
          <w:rFonts w:ascii="Times New Roman" w:hAnsi="Times New Roman" w:cs="Times New Roman"/>
          <w:sz w:val="28"/>
          <w:szCs w:val="28"/>
        </w:rPr>
        <w:t>Устные приёмы деления круглых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сотен.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1E7B" w:rsidRPr="00F05C1A" w:rsidRDefault="008D1E7B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</w:p>
    <w:p w:rsidR="008D1E7B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Грамм. </w:t>
      </w:r>
      <w:r w:rsidRPr="00F05C1A">
        <w:rPr>
          <w:rFonts w:ascii="Times New Roman" w:hAnsi="Times New Roman" w:cs="Times New Roman"/>
          <w:sz w:val="28"/>
          <w:szCs w:val="28"/>
        </w:rPr>
        <w:t>Грамм как новая единица массы. Соотношение между граммом и килограммом.</w:t>
      </w:r>
    </w:p>
    <w:p w:rsidR="0048001C" w:rsidRPr="00F05C1A" w:rsidRDefault="008D1E7B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величин. Сравне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ние и упорядочение однородных величин. Доля величины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(половина, треть, четве</w:t>
      </w:r>
      <w:r w:rsidR="00C129B1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рть, десятая, сотая, тысячная).</w:t>
      </w:r>
    </w:p>
    <w:p w:rsidR="00C129B1" w:rsidRPr="00F05C1A" w:rsidRDefault="00C129B1" w:rsidP="00C129B1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Умножение и деление. Письменные приёмы вычислений (14 ч).</w:t>
      </w:r>
    </w:p>
    <w:p w:rsidR="0048001C" w:rsidRPr="00F05C1A" w:rsidRDefault="0048001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на однозначное число. </w:t>
      </w:r>
      <w:r w:rsidRPr="00F05C1A">
        <w:rPr>
          <w:rFonts w:ascii="Times New Roman" w:hAnsi="Times New Roman" w:cs="Times New Roman"/>
          <w:sz w:val="28"/>
          <w:szCs w:val="28"/>
        </w:rPr>
        <w:t>Устные и письменные</w:t>
      </w:r>
    </w:p>
    <w:p w:rsidR="008D1E7B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приёмы умножения на однозначное число в пределах 1000.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</w:p>
    <w:p w:rsidR="008D1E7B" w:rsidRPr="00F05C1A" w:rsidRDefault="00A31E7C" w:rsidP="008D1E7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D1E7B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</w:p>
    <w:p w:rsidR="0048001C" w:rsidRPr="00F05C1A" w:rsidRDefault="008D1E7B" w:rsidP="007440D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Алгоритмы письменного сложения, вычитания, умножения</w:t>
      </w:r>
      <w:r w:rsidR="007440D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деления многозначных чисел. 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</w:t>
      </w:r>
    </w:p>
    <w:p w:rsidR="0048001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на однозначное число. </w:t>
      </w:r>
      <w:r w:rsidRPr="00F05C1A">
        <w:rPr>
          <w:rFonts w:ascii="Times New Roman" w:hAnsi="Times New Roman" w:cs="Times New Roman"/>
          <w:sz w:val="28"/>
          <w:szCs w:val="28"/>
        </w:rPr>
        <w:t>Устные и письменные приёмы деления на однозначное число в пределах 1000.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8D1E7B" w:rsidRPr="00F05C1A" w:rsidRDefault="008D1E7B" w:rsidP="008D1E7B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</w:p>
    <w:p w:rsidR="008D1E7B" w:rsidRPr="00F05C1A" w:rsidRDefault="008D1E7B" w:rsidP="007440DD">
      <w:pPr>
        <w:autoSpaceDE w:val="0"/>
        <w:autoSpaceDN w:val="0"/>
        <w:adjustRightInd w:val="0"/>
        <w:spacing w:after="0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Алгоритмы письменного сложения, вычитания, умножения</w:t>
      </w:r>
      <w:r w:rsidR="007440D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деления многозначных чисел. </w:t>
      </w:r>
    </w:p>
    <w:p w:rsidR="00A31E7C" w:rsidRPr="00F05C1A" w:rsidRDefault="0048001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роля. </w:t>
      </w:r>
      <w:r w:rsidR="00A31E7C" w:rsidRPr="00F05C1A">
        <w:rPr>
          <w:rFonts w:ascii="Times New Roman" w:hAnsi="Times New Roman" w:cs="Times New Roman"/>
          <w:sz w:val="28"/>
          <w:szCs w:val="28"/>
        </w:rPr>
        <w:t>Практическая работа.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7C" w:rsidRPr="00F05C1A">
        <w:rPr>
          <w:rFonts w:ascii="Times New Roman" w:hAnsi="Times New Roman" w:cs="Times New Roman"/>
          <w:sz w:val="28"/>
          <w:szCs w:val="28"/>
        </w:rPr>
        <w:t xml:space="preserve">Повторение.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4 класс </w:t>
      </w:r>
      <w:r w:rsidRPr="00F05C1A">
        <w:rPr>
          <w:rFonts w:ascii="Times New Roman" w:hAnsi="Times New Roman" w:cs="Times New Roman"/>
          <w:sz w:val="28"/>
          <w:szCs w:val="28"/>
        </w:rPr>
        <w:t>(136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ОТ 100 ДО 1000.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Повторение (16 ч).</w:t>
      </w:r>
    </w:p>
    <w:p w:rsidR="00D1185E" w:rsidRPr="00F05C1A" w:rsidRDefault="00D1185E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Сложение, вычитание, умножение и деление. </w:t>
      </w:r>
    </w:p>
    <w:p w:rsidR="00D1185E" w:rsidRPr="00F05C1A" w:rsidRDefault="00D1185E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D1185E" w:rsidRPr="00F05C1A" w:rsidRDefault="00D1185E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D1185E" w:rsidRPr="00F05C1A" w:rsidRDefault="00D1185E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Вычисление периметра многоугольника.</w:t>
      </w:r>
    </w:p>
    <w:p w:rsidR="00D1185E" w:rsidRPr="00F05C1A" w:rsidRDefault="00D1185E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Чтение и заполнение таблицы.</w:t>
      </w:r>
    </w:p>
    <w:p w:rsidR="00D1185E" w:rsidRPr="00F05C1A" w:rsidRDefault="00D1185E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Интерпретация данных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таблицы. Чтение столбчатой диаграммы.</w:t>
      </w:r>
    </w:p>
    <w:p w:rsidR="00D1185E" w:rsidRPr="00F05C1A" w:rsidRDefault="00D1185E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A31E7C" w:rsidRPr="00F05C1A" w:rsidRDefault="00D1185E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Числовые выражения. </w:t>
      </w:r>
      <w:r w:rsidRPr="00F05C1A">
        <w:rPr>
          <w:rFonts w:ascii="Times New Roman" w:hAnsi="Times New Roman" w:cs="Times New Roman"/>
          <w:sz w:val="28"/>
          <w:szCs w:val="28"/>
        </w:rPr>
        <w:t>Числовые выражения с действиями одной ступени, обеих ступеней, со скобками и без скобок. Порядок действий.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185E" w:rsidRPr="00F05C1A" w:rsidRDefault="00D1185E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Диагональ многоугольника.</w:t>
      </w:r>
      <w:r w:rsidRPr="00F05C1A">
        <w:rPr>
          <w:rFonts w:ascii="Times New Roman" w:hAnsi="Times New Roman" w:cs="Times New Roman"/>
          <w:sz w:val="28"/>
          <w:szCs w:val="28"/>
        </w:rPr>
        <w:t xml:space="preserve"> Свойства диагоналей прямоугольника, квадрата.</w:t>
      </w:r>
    </w:p>
    <w:p w:rsidR="00D1185E" w:rsidRPr="00F05C1A" w:rsidRDefault="00D1185E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Использование чертежных инструментов для выполнения построений.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от 100 до 1000</w:t>
      </w: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Приёмы рациональных вычислений (35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Группировка слагаемых. Округление слагаемых.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приёмами рационального выполнения действия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сложения: группировка слагаемых, округление слагаемых.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185E" w:rsidRPr="00F05C1A" w:rsidRDefault="00D1185E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D1185E" w:rsidRPr="00F05C1A" w:rsidRDefault="00D1185E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Использование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свойств арифметических действий в вычислениях (переста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новка и группировка слагаемых в сумме, множителей в произведении; умноже</w:t>
      </w:r>
      <w:r w:rsidR="007440D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ние суммы и разности на число).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Умножение чисел на 10 и на 100. </w:t>
      </w:r>
      <w:r w:rsidRPr="00F05C1A">
        <w:rPr>
          <w:rFonts w:ascii="Times New Roman" w:hAnsi="Times New Roman" w:cs="Times New Roman"/>
          <w:sz w:val="28"/>
          <w:szCs w:val="28"/>
        </w:rPr>
        <w:t>Приёмы умножения чисел на 10 и на 100.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185E" w:rsidRPr="00F05C1A" w:rsidRDefault="00D1185E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</w:t>
      </w:r>
      <w:r w:rsidR="007440DD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.</w:t>
      </w:r>
    </w:p>
    <w:p w:rsidR="00D1185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числа на произведение. </w:t>
      </w:r>
      <w:r w:rsidRPr="00F05C1A">
        <w:rPr>
          <w:rFonts w:ascii="Times New Roman" w:hAnsi="Times New Roman" w:cs="Times New Roman"/>
          <w:sz w:val="28"/>
          <w:szCs w:val="28"/>
        </w:rPr>
        <w:t>Три способа умножения числа на произведение.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1185E" w:rsidRPr="00F05C1A" w:rsidRDefault="00D1185E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выражениях.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Окружность и круг.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окружностью и кругом и их элементами: центр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окружности (круга), радиус и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диаметр окружности (круга).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Свойство радиуса (диаметра)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окружности (круга).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D3494E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="00D3494E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="00D3494E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 Использование чертежных инструментов для выполнения построений.</w:t>
      </w: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                           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Среднее арифметическое.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понятием среднего арифметического нескольких величин, способом его вычисления.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двузначного числа на круглые десятки. </w:t>
      </w:r>
      <w:r w:rsidRPr="00F05C1A">
        <w:rPr>
          <w:rFonts w:ascii="Times New Roman" w:hAnsi="Times New Roman" w:cs="Times New Roman"/>
          <w:sz w:val="28"/>
          <w:szCs w:val="28"/>
        </w:rPr>
        <w:t>Приёмы умножения числа на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круглые десятки вида 16 · 30.</w:t>
      </w:r>
    </w:p>
    <w:p w:rsidR="00D3494E" w:rsidRPr="00F05C1A" w:rsidRDefault="00D3494E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D3494E" w:rsidRPr="00F05C1A" w:rsidRDefault="00D3494E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Скорость. Время. Расстояние. </w:t>
      </w:r>
      <w:r w:rsidRPr="00F05C1A">
        <w:rPr>
          <w:rFonts w:ascii="Times New Roman" w:hAnsi="Times New Roman" w:cs="Times New Roman"/>
          <w:sz w:val="28"/>
          <w:szCs w:val="28"/>
        </w:rPr>
        <w:t>Задачи на движение, характеризующие зависимость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между скоростью, временем и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расстоянием.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 </w:t>
      </w:r>
      <w:r w:rsidR="00D3494E"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D3494E" w:rsidRPr="00F05C1A" w:rsidRDefault="00D3494E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Зависимости между величинами, характеризу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ющими процессы движения, работы, купли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noBreakHyphen/>
        <w:t xml:space="preserve"> продажи 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др. </w:t>
      </w:r>
    </w:p>
    <w:p w:rsidR="007D3E9D" w:rsidRPr="00F05C1A" w:rsidRDefault="00D3494E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Интерпретация данных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таблицы.</w:t>
      </w:r>
      <w:r w:rsidRPr="00F05C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двузначного числа на двузначное (письменные вычисления).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алгоритмом письменного умножения двузначного числа на</w:t>
      </w:r>
    </w:p>
    <w:p w:rsidR="007440DD" w:rsidRPr="00F05C1A" w:rsidRDefault="00A31E7C" w:rsidP="0074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двузначное в пределах 1000.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D3494E" w:rsidRPr="00F05C1A" w:rsidRDefault="00A31E7C" w:rsidP="007440D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D3494E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Алгоритмы письменного сложения, вычитания, умножени</w:t>
      </w:r>
      <w:r w:rsidR="007440D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и деления многозначных чисел.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Виды треугольников. </w:t>
      </w:r>
      <w:r w:rsidRPr="00F05C1A">
        <w:rPr>
          <w:rFonts w:ascii="Times New Roman" w:hAnsi="Times New Roman" w:cs="Times New Roman"/>
          <w:sz w:val="28"/>
          <w:szCs w:val="28"/>
        </w:rPr>
        <w:t>Классификация треугольников по длине сторон: равнобедренные, равносторонние и разносторонние.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круглых чисел на 10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и на 100. </w:t>
      </w:r>
      <w:r w:rsidRPr="00F05C1A">
        <w:rPr>
          <w:rFonts w:ascii="Times New Roman" w:hAnsi="Times New Roman" w:cs="Times New Roman"/>
          <w:sz w:val="28"/>
          <w:szCs w:val="28"/>
        </w:rPr>
        <w:t>Приёмы деления круглых десятков и круглых сотен на 10 и на 100. Единицы стоимости: рубль, копейка —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и их соотношение.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94E" w:rsidRPr="00F05C1A" w:rsidRDefault="00D3494E" w:rsidP="00D349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D3494E" w:rsidRPr="00F05C1A" w:rsidRDefault="00D3494E" w:rsidP="00D3494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Зависимости между величинами, характеризу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ющими процессы движения, работы, купли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noBreakHyphen/>
        <w:t xml:space="preserve"> продажи 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др. </w:t>
      </w:r>
    </w:p>
    <w:p w:rsidR="00D3494E" w:rsidRPr="00F05C1A" w:rsidRDefault="00D3494E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440DD" w:rsidRPr="00F05C1A" w:rsidRDefault="007440D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числа на произведение. </w:t>
      </w:r>
      <w:r w:rsidRPr="00F05C1A">
        <w:rPr>
          <w:rFonts w:ascii="Times New Roman" w:hAnsi="Times New Roman" w:cs="Times New Roman"/>
          <w:sz w:val="28"/>
          <w:szCs w:val="28"/>
        </w:rPr>
        <w:t xml:space="preserve">Три способа деления числа на произведение.    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D3494E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Числовое выражение. Установление порядка выполнения действий в числовых выражениях со скобками и без скобок. Нахождение значения числового выражения.</w:t>
      </w:r>
      <w:r w:rsidRPr="00F05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Цилиндр. </w:t>
      </w:r>
      <w:r w:rsidRPr="00F05C1A">
        <w:rPr>
          <w:rFonts w:ascii="Times New Roman" w:hAnsi="Times New Roman" w:cs="Times New Roman"/>
          <w:sz w:val="28"/>
          <w:szCs w:val="28"/>
        </w:rPr>
        <w:t>Цилиндр, боковая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поверхность и основания цилиндра. Развёртка цилиндра.</w:t>
      </w:r>
    </w:p>
    <w:p w:rsidR="00D3494E" w:rsidRPr="00F05C1A" w:rsidRDefault="00D3494E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нахождение неизвестного по двум суммам. </w:t>
      </w:r>
      <w:r w:rsidR="007D3E9D" w:rsidRPr="00F05C1A">
        <w:rPr>
          <w:rFonts w:ascii="Times New Roman" w:hAnsi="Times New Roman" w:cs="Times New Roman"/>
          <w:sz w:val="28"/>
          <w:szCs w:val="28"/>
        </w:rPr>
        <w:t>За</w:t>
      </w:r>
      <w:r w:rsidRPr="00F05C1A">
        <w:rPr>
          <w:rFonts w:ascii="Times New Roman" w:hAnsi="Times New Roman" w:cs="Times New Roman"/>
          <w:sz w:val="28"/>
          <w:szCs w:val="28"/>
        </w:rPr>
        <w:t>дачи на пропорциональное деление, когда неизвестную величину находят по суммам двух других величин.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94E" w:rsidRPr="00F05C1A" w:rsidRDefault="00D3494E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</w:t>
      </w:r>
      <w:r w:rsidR="007440DD"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х задач арифметическим способом.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круглых чисел на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круглые десятки. </w:t>
      </w:r>
      <w:r w:rsidRPr="00F05C1A">
        <w:rPr>
          <w:rFonts w:ascii="Times New Roman" w:hAnsi="Times New Roman" w:cs="Times New Roman"/>
          <w:sz w:val="28"/>
          <w:szCs w:val="28"/>
        </w:rPr>
        <w:t>Приём деления на круглые десятки.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D3494E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               </w:t>
      </w:r>
    </w:p>
    <w:p w:rsidR="00D3494E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Деление на двузначное число</w:t>
      </w:r>
      <w:r w:rsidR="00D3494E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>(письменные вычисления).</w:t>
      </w:r>
      <w:r w:rsidRPr="00F05C1A">
        <w:rPr>
          <w:rFonts w:ascii="Times New Roman" w:hAnsi="Times New Roman" w:cs="Times New Roman"/>
          <w:sz w:val="28"/>
          <w:szCs w:val="28"/>
        </w:rPr>
        <w:t xml:space="preserve"> Алгоритм письменного деления на двузначное число. </w:t>
      </w:r>
    </w:p>
    <w:p w:rsidR="007D3E9D" w:rsidRPr="00F05C1A" w:rsidRDefault="00D3494E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Алгоритмы письменного сложения, вычитания, умножени</w:t>
      </w:r>
      <w:r w:rsidR="007440DD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и деления многозначных чисел.</w:t>
      </w:r>
      <w:r w:rsidR="00A31E7C" w:rsidRPr="00F05C1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Урок повторения и самоконтроля.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1000.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Нумерация (13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Тысяча. Счёт тысячами. </w:t>
      </w:r>
      <w:r w:rsidRPr="00F05C1A">
        <w:rPr>
          <w:rFonts w:ascii="Times New Roman" w:hAnsi="Times New Roman" w:cs="Times New Roman"/>
          <w:sz w:val="28"/>
          <w:szCs w:val="28"/>
        </w:rPr>
        <w:t>Тысяча как новая счётная единица, счёт тысячами.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D3494E" w:rsidRPr="00F05C1A" w:rsidRDefault="00D3494E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 Классы и разряды.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Десяток тысяч. Счёт десятками тысяч. Миллион. </w:t>
      </w:r>
      <w:r w:rsidRPr="00F05C1A">
        <w:rPr>
          <w:rFonts w:ascii="Times New Roman" w:hAnsi="Times New Roman" w:cs="Times New Roman"/>
          <w:sz w:val="28"/>
          <w:szCs w:val="28"/>
        </w:rPr>
        <w:t>Десяток тысяч как новая счётная единица. Счёт десятками тысяч.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 Классы и разряды.</w:t>
      </w:r>
    </w:p>
    <w:p w:rsidR="00761C0A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>Сотня тысяч. Счёт сотнями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тысяч. </w:t>
      </w:r>
      <w:r w:rsidRPr="00F05C1A">
        <w:rPr>
          <w:rFonts w:ascii="Times New Roman" w:hAnsi="Times New Roman" w:cs="Times New Roman"/>
          <w:sz w:val="28"/>
          <w:szCs w:val="28"/>
        </w:rPr>
        <w:t>Сотня тысяч как новая счётная единица, счёт сотнями тысяч. Миллион.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761C0A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Чтение и запись чисел от нуля до миллиона. Классы и разряды.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Виды углов.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видами углов (прямые, тупые и острые). Алгоритм определения вида угла на чертеже с помощью чертёжного треугольника.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изображение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геометрических фигур: точка, линия (кривая, прямая), отрезок, ломаная, угол, многоугольник, треугольник, прямоуголь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ник, квадрат, окружность, круг.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 Использование чертежных инструментов для выполнения построений.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Разряды и классы чисел.</w:t>
      </w:r>
      <w:r w:rsidRPr="00F05C1A">
        <w:rPr>
          <w:rFonts w:ascii="Times New Roman" w:hAnsi="Times New Roman" w:cs="Times New Roman"/>
          <w:sz w:val="28"/>
          <w:szCs w:val="28"/>
        </w:rPr>
        <w:t xml:space="preserve"> Таблица разрядов и классов. Класс единиц, класс тысяч и их состав.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Классы и разряды.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Конус. </w:t>
      </w:r>
      <w:r w:rsidRPr="00F05C1A">
        <w:rPr>
          <w:rFonts w:ascii="Times New Roman" w:hAnsi="Times New Roman" w:cs="Times New Roman"/>
          <w:sz w:val="28"/>
          <w:szCs w:val="28"/>
        </w:rPr>
        <w:t>Конус, боковая поверхность, вершина и основание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конуса. Развёртка конуса.</w:t>
      </w:r>
    </w:p>
    <w:p w:rsidR="00761C0A" w:rsidRPr="00F05C1A" w:rsidRDefault="00761C0A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Миллиметр. </w:t>
      </w:r>
      <w:r w:rsidRPr="00F05C1A">
        <w:rPr>
          <w:rFonts w:ascii="Times New Roman" w:hAnsi="Times New Roman" w:cs="Times New Roman"/>
          <w:sz w:val="28"/>
          <w:szCs w:val="28"/>
        </w:rPr>
        <w:t>Миллиметр как новая единица измерения длины. Соотношения единиц длины.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длины отрезка. Единицы длины (мм, см, </w:t>
      </w:r>
      <w:proofErr w:type="spellStart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м, км).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нахождение неизвестного по двум разностям.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Задачи на пропорциональное деление, когда неизвестную величину находят по разностям двух других величин.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</w:t>
      </w:r>
      <w:r w:rsidRPr="00F05C1A">
        <w:rPr>
          <w:rFonts w:ascii="Times New Roman" w:hAnsi="Times New Roman" w:cs="Times New Roman"/>
          <w:sz w:val="28"/>
          <w:szCs w:val="28"/>
        </w:rPr>
        <w:t>.</w:t>
      </w:r>
    </w:p>
    <w:p w:rsidR="007440DD" w:rsidRPr="00F05C1A" w:rsidRDefault="007440D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440DD" w:rsidRPr="00F05C1A" w:rsidRDefault="007440D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1000.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Сложение и вычитание (12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761C0A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Алгоритмы письменного сложения и вычитания многозначных чисел. </w:t>
      </w:r>
    </w:p>
    <w:p w:rsidR="00761C0A" w:rsidRPr="00F05C1A" w:rsidRDefault="00761C0A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Центнер и тонна. </w:t>
      </w:r>
      <w:r w:rsidRPr="00F05C1A">
        <w:rPr>
          <w:rFonts w:ascii="Times New Roman" w:hAnsi="Times New Roman" w:cs="Times New Roman"/>
          <w:sz w:val="28"/>
          <w:szCs w:val="28"/>
        </w:rPr>
        <w:t>Центнер и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тонна как новые единицы измерения массы. Соотношения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единиц массы.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ние и упорядочение однородных величин. Доля величины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(половина, треть, четверть, десятая, сотая, тысячная).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Доли и дроби.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долями предмета, их названием и обозначением.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lastRenderedPageBreak/>
        <w:t xml:space="preserve">Доля величины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(половина, треть, четверть, десятая, сотая, тысячная).</w:t>
      </w:r>
    </w:p>
    <w:p w:rsidR="00761C0A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Секунда. </w:t>
      </w:r>
      <w:r w:rsidRPr="00F05C1A">
        <w:rPr>
          <w:rFonts w:ascii="Times New Roman" w:hAnsi="Times New Roman" w:cs="Times New Roman"/>
          <w:sz w:val="28"/>
          <w:szCs w:val="28"/>
        </w:rPr>
        <w:t>Секунда как новая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 xml:space="preserve">единица времени. Соотношения единиц времени: час, минута, секунда. Секундомер.  </w:t>
      </w:r>
    </w:p>
    <w:p w:rsidR="007D3E9D" w:rsidRPr="00F05C1A" w:rsidRDefault="00A31E7C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="00761C0A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="00761C0A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ние и упорядочение однородных величин. Доля величины </w:t>
      </w:r>
      <w:r w:rsidR="00761C0A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(половина, треть, четверть, десятая, сотая, тысячная).</w:t>
      </w:r>
      <w:r w:rsidRPr="00F05C1A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Сложение и вычитание величин. </w:t>
      </w:r>
      <w:r w:rsidRPr="00F05C1A">
        <w:rPr>
          <w:rFonts w:ascii="Times New Roman" w:hAnsi="Times New Roman" w:cs="Times New Roman"/>
          <w:sz w:val="28"/>
          <w:szCs w:val="28"/>
        </w:rPr>
        <w:t>Приёмы письменного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сложения и вычитания составных именованных величин.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61C0A"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Уроки повторения и самоконтроля.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ЧИСЛА, КОТОРЫЕ БОЛЬШЕ 1000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Умножение и деление (28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многозначного числа на однозначное число (письменные вычисления). </w:t>
      </w:r>
      <w:r w:rsidRPr="00F05C1A">
        <w:rPr>
          <w:rFonts w:ascii="Times New Roman" w:hAnsi="Times New Roman" w:cs="Times New Roman"/>
          <w:sz w:val="28"/>
          <w:szCs w:val="28"/>
        </w:rPr>
        <w:t>Алгоритм письменного умножения многозначного числа на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однозначное число.</w:t>
      </w:r>
    </w:p>
    <w:p w:rsidR="00761C0A" w:rsidRPr="00F05C1A" w:rsidRDefault="00761C0A" w:rsidP="00761C0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761C0A" w:rsidRPr="00F05C1A" w:rsidRDefault="00761C0A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Умножение и деление на 10, 100, 1000, 10 000 и 100 000. </w:t>
      </w:r>
      <w:r w:rsidRPr="00F05C1A">
        <w:rPr>
          <w:rFonts w:ascii="Times New Roman" w:hAnsi="Times New Roman" w:cs="Times New Roman"/>
          <w:sz w:val="28"/>
          <w:szCs w:val="28"/>
        </w:rPr>
        <w:t>Приёмы умножения и деления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многозначных чисел на 10,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100, 1000, 10 000 и 100 000.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Нахождение дроби от числа. </w:t>
      </w:r>
      <w:r w:rsidRPr="00F05C1A">
        <w:rPr>
          <w:rFonts w:ascii="Times New Roman" w:hAnsi="Times New Roman" w:cs="Times New Roman"/>
          <w:sz w:val="28"/>
          <w:szCs w:val="28"/>
        </w:rPr>
        <w:t>Задачи на нахождение дроби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от числа.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61C0A" w:rsidRPr="00F05C1A" w:rsidRDefault="00761C0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9704BA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на круглые десятки, сотни и тысячи. </w:t>
      </w:r>
      <w:r w:rsidR="007D3E9D" w:rsidRPr="00F05C1A">
        <w:rPr>
          <w:rFonts w:ascii="Times New Roman" w:hAnsi="Times New Roman" w:cs="Times New Roman"/>
          <w:sz w:val="28"/>
          <w:szCs w:val="28"/>
        </w:rPr>
        <w:t>Приё</w:t>
      </w:r>
      <w:r w:rsidRPr="00F05C1A">
        <w:rPr>
          <w:rFonts w:ascii="Times New Roman" w:hAnsi="Times New Roman" w:cs="Times New Roman"/>
          <w:sz w:val="28"/>
          <w:szCs w:val="28"/>
        </w:rPr>
        <w:t>мы умножения на круглые десятки, сотни и тысячи.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 w:rsidR="009704BA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Таблица единиц длины. </w:t>
      </w:r>
      <w:r w:rsidRPr="00F05C1A">
        <w:rPr>
          <w:rFonts w:ascii="Times New Roman" w:hAnsi="Times New Roman" w:cs="Times New Roman"/>
          <w:sz w:val="28"/>
          <w:szCs w:val="28"/>
        </w:rPr>
        <w:t>Единицы длины (миллиметр,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сантиметр, дециметр, метр,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километр) и их соотношения.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4BA" w:rsidRPr="00F05C1A" w:rsidRDefault="009704B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величины и их измерение. Измерение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длины отрезка. Единицы длины (мм, см, </w:t>
      </w:r>
      <w:proofErr w:type="spellStart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дм</w:t>
      </w:r>
      <w:proofErr w:type="spellEnd"/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, м, км).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Урок повторения и 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самоконтроля.</w:t>
      </w:r>
      <w:r w:rsidRPr="00F05C1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04BA" w:rsidRPr="00F05C1A" w:rsidRDefault="009704BA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Способы проверки правильности вычислений (алгоритм,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обратное действие, оценка достоверности, прикидки результата, вычисление на калькуляторе).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Задачи на встречное движение.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задачей на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встречное движение, её краткой записью и решением.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4BA" w:rsidRPr="00F05C1A" w:rsidRDefault="009704BA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9704BA" w:rsidRPr="00F05C1A" w:rsidRDefault="009704BA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Зависимости между величинами, характеризу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ющими процессы движения, работы, купли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noBreakHyphen/>
        <w:t xml:space="preserve"> продажи 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др.</w:t>
      </w:r>
    </w:p>
    <w:p w:rsidR="009704BA" w:rsidRPr="00F05C1A" w:rsidRDefault="009704BA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(схема, таблица, диаграмма и другие модели).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Таблица единиц массы. </w:t>
      </w:r>
      <w:r w:rsidRPr="00F05C1A">
        <w:rPr>
          <w:rFonts w:ascii="Times New Roman" w:hAnsi="Times New Roman" w:cs="Times New Roman"/>
          <w:sz w:val="28"/>
          <w:szCs w:val="28"/>
        </w:rPr>
        <w:t>Единицы массы (грамм, килограмм, центнер и тонна) и их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соотношения.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4BA" w:rsidRPr="00F05C1A" w:rsidRDefault="009704B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Сравне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ние и упорядочение однородных величин.</w:t>
      </w:r>
    </w:p>
    <w:p w:rsidR="009704BA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З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адачи на движение в противоположных направлениях. </w:t>
      </w:r>
      <w:r w:rsidR="00A31E7C" w:rsidRPr="00F05C1A">
        <w:rPr>
          <w:rFonts w:ascii="Times New Roman" w:hAnsi="Times New Roman" w:cs="Times New Roman"/>
          <w:sz w:val="28"/>
          <w:szCs w:val="28"/>
        </w:rPr>
        <w:t>Знакомство с задачей на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7C" w:rsidRPr="00F05C1A">
        <w:rPr>
          <w:rFonts w:ascii="Times New Roman" w:hAnsi="Times New Roman" w:cs="Times New Roman"/>
          <w:sz w:val="28"/>
          <w:szCs w:val="28"/>
        </w:rPr>
        <w:t>движение в противоположных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31E7C" w:rsidRPr="00F05C1A">
        <w:rPr>
          <w:rFonts w:ascii="Times New Roman" w:hAnsi="Times New Roman" w:cs="Times New Roman"/>
          <w:sz w:val="28"/>
          <w:szCs w:val="28"/>
        </w:rPr>
        <w:t>направлениях, её схематической записью и решением.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440DD" w:rsidRPr="00F05C1A" w:rsidRDefault="009704BA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9704BA" w:rsidRPr="00F05C1A" w:rsidRDefault="009704BA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Зависимости между величинами, характеризу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ющими процессы движения, работы, купли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noBreakHyphen/>
        <w:t xml:space="preserve"> продажи 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др. </w:t>
      </w:r>
    </w:p>
    <w:p w:rsidR="00A31E7C" w:rsidRPr="00F05C1A" w:rsidRDefault="009704BA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(схема, таблица, диаграмма и другие модели).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на двузначное число. </w:t>
      </w:r>
      <w:r w:rsidRPr="00F05C1A">
        <w:rPr>
          <w:rFonts w:ascii="Times New Roman" w:hAnsi="Times New Roman" w:cs="Times New Roman"/>
          <w:sz w:val="28"/>
          <w:szCs w:val="28"/>
        </w:rPr>
        <w:t>Приём письменного умножения на двузначное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4BA" w:rsidRPr="00F05C1A" w:rsidRDefault="009704BA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движение в одном направлении.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задачей на движение в одном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направлении, её схематической записью и решением.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4BA" w:rsidRPr="00F05C1A" w:rsidRDefault="009704BA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9704BA" w:rsidRPr="00F05C1A" w:rsidRDefault="009704BA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Зависимости между величинами, характеризу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ющими процессы движения, работы, купли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noBreakHyphen/>
        <w:t xml:space="preserve"> продажи 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др. </w:t>
      </w:r>
    </w:p>
    <w:p w:rsidR="009704BA" w:rsidRPr="00F05C1A" w:rsidRDefault="009704BA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(схема, таблица, диаграмма и другие модели).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Время. Единицы времени. </w:t>
      </w:r>
      <w:r w:rsidRPr="00F05C1A">
        <w:rPr>
          <w:rFonts w:ascii="Times New Roman" w:hAnsi="Times New Roman" w:cs="Times New Roman"/>
          <w:sz w:val="28"/>
          <w:szCs w:val="28"/>
        </w:rPr>
        <w:t>Единицы времени (секунда,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минута, час, сутки, неделя, месяц, год, век) и их соотношения.</w:t>
      </w:r>
    </w:p>
    <w:p w:rsidR="00A31E7C" w:rsidRPr="00F05C1A" w:rsidRDefault="009704B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Сравне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ние и упорядочение однородных величин.</w:t>
      </w: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7D3E9D" w:rsidRPr="00F05C1A" w:rsidRDefault="007D3E9D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 ЧИСЛА, КОТОРЫЕ БОЛЬШЕ 1000.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Умножение и деление (32 ч).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Умножение величины на число. </w:t>
      </w:r>
      <w:r w:rsidRPr="00F05C1A">
        <w:rPr>
          <w:rFonts w:ascii="Times New Roman" w:hAnsi="Times New Roman" w:cs="Times New Roman"/>
          <w:sz w:val="28"/>
          <w:szCs w:val="28"/>
        </w:rPr>
        <w:t>Приём умножения составной именованной величины на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Таблица единиц времени</w:t>
      </w:r>
      <w:r w:rsidRPr="00F05C1A">
        <w:rPr>
          <w:rFonts w:ascii="Times New Roman" w:hAnsi="Times New Roman" w:cs="Times New Roman"/>
          <w:sz w:val="28"/>
          <w:szCs w:val="28"/>
        </w:rPr>
        <w:t>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Единицы времени (секунда,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минута, час, сутки, неделя, месяц, год, век) и их соотношения.</w:t>
      </w:r>
    </w:p>
    <w:p w:rsidR="009704BA" w:rsidRPr="00F05C1A" w:rsidRDefault="009704BA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Измерение величин; сравнение и упорядочение величин. Единицы массы (грамм, килограмм, центнер, тонна), вместимости (литр), времени (секунда, минута, час). Соотношения между единицами измерения однородных величин. Сравне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ние и упорядочение однородных величин.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многозначного числа на однозначное число. </w:t>
      </w:r>
      <w:r w:rsidRPr="00F05C1A">
        <w:rPr>
          <w:rFonts w:ascii="Times New Roman" w:hAnsi="Times New Roman" w:cs="Times New Roman"/>
          <w:sz w:val="28"/>
          <w:szCs w:val="28"/>
        </w:rPr>
        <w:t>Приём письменного деления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многозначного числа на однозначное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4BA" w:rsidRPr="00F05C1A" w:rsidRDefault="009704BA" w:rsidP="009704B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9704BA" w:rsidRPr="00F05C1A" w:rsidRDefault="009704BA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Шар.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шаром,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его изображением. Центр и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радиус шара.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704BA" w:rsidRPr="00F05C1A" w:rsidRDefault="009704BA" w:rsidP="007440DD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Геометрические формы в окружающем мире. Распознавание и называние: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куб, шар, параллелепипед, пирамида, цилиндр, конус.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Нахождение числа по его дроби. </w:t>
      </w:r>
      <w:r w:rsidRPr="00F05C1A">
        <w:rPr>
          <w:rFonts w:ascii="Times New Roman" w:hAnsi="Times New Roman" w:cs="Times New Roman"/>
          <w:sz w:val="28"/>
          <w:szCs w:val="28"/>
        </w:rPr>
        <w:t>Задачи на нахождение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числа по его дроби.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чисел, которые оканчиваются нулями, на круглые десятки, сотни и тысячи.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Приёмы деления многозначного числа на круглые десятки, сотни и тысячи.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Задачи на движение по реке. </w:t>
      </w:r>
      <w:r w:rsidRPr="00F05C1A">
        <w:rPr>
          <w:rFonts w:ascii="Times New Roman" w:hAnsi="Times New Roman" w:cs="Times New Roman"/>
          <w:sz w:val="28"/>
          <w:szCs w:val="28"/>
        </w:rPr>
        <w:t>Знакомство с задачами на движение по реке, их краткой записью и решением.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>Решение текстовых задач арифметическим способом.</w:t>
      </w:r>
    </w:p>
    <w:p w:rsidR="00141259" w:rsidRPr="00F05C1A" w:rsidRDefault="00141259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-2"/>
          <w:sz w:val="28"/>
          <w:szCs w:val="28"/>
          <w:lang w:eastAsia="ru-RU"/>
        </w:rPr>
        <w:t xml:space="preserve">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Зависимости между величинами, характеризу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ющими процессы движения, работы, купли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noBreakHyphen/>
        <w:t xml:space="preserve"> продажи и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др.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Скорость, время, путь; объем работы, время, производительность труда; количество товара, его цена и стоимость и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 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др. </w:t>
      </w:r>
    </w:p>
    <w:p w:rsidR="00141259" w:rsidRPr="00F05C1A" w:rsidRDefault="00141259" w:rsidP="007440DD">
      <w:pPr>
        <w:autoSpaceDE w:val="0"/>
        <w:autoSpaceDN w:val="0"/>
        <w:adjustRightInd w:val="0"/>
        <w:spacing w:after="0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 xml:space="preserve">Планирование хода решения задачи. Представление текста 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задачи (схема, таблица, диаграмма и другие модели).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Урок повторения и самоконтроля.</w:t>
      </w:r>
    </w:p>
    <w:p w:rsidR="00141259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многозначного числа на двузначное число. </w:t>
      </w:r>
      <w:r w:rsidRPr="00F05C1A">
        <w:rPr>
          <w:rFonts w:ascii="Times New Roman" w:hAnsi="Times New Roman" w:cs="Times New Roman"/>
          <w:sz w:val="28"/>
          <w:szCs w:val="28"/>
        </w:rPr>
        <w:t>Приём деления многозначного числа на двузначное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</w:p>
    <w:p w:rsidR="00141259" w:rsidRPr="00F05C1A" w:rsidRDefault="00A31E7C" w:rsidP="00141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</w:t>
      </w:r>
      <w:r w:rsidR="00141259"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7D3E9D" w:rsidRPr="00F05C1A" w:rsidRDefault="00141259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 многозначных чисел. 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Деление величины на число. Деление величины на величину. </w:t>
      </w:r>
      <w:r w:rsidRPr="00F05C1A">
        <w:rPr>
          <w:rFonts w:ascii="Times New Roman" w:hAnsi="Times New Roman" w:cs="Times New Roman"/>
          <w:sz w:val="28"/>
          <w:szCs w:val="28"/>
        </w:rPr>
        <w:t>Приёмы деления величины на число и на величину.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Ар и гектар. </w:t>
      </w:r>
      <w:r w:rsidRPr="00F05C1A">
        <w:rPr>
          <w:rFonts w:ascii="Times New Roman" w:hAnsi="Times New Roman" w:cs="Times New Roman"/>
          <w:sz w:val="28"/>
          <w:szCs w:val="28"/>
        </w:rPr>
        <w:t>Ар и гектар как новые единицы площади и их соотношения с квадратным метром.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 xml:space="preserve">Площадь геометрической фигуры. </w:t>
      </w:r>
    </w:p>
    <w:p w:rsidR="00141259" w:rsidRPr="00F05C1A" w:rsidRDefault="00141259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Вычисление площади прямоугольника.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Таблица единиц площади. </w:t>
      </w:r>
      <w:r w:rsidRPr="00F05C1A">
        <w:rPr>
          <w:rFonts w:ascii="Times New Roman" w:hAnsi="Times New Roman" w:cs="Times New Roman"/>
          <w:sz w:val="28"/>
          <w:szCs w:val="28"/>
        </w:rPr>
        <w:t>Единицы площади (квадратный миллиметр, квадратный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сантиметр, квадратный дециметр, квадратный метр, кв</w:t>
      </w:r>
      <w:r w:rsidR="007D3E9D" w:rsidRPr="00F05C1A">
        <w:rPr>
          <w:rFonts w:ascii="Times New Roman" w:hAnsi="Times New Roman" w:cs="Times New Roman"/>
          <w:sz w:val="28"/>
          <w:szCs w:val="28"/>
        </w:rPr>
        <w:t xml:space="preserve">адратный километр, ар и гектар) </w:t>
      </w:r>
      <w:r w:rsidRPr="00F05C1A">
        <w:rPr>
          <w:rFonts w:ascii="Times New Roman" w:hAnsi="Times New Roman" w:cs="Times New Roman"/>
          <w:sz w:val="28"/>
          <w:szCs w:val="28"/>
        </w:rPr>
        <w:t>и их соотношения. Составление таблицы единиц площади.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56" w:lineRule="auto"/>
        <w:ind w:firstLine="454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Площадь геометрической фигуры. Единицы площади (см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, 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дм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, м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vertAlign w:val="superscript"/>
          <w:lang w:eastAsia="ru-RU"/>
        </w:rPr>
        <w:t>2</w:t>
      </w: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). Точное и приближенное измерение площади гео</w:t>
      </w: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метрической фигуры. Вычисление площади </w:t>
      </w:r>
    </w:p>
    <w:p w:rsidR="00141259" w:rsidRPr="00F05C1A" w:rsidRDefault="00141259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геометрической фигуры.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Умножение многозначного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>числа на трёхзначное число.</w:t>
      </w:r>
    </w:p>
    <w:p w:rsidR="007D3E9D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Приём письменного умножения многозначного числа на трёхзначное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141259" w:rsidRPr="00F05C1A" w:rsidRDefault="00141259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деления.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Деление многозначного числа на трёхзначное число.</w:t>
      </w:r>
      <w:r w:rsidRPr="00F05C1A">
        <w:rPr>
          <w:rFonts w:ascii="Times New Roman" w:hAnsi="Times New Roman" w:cs="Times New Roman"/>
          <w:sz w:val="28"/>
          <w:szCs w:val="28"/>
        </w:rPr>
        <w:t xml:space="preserve"> Приём письменного деле</w:t>
      </w:r>
      <w:r w:rsidR="007D3E9D" w:rsidRPr="00F05C1A">
        <w:rPr>
          <w:rFonts w:ascii="Times New Roman" w:hAnsi="Times New Roman" w:cs="Times New Roman"/>
          <w:sz w:val="28"/>
          <w:szCs w:val="28"/>
        </w:rPr>
        <w:t>ния многозначного числа на трёх</w:t>
      </w:r>
      <w:r w:rsidRPr="00F05C1A">
        <w:rPr>
          <w:rFonts w:ascii="Times New Roman" w:hAnsi="Times New Roman" w:cs="Times New Roman"/>
          <w:sz w:val="28"/>
          <w:szCs w:val="28"/>
        </w:rPr>
        <w:t>значное число.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141259" w:rsidRPr="00F05C1A" w:rsidRDefault="00141259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деления. 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Деление многозначного числа с остатком. </w:t>
      </w:r>
      <w:r w:rsidRPr="00F05C1A">
        <w:rPr>
          <w:rFonts w:ascii="Times New Roman" w:hAnsi="Times New Roman" w:cs="Times New Roman"/>
          <w:sz w:val="28"/>
          <w:szCs w:val="28"/>
        </w:rPr>
        <w:t>Приём письменного деления многозначного числа с остатком.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деления. </w:t>
      </w:r>
    </w:p>
    <w:p w:rsidR="00141259" w:rsidRPr="00F05C1A" w:rsidRDefault="00141259" w:rsidP="007440DD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Деление с остатком.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Приём округления делителя.</w:t>
      </w:r>
      <w:r w:rsidRPr="00F05C1A">
        <w:rPr>
          <w:rFonts w:ascii="Times New Roman" w:hAnsi="Times New Roman" w:cs="Times New Roman"/>
          <w:sz w:val="28"/>
          <w:szCs w:val="28"/>
        </w:rPr>
        <w:t xml:space="preserve"> Подбор цифры частного с помощью округления делителя.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A31E7C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Особые случаи умножения и</w:t>
      </w:r>
      <w:r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>деления многозначных чисел.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Приёмы письменного умножения и деления многозначных</w:t>
      </w:r>
    </w:p>
    <w:p w:rsidR="00A31E7C" w:rsidRPr="00F05C1A" w:rsidRDefault="00A31E7C" w:rsidP="00A31E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чисел, когда нули в конце множителей (24 700 · 36, 247 · 360, 2470 · 360) или в середине одного из множителей (364 ·207),</w:t>
      </w:r>
      <w:r w:rsidR="007D3E9D" w:rsidRPr="00F05C1A">
        <w:rPr>
          <w:rFonts w:ascii="Times New Roman" w:hAnsi="Times New Roman" w:cs="Times New Roman"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sz w:val="28"/>
          <w:szCs w:val="28"/>
        </w:rPr>
        <w:t>когда нули в конце делимого</w:t>
      </w:r>
    </w:p>
    <w:p w:rsidR="00711874" w:rsidRPr="00F05C1A" w:rsidRDefault="007D3E9D" w:rsidP="007D3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(136 </w:t>
      </w:r>
      <w:proofErr w:type="gramStart"/>
      <w:r w:rsidR="00A31E7C" w:rsidRPr="00F05C1A">
        <w:rPr>
          <w:rFonts w:ascii="Times New Roman" w:hAnsi="Times New Roman" w:cs="Times New Roman"/>
          <w:sz w:val="28"/>
          <w:szCs w:val="28"/>
        </w:rPr>
        <w:t>800 :</w:t>
      </w:r>
      <w:proofErr w:type="gramEnd"/>
      <w:r w:rsidR="00A31E7C" w:rsidRPr="00F05C1A">
        <w:rPr>
          <w:rFonts w:ascii="Times New Roman" w:hAnsi="Times New Roman" w:cs="Times New Roman"/>
          <w:sz w:val="28"/>
          <w:szCs w:val="28"/>
        </w:rPr>
        <w:t xml:space="preserve"> 57) или в середине частного (32 256 : 32 = 1008).</w:t>
      </w:r>
      <w:r w:rsidR="00A31E7C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pacing w:val="2"/>
          <w:sz w:val="28"/>
          <w:szCs w:val="28"/>
          <w:lang w:eastAsia="ru-RU"/>
        </w:rPr>
        <w:t>Сложение, вычитание, умножение и деление.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Алгоритмы письменного сложения, вычитания, умножения и деления. </w:t>
      </w:r>
    </w:p>
    <w:p w:rsidR="00141259" w:rsidRPr="00F05C1A" w:rsidRDefault="00141259" w:rsidP="00141259">
      <w:pPr>
        <w:autoSpaceDE w:val="0"/>
        <w:autoSpaceDN w:val="0"/>
        <w:adjustRightInd w:val="0"/>
        <w:spacing w:after="0" w:line="256" w:lineRule="auto"/>
        <w:jc w:val="both"/>
        <w:textAlignment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05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Уроки повторения и самоконтроля.</w:t>
      </w:r>
    </w:p>
    <w:p w:rsidR="00141259" w:rsidRPr="00F05C1A" w:rsidRDefault="00141259" w:rsidP="007D3E9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ЛИЧНОСТНЫЕ, МЕТАПРЕДМЕТНЫЕ И ПРЕДМЕТНЫЕ РЕЗУЛЬТАТЫ ОСВОЕНИЯ КУРСА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Программа направлена на достижение обучающимися следующих личностных,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 и предметных результатов: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Личностные результаты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Развитие мотивов учебной деятельности и формирование личностного смысла учения.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Формирование эстетических потребностей, ценностей и чувств.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 xml:space="preserve">􀁹 Развитие этических чувств, доброжелательности и эмоционально-нравственной отзывчивости, понимания чувств других людей и сопереживания им. 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Формирование установки на безопасный, здоровый образ жизни, наличие мотивации к творческому труду, работе на результат.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Метапредметные</w:t>
      </w:r>
      <w:proofErr w:type="spell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результаты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Овладение способностью принимать и сохранять цели и задачи учебной деятельности, искать средства её осуществления.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Освоение способов решения проблем творческого и поискового характера.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эффективные способы достижения результата.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Формирование умения использовать знаково-символические средства представления информации для создания моделей изучаемых объектов и процессов, схем решения учебных и практических задач.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Формирование умения использовать различные способы поиска,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 «Математика».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Овладение навыками смыслового чтения текстов различных стилей и жанров в соответствии с целями и задачами; осознанного построения речевого высказывания в соответствии с задачами коммуникации и составления текстов в устной и письменной форме.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Овладение логическими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Готовность слушать собеседника и вести диалог;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􀁹 Овладение базовыми предметными и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межпредметными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 понятиями, отражающими существенные связи и отношения между объектами и процессами.</w:t>
      </w:r>
    </w:p>
    <w:p w:rsidR="007D3E9D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Умение использовать начальные математические знания для описания окружающих предметов, объяснения процессов,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явлений, а также оценки их количественных и пространственных отношений.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􀁹 Овладение основами логического, алгоритмического и эвристического мышления, пространственного воображения и математической речи, измерения, пересчёта, прикидки и оценки, наглядного представления данных и процессов, записи и выполнения алгоритмов.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Приобретение начального опыта применения математических знаний для решения учебно-познавательных и учебно</w:t>
      </w:r>
      <w:r w:rsidR="008052F3" w:rsidRPr="00F05C1A">
        <w:rPr>
          <w:rFonts w:ascii="Times New Roman" w:hAnsi="Times New Roman" w:cs="Times New Roman"/>
          <w:sz w:val="28"/>
          <w:szCs w:val="28"/>
        </w:rPr>
        <w:t>-</w:t>
      </w:r>
      <w:r w:rsidRPr="00F05C1A">
        <w:rPr>
          <w:rFonts w:ascii="Times New Roman" w:hAnsi="Times New Roman" w:cs="Times New Roman"/>
          <w:sz w:val="28"/>
          <w:szCs w:val="28"/>
        </w:rPr>
        <w:t>практических задач.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Умение выполнять устно и письменно арифметические действия с числами и числовыми выражениями; решать текстовые задачи; действовать в соответствии с алгоритмом и строить простейшие алгоритмы, исследовать, распознавать и изображать геометрические фигуры; работать с таблицами, схемами, графиками и диаграммами, цепочками, совокупностями; представлять, анализировать и интерпретировать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данные.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Приобретение первоначальных представлений о компьютерной грамотности.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Приобретение опыта самостоятельного управления процессом решения творческих математических задач.</w:t>
      </w:r>
    </w:p>
    <w:p w:rsidR="004C3361" w:rsidRPr="00F05C1A" w:rsidRDefault="004C3361" w:rsidP="004C336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􀁹 Овладение действием моделирования при решении текстовых задач.</w:t>
      </w:r>
    </w:p>
    <w:p w:rsidR="000F1CEE" w:rsidRPr="00F05C1A" w:rsidRDefault="000F1CEE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 по учебному предмету «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Математика»  в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1 классе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различать понятия «число» и «цифра»;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читать и записывать числа в пределах 20 с помощью цифр;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отношения между числами («больше», «меньше», «равно»);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– сравнивать изученные числа с помощью знаков «больше» («&gt;»), «меньше» («&lt;»), «равно» («=»);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упорядочивать натуральные числа и число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нуль </w:t>
      </w:r>
      <w:r w:rsidRPr="00F05C1A">
        <w:rPr>
          <w:rFonts w:ascii="Times New Roman" w:hAnsi="Times New Roman" w:cs="Times New Roman"/>
          <w:sz w:val="28"/>
          <w:szCs w:val="28"/>
        </w:rPr>
        <w:t>в соответствии с указанным порядком;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– понимать десятичный состав чисел от 11 до 20;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– понимать и использовать термины: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предыдущее </w:t>
      </w:r>
      <w:r w:rsidRPr="00F05C1A">
        <w:rPr>
          <w:rFonts w:ascii="Times New Roman" w:hAnsi="Times New Roman" w:cs="Times New Roman"/>
          <w:sz w:val="28"/>
          <w:szCs w:val="28"/>
        </w:rPr>
        <w:t xml:space="preserve">и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последующее </w:t>
      </w:r>
      <w:r w:rsidRPr="00F05C1A">
        <w:rPr>
          <w:rFonts w:ascii="Times New Roman" w:hAnsi="Times New Roman" w:cs="Times New Roman"/>
          <w:sz w:val="28"/>
          <w:szCs w:val="28"/>
        </w:rPr>
        <w:t>число;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различать единицы величин: сантиметр, дециметр, килограмм, литр, практически измерять длину.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практически измерять величины: массу, вместимость.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и использовать знаки, связанные со сложением и вычитанием;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складывать и вычитать числа в пределах 20 без перехода через десяток;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складывать два однозначных числа, сумма которых больше, чем 10, выполнять соответствующие случаи вычитания;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применять таблицу сложения в пределах 20;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сложение и вычитание с переходом через десяток в пределах 20;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— вычислять значение числового выражения в одно-два действия на сложение и вычитание (без скобок).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понимать и использовать терминологию сложения и вычитания;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применять переместительное свойство сложения;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понимать взаимосвязь сложения и вычитания;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сравнивать, проверять, исправлять выполнение действий в предлагаемых заданиях;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выделять неизвестный компонент сложения или вычитания и вычислять его значение;</w:t>
      </w:r>
    </w:p>
    <w:p w:rsidR="008052F3" w:rsidRPr="00F05C1A" w:rsidRDefault="008052F3" w:rsidP="008052F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составлять выражения в одно-два действия по описанию в задании.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восстанавливать сюжет по серии рисунков;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составлять по рисунку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 или серии рисунков связный ма</w:t>
      </w:r>
      <w:r w:rsidRPr="00F05C1A">
        <w:rPr>
          <w:rFonts w:ascii="Times New Roman" w:hAnsi="Times New Roman" w:cs="Times New Roman"/>
          <w:sz w:val="28"/>
          <w:szCs w:val="28"/>
        </w:rPr>
        <w:t>тематический рассказ;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изменять математический рассказ в зависимости от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 вы</w:t>
      </w:r>
      <w:r w:rsidRPr="00F05C1A">
        <w:rPr>
          <w:rFonts w:ascii="Times New Roman" w:hAnsi="Times New Roman" w:cs="Times New Roman"/>
          <w:sz w:val="28"/>
          <w:szCs w:val="28"/>
        </w:rPr>
        <w:t>бора недостающего рисунка;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различать математический рассказ и задачу;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выбирать действие для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 решения задач, в том числе со</w:t>
      </w:r>
      <w:r w:rsidRPr="00F05C1A">
        <w:rPr>
          <w:rFonts w:ascii="Times New Roman" w:hAnsi="Times New Roman" w:cs="Times New Roman"/>
          <w:sz w:val="28"/>
          <w:szCs w:val="28"/>
        </w:rPr>
        <w:t>держащих отношения «больше на...», «меньше на...»;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составлять задачу по рисунку, схеме;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структуру задачи, взаим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освязь между условием </w:t>
      </w:r>
      <w:r w:rsidRPr="00F05C1A">
        <w:rPr>
          <w:rFonts w:ascii="Times New Roman" w:hAnsi="Times New Roman" w:cs="Times New Roman"/>
          <w:sz w:val="28"/>
          <w:szCs w:val="28"/>
        </w:rPr>
        <w:t>и вопросом;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различать текстовые зад</w:t>
      </w:r>
      <w:r w:rsidR="000F1CEE" w:rsidRPr="00F05C1A">
        <w:rPr>
          <w:rFonts w:ascii="Times New Roman" w:hAnsi="Times New Roman" w:cs="Times New Roman"/>
          <w:sz w:val="28"/>
          <w:szCs w:val="28"/>
        </w:rPr>
        <w:t>ачи на нахождение суммы, остат</w:t>
      </w:r>
      <w:r w:rsidRPr="00F05C1A">
        <w:rPr>
          <w:rFonts w:ascii="Times New Roman" w:hAnsi="Times New Roman" w:cs="Times New Roman"/>
          <w:sz w:val="28"/>
          <w:szCs w:val="28"/>
        </w:rPr>
        <w:t>ка, разностное сравнение, на</w:t>
      </w:r>
      <w:r w:rsidR="000F1CEE" w:rsidRPr="00F05C1A">
        <w:rPr>
          <w:rFonts w:ascii="Times New Roman" w:hAnsi="Times New Roman" w:cs="Times New Roman"/>
          <w:sz w:val="28"/>
          <w:szCs w:val="28"/>
        </w:rPr>
        <w:t>хождение неизвестного слагаемо</w:t>
      </w:r>
      <w:r w:rsidRPr="00F05C1A">
        <w:rPr>
          <w:rFonts w:ascii="Times New Roman" w:hAnsi="Times New Roman" w:cs="Times New Roman"/>
          <w:sz w:val="28"/>
          <w:szCs w:val="28"/>
        </w:rPr>
        <w:t>го, увеличение (уменьшение) числа на несколько единиц;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решать задачи в одно действие на сложение и вычи</w:t>
      </w:r>
      <w:r w:rsidR="000F1CEE" w:rsidRPr="00F05C1A">
        <w:rPr>
          <w:rFonts w:ascii="Times New Roman" w:hAnsi="Times New Roman" w:cs="Times New Roman"/>
          <w:sz w:val="28"/>
          <w:szCs w:val="28"/>
        </w:rPr>
        <w:t>та</w:t>
      </w:r>
      <w:r w:rsidRPr="00F05C1A">
        <w:rPr>
          <w:rFonts w:ascii="Times New Roman" w:hAnsi="Times New Roman" w:cs="Times New Roman"/>
          <w:sz w:val="28"/>
          <w:szCs w:val="28"/>
        </w:rPr>
        <w:t>ние.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рассматривать оди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н и тот же рисунок с разных то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чек зрения и составлять по нему разные математические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рассказы;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соотносить содержани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е задачи и схему к ней; состав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лять по тексту задачи схему и, обратно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, по схеме состав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лять задачу;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составлять разные з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адачи по предлагаемым рисункам, схемам, вы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полненному решению;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рассматривать разн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ые варианты решения задачи, до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полнения текста до зада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чи, выбирать из них правильные,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исправлять неверные.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взаимное расположение предметов в пространстве и на плоскости (выше — ниже, слева — справа, сверху — снизу, ближе — дальше, между и др.);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распознавать геометрические фигуры: точка, линия, прямая, кривая, замкнутая или незамкнутая линия, отрезок, треугольник, квадрат;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изображать точки, прямые, кривые, отрезки;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— обозначать знакомые геометрические фигуры буквами русского алфавита;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чертить отрезок заданной длины с помощью измерительной линейки.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различать геометрические формы в окружающем мире: круглая, треугольная, квадратная;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распознавать на чертеже замкнутые и незамкнутые линии;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изображать на клетчатой бумаге простейшие орнаменты, бордюры.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– определять длину данного отрезка с помощью измерительной линейки;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применять единицы длины: метр (м), дециметр (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), сантиметр (см) — и соотношения между ними: 10 см = 1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 = 1 м;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выражать длину отрезка, используя разные единицы её измерения (например, 2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 и 20 см, 1 м 3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 и 13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>).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получать информацию из рисунка, текста, схемы, практической ситуации и интерпретировать её в виде текста задачи, числового выражения, схемы, чертежа;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дополнять группу объектов с соответствии с выявленной закономерностью;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изменять объект в соответствии с закономерностью, указанной в схеме.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читать простейшие готовые схемы, таблицы;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выявлять простейшие закономерности, работать с табличными данными.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 по учебному предмету «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Математика»  во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2 классе</w:t>
      </w:r>
    </w:p>
    <w:p w:rsidR="000F1CEE" w:rsidRPr="00F05C1A" w:rsidRDefault="000F1CEE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sz w:val="28"/>
          <w:szCs w:val="28"/>
        </w:rPr>
        <w:t>моделировать ситуации, требующие умения считать десятками;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счёт десятками в пределах 100 как прямой, так и обратный;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образовывать круглые десятки в пределах 100 на основе принципа умножения (30 — это 3 раза по 10) и все другие числа от 20 до 100 из десятков и нескольких единиц (67 — это 6 десятков и 7 единиц);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сравнивать числа в пределах 100, опираясь на порядок их следования при счёте;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читать и записывать числа первой сотни, объясняя, что обозначает каждая цифра в их записи;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упорядочивать натуральные числа от 0 до 100 в соответствии с заданным порядком;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измерение длин предметов в метрах;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— выражать длину, используя различные единицы измерения: сантиметр, дециметр, метр;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применять изученные соотношения между единицами длины: 1 м = 100 см, 1 м = 10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>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сравнивать величины, выраженные в метрах, дециметрах и сантиметрах;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заменять крупные единицы длины мелкими (5 м = 50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) и наоборот (100 см = 10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>);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сравнивать промежутки времени, выраженные в часах и минутах;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использовать различные инструменты и технические средства для проведения измерений времени в часах и минутах;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использовать основные единицы измерения величин и соотношения между ними (час — минута, метр — дециметр, дециметр — сантиметр, метр — сантиметр), выполнять арифметические действия с этими величинами.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устанавливать закономерность ряда чисел и дополнять его в соответствии с этой закономерностью; — составлять числовую последовательность по указанному правилу;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группировать числа по заданному или самостоятельно выявленному правилу.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составлять числовые выражения на нахождение суммы одинаковых слагаемых и записывать их с помощью знака умножения и наоборот;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и использовать знаки и термины, связанные с действиями умножения и деления;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складывать и вычитать однозначные и двузначные числа на основе использования таблицы сложения, выполняя записи в строку или в столбик;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умножение и деление в пределах табличных случаев на основе использования таблицы умножения;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устанавливать порядок выполнения действий в выражениях без скобок и со скобками, содержащих действия одной или разных ступеней;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устно сложение, вычитание, умножение и деление однозначных и двузначных чисел в случаях, сводимых к знанию таблицы сложения и таблицы умножения в пределах 20 (в том числе с нулем и единицей);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выделять неизвестный компонент арифметического действия и находить его значение;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вычислять значения выражений, содержащих два-три действия со скобками и без скобок;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понимать и использовать термины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выражение </w:t>
      </w:r>
      <w:r w:rsidRPr="00F05C1A">
        <w:rPr>
          <w:rFonts w:ascii="Times New Roman" w:hAnsi="Times New Roman" w:cs="Times New Roman"/>
          <w:sz w:val="28"/>
          <w:szCs w:val="28"/>
        </w:rPr>
        <w:t xml:space="preserve">и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значение выражения</w:t>
      </w:r>
      <w:r w:rsidRPr="00F05C1A">
        <w:rPr>
          <w:rFonts w:ascii="Times New Roman" w:hAnsi="Times New Roman" w:cs="Times New Roman"/>
          <w:sz w:val="28"/>
          <w:szCs w:val="28"/>
        </w:rPr>
        <w:t>, находить значения выражений в одно-два действия.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моделировать ситуации, иллюстрирующие действия умножения и деления;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— использовать изученные свойства арифметических действий для рационализации вычислений;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выполнять проверку действий с помощью вычислений.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выделять в задаче условие, вопрос, данные, искомое;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выбирать и обосновы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вать выбор действий для решения </w:t>
      </w:r>
      <w:r w:rsidRPr="00F05C1A">
        <w:rPr>
          <w:rFonts w:ascii="Times New Roman" w:hAnsi="Times New Roman" w:cs="Times New Roman"/>
          <w:sz w:val="28"/>
          <w:szCs w:val="28"/>
        </w:rPr>
        <w:t>задач на увеличение (уменьш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ение) числа в несколько раз, на </w:t>
      </w:r>
      <w:r w:rsidRPr="00F05C1A">
        <w:rPr>
          <w:rFonts w:ascii="Times New Roman" w:hAnsi="Times New Roman" w:cs="Times New Roman"/>
          <w:sz w:val="28"/>
          <w:szCs w:val="28"/>
        </w:rPr>
        <w:t>нахождение неизвестного компонента действия;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решать простые и соста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вные (в два действия) задачи на </w:t>
      </w:r>
      <w:r w:rsidRPr="00F05C1A">
        <w:rPr>
          <w:rFonts w:ascii="Times New Roman" w:hAnsi="Times New Roman" w:cs="Times New Roman"/>
          <w:sz w:val="28"/>
          <w:szCs w:val="28"/>
        </w:rPr>
        <w:t>выполнение четырёх арифметических действий.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дополнять текст до з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адачи на основе знаний о струк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туре задачи;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выполнять краткую запись зад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ачи, используя условные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знаки;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составлять задачу, обратную данной;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составлять задачу по 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рисунку, краткой записи, схеме,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числовому выражению;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выбирать выражен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ие, соответствующее решению за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дачи, из ряда предложенных (для задач в одно-два действия);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проверять правильно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сть решения задачи и исправлять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ошибки;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сравнивать и пров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ерять правильность предложенных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решений или ответов задачи (для задач в два действия).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ПРОСТРАНСТВЕННЫЕ ОТНОШЕНИЯ.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распознавать, называть</w:t>
      </w:r>
      <w:r w:rsidR="000F1CEE" w:rsidRPr="00F05C1A">
        <w:rPr>
          <w:rFonts w:ascii="Times New Roman" w:hAnsi="Times New Roman" w:cs="Times New Roman"/>
          <w:sz w:val="28"/>
          <w:szCs w:val="28"/>
        </w:rPr>
        <w:t>, изображать геометрические фи</w:t>
      </w:r>
      <w:r w:rsidRPr="00F05C1A">
        <w:rPr>
          <w:rFonts w:ascii="Times New Roman" w:hAnsi="Times New Roman" w:cs="Times New Roman"/>
          <w:sz w:val="28"/>
          <w:szCs w:val="28"/>
        </w:rPr>
        <w:t>гуры (луч, угол, ломаная, прямоугольник, квадрат);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обозначать буквами рус</w:t>
      </w:r>
      <w:r w:rsidR="000F1CEE" w:rsidRPr="00F05C1A">
        <w:rPr>
          <w:rFonts w:ascii="Times New Roman" w:hAnsi="Times New Roman" w:cs="Times New Roman"/>
          <w:sz w:val="28"/>
          <w:szCs w:val="28"/>
        </w:rPr>
        <w:t>ского алфавита знакомые геомет</w:t>
      </w:r>
      <w:r w:rsidRPr="00F05C1A">
        <w:rPr>
          <w:rFonts w:ascii="Times New Roman" w:hAnsi="Times New Roman" w:cs="Times New Roman"/>
          <w:sz w:val="28"/>
          <w:szCs w:val="28"/>
        </w:rPr>
        <w:t>рические фигуры: луч, угол, ломаная, многоугольник;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чертить отрезок задан</w:t>
      </w:r>
      <w:r w:rsidR="000F1CEE" w:rsidRPr="00F05C1A">
        <w:rPr>
          <w:rFonts w:ascii="Times New Roman" w:hAnsi="Times New Roman" w:cs="Times New Roman"/>
          <w:sz w:val="28"/>
          <w:szCs w:val="28"/>
        </w:rPr>
        <w:t>ной длины с помощью измеритель</w:t>
      </w:r>
      <w:r w:rsidRPr="00F05C1A">
        <w:rPr>
          <w:rFonts w:ascii="Times New Roman" w:hAnsi="Times New Roman" w:cs="Times New Roman"/>
          <w:sz w:val="28"/>
          <w:szCs w:val="28"/>
        </w:rPr>
        <w:t>ной линейки;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чертить на клетчатой</w:t>
      </w:r>
      <w:r w:rsidR="000F1CEE" w:rsidRPr="00F05C1A">
        <w:rPr>
          <w:rFonts w:ascii="Times New Roman" w:hAnsi="Times New Roman" w:cs="Times New Roman"/>
          <w:sz w:val="28"/>
          <w:szCs w:val="28"/>
        </w:rPr>
        <w:t xml:space="preserve"> бумаге квадрат и прямоугольник </w:t>
      </w:r>
      <w:r w:rsidRPr="00F05C1A">
        <w:rPr>
          <w:rFonts w:ascii="Times New Roman" w:hAnsi="Times New Roman" w:cs="Times New Roman"/>
          <w:sz w:val="28"/>
          <w:szCs w:val="28"/>
        </w:rPr>
        <w:t>с заданными сторонами.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описывать взаимно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е расположение предметов в про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странстве и на плоскости;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соотносить реальн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ые предметы и их элементы с из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ученными геометрическими линиями и фигурами;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распознавать куб, пи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рамиду, различные виды пирамид: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треугольную, четырёхугольную и т. д.;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находить на модели к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уба, пирамиды их элементы: вер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шины, грани, ребра;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находить в окруж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ающей обстановке предметы в фор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ме куба, пирамиды.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определять длину да</w:t>
      </w:r>
      <w:r w:rsidR="000F1CEE" w:rsidRPr="00F05C1A">
        <w:rPr>
          <w:rFonts w:ascii="Times New Roman" w:hAnsi="Times New Roman" w:cs="Times New Roman"/>
          <w:sz w:val="28"/>
          <w:szCs w:val="28"/>
        </w:rPr>
        <w:t>нного отрезка с помощью измери</w:t>
      </w:r>
      <w:r w:rsidRPr="00F05C1A">
        <w:rPr>
          <w:rFonts w:ascii="Times New Roman" w:hAnsi="Times New Roman" w:cs="Times New Roman"/>
          <w:sz w:val="28"/>
          <w:szCs w:val="28"/>
        </w:rPr>
        <w:t>тельной линейки;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находить длину ломаной;</w:t>
      </w:r>
    </w:p>
    <w:p w:rsidR="008052F3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— находить периметр многоугольн</w:t>
      </w:r>
      <w:r w:rsidR="000F1CEE" w:rsidRPr="00F05C1A">
        <w:rPr>
          <w:rFonts w:ascii="Times New Roman" w:hAnsi="Times New Roman" w:cs="Times New Roman"/>
          <w:sz w:val="28"/>
          <w:szCs w:val="28"/>
        </w:rPr>
        <w:t>ика;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применять единицу изм</w:t>
      </w:r>
      <w:r w:rsidR="000F1CEE" w:rsidRPr="00F05C1A">
        <w:rPr>
          <w:rFonts w:ascii="Times New Roman" w:hAnsi="Times New Roman" w:cs="Times New Roman"/>
          <w:sz w:val="28"/>
          <w:szCs w:val="28"/>
        </w:rPr>
        <w:t>ерения длины — метр (м) и соот</w:t>
      </w:r>
      <w:r w:rsidRPr="00F05C1A">
        <w:rPr>
          <w:rFonts w:ascii="Times New Roman" w:hAnsi="Times New Roman" w:cs="Times New Roman"/>
          <w:sz w:val="28"/>
          <w:szCs w:val="28"/>
        </w:rPr>
        <w:t xml:space="preserve">ношения: 10 см = 1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, 10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 xml:space="preserve"> = 1 м, 100 мм = 1 </w:t>
      </w:r>
      <w:proofErr w:type="spellStart"/>
      <w:r w:rsidRPr="00F05C1A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F05C1A">
        <w:rPr>
          <w:rFonts w:ascii="Times New Roman" w:hAnsi="Times New Roman" w:cs="Times New Roman"/>
          <w:sz w:val="28"/>
          <w:szCs w:val="28"/>
        </w:rPr>
        <w:t>, 100 см = 1 м.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выбирать удобные ед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иницы длины для измерения длины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отрезка, длины ломаной; периметра многоугольника;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оценивать длину отрезка приближённо (на глаз).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читать несложные готовые таблицы;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заполнять таблицы с пропусками на нахождение </w:t>
      </w:r>
      <w:r w:rsidR="000F1CEE" w:rsidRPr="00F05C1A">
        <w:rPr>
          <w:rFonts w:ascii="Times New Roman" w:hAnsi="Times New Roman" w:cs="Times New Roman"/>
          <w:sz w:val="28"/>
          <w:szCs w:val="28"/>
        </w:rPr>
        <w:t>неиз</w:t>
      </w:r>
      <w:r w:rsidRPr="00F05C1A">
        <w:rPr>
          <w:rFonts w:ascii="Times New Roman" w:hAnsi="Times New Roman" w:cs="Times New Roman"/>
          <w:sz w:val="28"/>
          <w:szCs w:val="28"/>
        </w:rPr>
        <w:t>вестного компонента действия;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составлять простейшие </w:t>
      </w:r>
      <w:r w:rsidR="000F1CEE" w:rsidRPr="00F05C1A">
        <w:rPr>
          <w:rFonts w:ascii="Times New Roman" w:hAnsi="Times New Roman" w:cs="Times New Roman"/>
          <w:sz w:val="28"/>
          <w:szCs w:val="28"/>
        </w:rPr>
        <w:t>таблицы по результатам выполне</w:t>
      </w:r>
      <w:r w:rsidRPr="00F05C1A">
        <w:rPr>
          <w:rFonts w:ascii="Times New Roman" w:hAnsi="Times New Roman" w:cs="Times New Roman"/>
          <w:sz w:val="28"/>
          <w:szCs w:val="28"/>
        </w:rPr>
        <w:t>ния практической работы;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информацию</w:t>
      </w:r>
      <w:r w:rsidR="000F1CEE" w:rsidRPr="00F05C1A">
        <w:rPr>
          <w:rFonts w:ascii="Times New Roman" w:hAnsi="Times New Roman" w:cs="Times New Roman"/>
          <w:sz w:val="28"/>
          <w:szCs w:val="28"/>
        </w:rPr>
        <w:t>, представленную с помощью диа</w:t>
      </w:r>
      <w:r w:rsidRPr="00F05C1A">
        <w:rPr>
          <w:rFonts w:ascii="Times New Roman" w:hAnsi="Times New Roman" w:cs="Times New Roman"/>
          <w:sz w:val="28"/>
          <w:szCs w:val="28"/>
        </w:rPr>
        <w:t>граммы.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строить простейшие высказывания с ис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пользованием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логических связок «если…, то…», «верно/неверно, что...»;</w:t>
      </w:r>
    </w:p>
    <w:p w:rsidR="00456274" w:rsidRPr="00F05C1A" w:rsidRDefault="00456274" w:rsidP="0045627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составлять схему ра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ссуждений в текстовой задаче от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вопроса к данным;</w:t>
      </w:r>
    </w:p>
    <w:p w:rsidR="006B02BD" w:rsidRPr="00F05C1A" w:rsidRDefault="00456274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находить и исполь</w:t>
      </w:r>
      <w:r w:rsidR="000F1CEE" w:rsidRPr="00F05C1A">
        <w:rPr>
          <w:rFonts w:ascii="Times New Roman" w:hAnsi="Times New Roman" w:cs="Times New Roman"/>
          <w:i/>
          <w:iCs/>
          <w:sz w:val="28"/>
          <w:szCs w:val="28"/>
        </w:rPr>
        <w:t>зовать нужную информацию, поль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зуясь данными диаграммы.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Cs/>
          <w:sz w:val="28"/>
          <w:szCs w:val="28"/>
        </w:rPr>
      </w:pP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 по учебному предмету «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Математика»  в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3</w:t>
      </w:r>
      <w:r w:rsidR="00487190"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классе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моделировать ситуации</w:t>
      </w:r>
      <w:r w:rsidR="00487190" w:rsidRPr="00F05C1A">
        <w:rPr>
          <w:rFonts w:ascii="Times New Roman" w:hAnsi="Times New Roman" w:cs="Times New Roman"/>
          <w:sz w:val="28"/>
          <w:szCs w:val="28"/>
        </w:rPr>
        <w:t>, требующие умения считать сот</w:t>
      </w:r>
      <w:r w:rsidRPr="00F05C1A">
        <w:rPr>
          <w:rFonts w:ascii="Times New Roman" w:hAnsi="Times New Roman" w:cs="Times New Roman"/>
          <w:sz w:val="28"/>
          <w:szCs w:val="28"/>
        </w:rPr>
        <w:t>нями;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выполнять счёт сотнями 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в пределах 1000 как прямой, так </w:t>
      </w:r>
      <w:r w:rsidRPr="00F05C1A">
        <w:rPr>
          <w:rFonts w:ascii="Times New Roman" w:hAnsi="Times New Roman" w:cs="Times New Roman"/>
          <w:sz w:val="28"/>
          <w:szCs w:val="28"/>
        </w:rPr>
        <w:t>и обратный;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образовывать круглые 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сотни в пределах 1000 на основе </w:t>
      </w:r>
      <w:r w:rsidRPr="00F05C1A">
        <w:rPr>
          <w:rFonts w:ascii="Times New Roman" w:hAnsi="Times New Roman" w:cs="Times New Roman"/>
          <w:sz w:val="28"/>
          <w:szCs w:val="28"/>
        </w:rPr>
        <w:t xml:space="preserve">принципа умножения (300 — 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это 3 раза по 100) и все другие </w:t>
      </w:r>
      <w:r w:rsidRPr="00F05C1A">
        <w:rPr>
          <w:rFonts w:ascii="Times New Roman" w:hAnsi="Times New Roman" w:cs="Times New Roman"/>
          <w:sz w:val="28"/>
          <w:szCs w:val="28"/>
        </w:rPr>
        <w:t>числа от 100 до 1000 из соте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н, десятков и нескольких единиц </w:t>
      </w:r>
      <w:r w:rsidRPr="00F05C1A">
        <w:rPr>
          <w:rFonts w:ascii="Times New Roman" w:hAnsi="Times New Roman" w:cs="Times New Roman"/>
          <w:sz w:val="28"/>
          <w:szCs w:val="28"/>
        </w:rPr>
        <w:t>(267 — это 2 сотни, 6 десятков и 7 единиц);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сравнивать числа в пре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делах 1000, опираясь на порядок </w:t>
      </w:r>
      <w:r w:rsidRPr="00F05C1A">
        <w:rPr>
          <w:rFonts w:ascii="Times New Roman" w:hAnsi="Times New Roman" w:cs="Times New Roman"/>
          <w:sz w:val="28"/>
          <w:szCs w:val="28"/>
        </w:rPr>
        <w:t>их следования при счёте;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читать и записывать т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рёхзначные числа, объясняя, что </w:t>
      </w:r>
      <w:r w:rsidRPr="00F05C1A">
        <w:rPr>
          <w:rFonts w:ascii="Times New Roman" w:hAnsi="Times New Roman" w:cs="Times New Roman"/>
          <w:sz w:val="28"/>
          <w:szCs w:val="28"/>
        </w:rPr>
        <w:t>обозначает каждая цифра в их записи;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упорядочивать натуральны</w:t>
      </w:r>
      <w:r w:rsidR="00487190" w:rsidRPr="00F05C1A">
        <w:rPr>
          <w:rFonts w:ascii="Times New Roman" w:hAnsi="Times New Roman" w:cs="Times New Roman"/>
          <w:sz w:val="28"/>
          <w:szCs w:val="28"/>
        </w:rPr>
        <w:t>е числа от 0 до 1000 в соответ</w:t>
      </w:r>
      <w:r w:rsidRPr="00F05C1A">
        <w:rPr>
          <w:rFonts w:ascii="Times New Roman" w:hAnsi="Times New Roman" w:cs="Times New Roman"/>
          <w:sz w:val="28"/>
          <w:szCs w:val="28"/>
        </w:rPr>
        <w:t>ствии с заданным порядком;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выявлять закономерность </w:t>
      </w:r>
      <w:r w:rsidR="00487190" w:rsidRPr="00F05C1A">
        <w:rPr>
          <w:rFonts w:ascii="Times New Roman" w:hAnsi="Times New Roman" w:cs="Times New Roman"/>
          <w:sz w:val="28"/>
          <w:szCs w:val="28"/>
        </w:rPr>
        <w:t>ряда чисел, дополнять его в со</w:t>
      </w:r>
      <w:r w:rsidRPr="00F05C1A">
        <w:rPr>
          <w:rFonts w:ascii="Times New Roman" w:hAnsi="Times New Roman" w:cs="Times New Roman"/>
          <w:sz w:val="28"/>
          <w:szCs w:val="28"/>
        </w:rPr>
        <w:t>ответствии с этой закономерностью;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составлять или продолжа</w:t>
      </w:r>
      <w:r w:rsidR="00487190" w:rsidRPr="00F05C1A">
        <w:rPr>
          <w:rFonts w:ascii="Times New Roman" w:hAnsi="Times New Roman" w:cs="Times New Roman"/>
          <w:sz w:val="28"/>
          <w:szCs w:val="28"/>
        </w:rPr>
        <w:t>ть последовательность по задан</w:t>
      </w:r>
      <w:r w:rsidRPr="00F05C1A">
        <w:rPr>
          <w:rFonts w:ascii="Times New Roman" w:hAnsi="Times New Roman" w:cs="Times New Roman"/>
          <w:sz w:val="28"/>
          <w:szCs w:val="28"/>
        </w:rPr>
        <w:t>ному или самостоятельно выбранному правилу;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работать в паре при ре</w:t>
      </w:r>
      <w:r w:rsidR="00487190" w:rsidRPr="00F05C1A">
        <w:rPr>
          <w:rFonts w:ascii="Times New Roman" w:hAnsi="Times New Roman" w:cs="Times New Roman"/>
          <w:sz w:val="28"/>
          <w:szCs w:val="28"/>
        </w:rPr>
        <w:t>шении задач на поиск закономер</w:t>
      </w:r>
      <w:r w:rsidRPr="00F05C1A">
        <w:rPr>
          <w:rFonts w:ascii="Times New Roman" w:hAnsi="Times New Roman" w:cs="Times New Roman"/>
          <w:sz w:val="28"/>
          <w:szCs w:val="28"/>
        </w:rPr>
        <w:t>ностей;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 xml:space="preserve">— группировать числа 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по заданному или самостоятельно </w:t>
      </w:r>
      <w:r w:rsidRPr="00F05C1A">
        <w:rPr>
          <w:rFonts w:ascii="Times New Roman" w:hAnsi="Times New Roman" w:cs="Times New Roman"/>
          <w:sz w:val="28"/>
          <w:szCs w:val="28"/>
        </w:rPr>
        <w:t>установленному признаку;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измерять площадь ф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игуры в квадратных сантиметрах, </w:t>
      </w:r>
      <w:r w:rsidRPr="00F05C1A">
        <w:rPr>
          <w:rFonts w:ascii="Times New Roman" w:hAnsi="Times New Roman" w:cs="Times New Roman"/>
          <w:sz w:val="28"/>
          <w:szCs w:val="28"/>
        </w:rPr>
        <w:t>квадратных дециметрах, квадратных метрах;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сравнивать площади фи</w:t>
      </w:r>
      <w:r w:rsidR="00487190" w:rsidRPr="00F05C1A">
        <w:rPr>
          <w:rFonts w:ascii="Times New Roman" w:hAnsi="Times New Roman" w:cs="Times New Roman"/>
          <w:sz w:val="28"/>
          <w:szCs w:val="28"/>
        </w:rPr>
        <w:t>гур, выраженные в разных едини</w:t>
      </w:r>
      <w:r w:rsidRPr="00F05C1A">
        <w:rPr>
          <w:rFonts w:ascii="Times New Roman" w:hAnsi="Times New Roman" w:cs="Times New Roman"/>
          <w:sz w:val="28"/>
          <w:szCs w:val="28"/>
        </w:rPr>
        <w:t>цах;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заменять крупные единицы площади мелкими: (1 дм2 =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= 100 см2) и обратно (100 дм2 = 1 м2); — используя основные </w:t>
      </w:r>
      <w:r w:rsidR="00487190" w:rsidRPr="00F05C1A">
        <w:rPr>
          <w:rFonts w:ascii="Times New Roman" w:hAnsi="Times New Roman" w:cs="Times New Roman"/>
          <w:sz w:val="28"/>
          <w:szCs w:val="28"/>
        </w:rPr>
        <w:t>единицы измерения величин и со</w:t>
      </w:r>
      <w:r w:rsidRPr="00F05C1A">
        <w:rPr>
          <w:rFonts w:ascii="Times New Roman" w:hAnsi="Times New Roman" w:cs="Times New Roman"/>
          <w:sz w:val="28"/>
          <w:szCs w:val="28"/>
        </w:rPr>
        <w:t>отношения между ними (к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илограмм — грамм; час — минута; </w:t>
      </w:r>
      <w:r w:rsidRPr="00F05C1A">
        <w:rPr>
          <w:rFonts w:ascii="Times New Roman" w:hAnsi="Times New Roman" w:cs="Times New Roman"/>
          <w:sz w:val="28"/>
          <w:szCs w:val="28"/>
        </w:rPr>
        <w:t>километр — метр, метр — дециметр, дециметр — сантиметр,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метр — сантиметр), сравни</w:t>
      </w:r>
      <w:r w:rsidR="00487190" w:rsidRPr="00F05C1A">
        <w:rPr>
          <w:rFonts w:ascii="Times New Roman" w:hAnsi="Times New Roman" w:cs="Times New Roman"/>
          <w:sz w:val="28"/>
          <w:szCs w:val="28"/>
        </w:rPr>
        <w:t>вать названные величины, выпол</w:t>
      </w:r>
      <w:r w:rsidRPr="00F05C1A">
        <w:rPr>
          <w:rFonts w:ascii="Times New Roman" w:hAnsi="Times New Roman" w:cs="Times New Roman"/>
          <w:sz w:val="28"/>
          <w:szCs w:val="28"/>
        </w:rPr>
        <w:t>нять арифметические действия с этими величинами.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классифицировать из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>ученные числа по разным основа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ниям;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использовать различ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>ные мерки для вычисления площа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ди фигуры;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выполнять разными способами подсчёт единичны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>х ква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драто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в (единичных кубиков) в плоской (пространственной)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фигуре, составленной из них.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сложение и вычитание чисел в пределах 1000;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умножение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 и деление трёхзначных чисел на </w:t>
      </w:r>
      <w:r w:rsidRPr="00F05C1A">
        <w:rPr>
          <w:rFonts w:ascii="Times New Roman" w:hAnsi="Times New Roman" w:cs="Times New Roman"/>
          <w:sz w:val="28"/>
          <w:szCs w:val="28"/>
        </w:rPr>
        <w:t>однозначное число, когда результат не превышает 1000;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деление с остатком в пределах 1000;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письменно выполнять у</w:t>
      </w:r>
      <w:r w:rsidR="00487190" w:rsidRPr="00F05C1A">
        <w:rPr>
          <w:rFonts w:ascii="Times New Roman" w:hAnsi="Times New Roman" w:cs="Times New Roman"/>
          <w:sz w:val="28"/>
          <w:szCs w:val="28"/>
        </w:rPr>
        <w:t>множение и деление на однознач</w:t>
      </w:r>
      <w:r w:rsidRPr="00F05C1A">
        <w:rPr>
          <w:rFonts w:ascii="Times New Roman" w:hAnsi="Times New Roman" w:cs="Times New Roman"/>
          <w:sz w:val="28"/>
          <w:szCs w:val="28"/>
        </w:rPr>
        <w:t>ное число в пределах 1000;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устно сложе</w:t>
      </w:r>
      <w:r w:rsidR="00487190" w:rsidRPr="00F05C1A">
        <w:rPr>
          <w:rFonts w:ascii="Times New Roman" w:hAnsi="Times New Roman" w:cs="Times New Roman"/>
          <w:sz w:val="28"/>
          <w:szCs w:val="28"/>
        </w:rPr>
        <w:t>ние, вычитание, умножение и де</w:t>
      </w:r>
      <w:r w:rsidRPr="00F05C1A">
        <w:rPr>
          <w:rFonts w:ascii="Times New Roman" w:hAnsi="Times New Roman" w:cs="Times New Roman"/>
          <w:sz w:val="28"/>
          <w:szCs w:val="28"/>
        </w:rPr>
        <w:t>ление однозначных, двузначных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 и трёхзначных чисел в случа</w:t>
      </w:r>
      <w:r w:rsidRPr="00F05C1A">
        <w:rPr>
          <w:rFonts w:ascii="Times New Roman" w:hAnsi="Times New Roman" w:cs="Times New Roman"/>
          <w:sz w:val="28"/>
          <w:szCs w:val="28"/>
        </w:rPr>
        <w:t>ях, сводимых к действиям в пр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еделах 100 (в том числе с нулём </w:t>
      </w:r>
      <w:r w:rsidRPr="00F05C1A">
        <w:rPr>
          <w:rFonts w:ascii="Times New Roman" w:hAnsi="Times New Roman" w:cs="Times New Roman"/>
          <w:sz w:val="28"/>
          <w:szCs w:val="28"/>
        </w:rPr>
        <w:t>и единицей);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выделять неизвестный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 компонент арифметического дей</w:t>
      </w:r>
      <w:r w:rsidRPr="00F05C1A">
        <w:rPr>
          <w:rFonts w:ascii="Times New Roman" w:hAnsi="Times New Roman" w:cs="Times New Roman"/>
          <w:sz w:val="28"/>
          <w:szCs w:val="28"/>
        </w:rPr>
        <w:t>ствия и находить его значение;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находить значения выр</w:t>
      </w:r>
      <w:r w:rsidR="00487190" w:rsidRPr="00F05C1A">
        <w:rPr>
          <w:rFonts w:ascii="Times New Roman" w:hAnsi="Times New Roman" w:cs="Times New Roman"/>
          <w:sz w:val="28"/>
          <w:szCs w:val="28"/>
        </w:rPr>
        <w:t>ажений, содержащих два-три дей</w:t>
      </w:r>
      <w:r w:rsidRPr="00F05C1A">
        <w:rPr>
          <w:rFonts w:ascii="Times New Roman" w:hAnsi="Times New Roman" w:cs="Times New Roman"/>
          <w:sz w:val="28"/>
          <w:szCs w:val="28"/>
        </w:rPr>
        <w:t>ствия со скобками и без скобок.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оценивать прибли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жённо результаты арифметических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действий;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использовать приём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ы округления для рационализации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вычислений или проверки полученного результата.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краткую зап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ись задачи, используя различные </w:t>
      </w:r>
      <w:r w:rsidRPr="00F05C1A">
        <w:rPr>
          <w:rFonts w:ascii="Times New Roman" w:hAnsi="Times New Roman" w:cs="Times New Roman"/>
          <w:sz w:val="28"/>
          <w:szCs w:val="28"/>
        </w:rPr>
        <w:t>формы: таблицу, чертёж, схему и т. д.;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выбирать и обосновы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вать выбор действий для решения </w:t>
      </w:r>
      <w:r w:rsidRPr="00F05C1A">
        <w:rPr>
          <w:rFonts w:ascii="Times New Roman" w:hAnsi="Times New Roman" w:cs="Times New Roman"/>
          <w:sz w:val="28"/>
          <w:szCs w:val="28"/>
        </w:rPr>
        <w:t>задач на кратное сравнение, н</w:t>
      </w:r>
      <w:r w:rsidR="00487190" w:rsidRPr="00F05C1A">
        <w:rPr>
          <w:rFonts w:ascii="Times New Roman" w:hAnsi="Times New Roman" w:cs="Times New Roman"/>
          <w:sz w:val="28"/>
          <w:szCs w:val="28"/>
        </w:rPr>
        <w:t>а нахождение четвёртого пропор</w:t>
      </w:r>
      <w:r w:rsidRPr="00F05C1A">
        <w:rPr>
          <w:rFonts w:ascii="Times New Roman" w:hAnsi="Times New Roman" w:cs="Times New Roman"/>
          <w:sz w:val="28"/>
          <w:szCs w:val="28"/>
        </w:rPr>
        <w:t>ционального (методом приведения к ед</w:t>
      </w:r>
      <w:r w:rsidR="00487190" w:rsidRPr="00F05C1A">
        <w:rPr>
          <w:rFonts w:ascii="Times New Roman" w:hAnsi="Times New Roman" w:cs="Times New Roman"/>
          <w:sz w:val="28"/>
          <w:szCs w:val="28"/>
        </w:rPr>
        <w:t>инице, методом сравне</w:t>
      </w:r>
      <w:r w:rsidRPr="00F05C1A">
        <w:rPr>
          <w:rFonts w:ascii="Times New Roman" w:hAnsi="Times New Roman" w:cs="Times New Roman"/>
          <w:sz w:val="28"/>
          <w:szCs w:val="28"/>
        </w:rPr>
        <w:t>ния), задач на расчёт стоимости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 (цена, количество, стоимость), </w:t>
      </w:r>
      <w:r w:rsidRPr="00F05C1A">
        <w:rPr>
          <w:rFonts w:ascii="Times New Roman" w:hAnsi="Times New Roman" w:cs="Times New Roman"/>
          <w:sz w:val="28"/>
          <w:szCs w:val="28"/>
        </w:rPr>
        <w:t>на нахождение промежутка вр</w:t>
      </w:r>
      <w:r w:rsidR="00487190" w:rsidRPr="00F05C1A">
        <w:rPr>
          <w:rFonts w:ascii="Times New Roman" w:hAnsi="Times New Roman" w:cs="Times New Roman"/>
          <w:sz w:val="28"/>
          <w:szCs w:val="28"/>
        </w:rPr>
        <w:t>емени (начало, конец, продолжи</w:t>
      </w:r>
      <w:r w:rsidRPr="00F05C1A">
        <w:rPr>
          <w:rFonts w:ascii="Times New Roman" w:hAnsi="Times New Roman" w:cs="Times New Roman"/>
          <w:sz w:val="28"/>
          <w:szCs w:val="28"/>
        </w:rPr>
        <w:t>тельность события);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— составлять задачу по её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 краткой записи, представленной </w:t>
      </w:r>
      <w:r w:rsidRPr="00F05C1A">
        <w:rPr>
          <w:rFonts w:ascii="Times New Roman" w:hAnsi="Times New Roman" w:cs="Times New Roman"/>
          <w:sz w:val="28"/>
          <w:szCs w:val="28"/>
        </w:rPr>
        <w:t>в различных формах (таблица, схема, чертёж и т. д.);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оценивать правильность хода решения задачи;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проверк</w:t>
      </w:r>
      <w:r w:rsidR="00487190" w:rsidRPr="00F05C1A">
        <w:rPr>
          <w:rFonts w:ascii="Times New Roman" w:hAnsi="Times New Roman" w:cs="Times New Roman"/>
          <w:sz w:val="28"/>
          <w:szCs w:val="28"/>
        </w:rPr>
        <w:t>у решения задачи разными спосо</w:t>
      </w:r>
      <w:r w:rsidRPr="00F05C1A">
        <w:rPr>
          <w:rFonts w:ascii="Times New Roman" w:hAnsi="Times New Roman" w:cs="Times New Roman"/>
          <w:sz w:val="28"/>
          <w:szCs w:val="28"/>
        </w:rPr>
        <w:t>бами.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сравнивать задачи по фабуле и решению;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— преобразовывать 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данную задачу в новую с помощью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изменения вопроса или условия;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находить разные способы решения одной задачи.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ПРОСТРАНСТВЕННЫЕ ОТНОШЕНИЯ.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ГЕОМЕТРИЧЕСКИЕ ФИГУРЫ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описывать взаимное рас</w:t>
      </w:r>
      <w:r w:rsidR="00487190" w:rsidRPr="00F05C1A">
        <w:rPr>
          <w:rFonts w:ascii="Times New Roman" w:hAnsi="Times New Roman" w:cs="Times New Roman"/>
          <w:sz w:val="28"/>
          <w:szCs w:val="28"/>
        </w:rPr>
        <w:t>положение предметов в простран</w:t>
      </w:r>
      <w:r w:rsidRPr="00F05C1A">
        <w:rPr>
          <w:rFonts w:ascii="Times New Roman" w:hAnsi="Times New Roman" w:cs="Times New Roman"/>
          <w:sz w:val="28"/>
          <w:szCs w:val="28"/>
        </w:rPr>
        <w:t>стве и на плоскости;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находить равные фигуры, используя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 приёмы наложения, </w:t>
      </w:r>
      <w:r w:rsidRPr="00F05C1A">
        <w:rPr>
          <w:rFonts w:ascii="Times New Roman" w:hAnsi="Times New Roman" w:cs="Times New Roman"/>
          <w:sz w:val="28"/>
          <w:szCs w:val="28"/>
        </w:rPr>
        <w:t>сравнения фигур на клетчатой бумаге;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классифицировать т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реугольники на равнобедренные и </w:t>
      </w:r>
      <w:r w:rsidRPr="00F05C1A">
        <w:rPr>
          <w:rFonts w:ascii="Times New Roman" w:hAnsi="Times New Roman" w:cs="Times New Roman"/>
          <w:sz w:val="28"/>
          <w:szCs w:val="28"/>
        </w:rPr>
        <w:t>разносторонние, различать равносторонние треугольники;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строить квадрат и пря</w:t>
      </w:r>
      <w:r w:rsidR="00487190" w:rsidRPr="00F05C1A">
        <w:rPr>
          <w:rFonts w:ascii="Times New Roman" w:hAnsi="Times New Roman" w:cs="Times New Roman"/>
          <w:sz w:val="28"/>
          <w:szCs w:val="28"/>
        </w:rPr>
        <w:t>моугольник по заданным значени</w:t>
      </w:r>
      <w:r w:rsidRPr="00F05C1A">
        <w:rPr>
          <w:rFonts w:ascii="Times New Roman" w:hAnsi="Times New Roman" w:cs="Times New Roman"/>
          <w:sz w:val="28"/>
          <w:szCs w:val="28"/>
        </w:rPr>
        <w:t>ям длин сторон с помощью линейки и угольника;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распознавать прямоуг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ольный параллелепипед, находить </w:t>
      </w:r>
      <w:r w:rsidRPr="00F05C1A">
        <w:rPr>
          <w:rFonts w:ascii="Times New Roman" w:hAnsi="Times New Roman" w:cs="Times New Roman"/>
          <w:sz w:val="28"/>
          <w:szCs w:val="28"/>
        </w:rPr>
        <w:t>на модели прямоугольного пар</w:t>
      </w:r>
      <w:r w:rsidR="00487190" w:rsidRPr="00F05C1A">
        <w:rPr>
          <w:rFonts w:ascii="Times New Roman" w:hAnsi="Times New Roman" w:cs="Times New Roman"/>
          <w:sz w:val="28"/>
          <w:szCs w:val="28"/>
        </w:rPr>
        <w:t>аллелепипеда его элементы: вер</w:t>
      </w:r>
      <w:r w:rsidRPr="00F05C1A">
        <w:rPr>
          <w:rFonts w:ascii="Times New Roman" w:hAnsi="Times New Roman" w:cs="Times New Roman"/>
          <w:sz w:val="28"/>
          <w:szCs w:val="28"/>
        </w:rPr>
        <w:t>шины, грани, рёбра;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находить в окружаю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щей обстановке предметы в форме </w:t>
      </w:r>
      <w:r w:rsidRPr="00F05C1A">
        <w:rPr>
          <w:rFonts w:ascii="Times New Roman" w:hAnsi="Times New Roman" w:cs="Times New Roman"/>
          <w:sz w:val="28"/>
          <w:szCs w:val="28"/>
        </w:rPr>
        <w:t>прямоугольного параллелепипеда.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копировать изображе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>ние прямоугольного параллелепи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педа на клетчатой бумаге;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располагать модель п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рямоугольного параллелепипеда в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пространстве согласно заданному описанию;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конструировать модел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>ь прямоугольного параллелепипе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да по его развёртке.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определять длину да</w:t>
      </w:r>
      <w:r w:rsidR="00487190" w:rsidRPr="00F05C1A">
        <w:rPr>
          <w:rFonts w:ascii="Times New Roman" w:hAnsi="Times New Roman" w:cs="Times New Roman"/>
          <w:sz w:val="28"/>
          <w:szCs w:val="28"/>
        </w:rPr>
        <w:t>нного отрезка с помощью измери</w:t>
      </w:r>
      <w:r w:rsidRPr="00F05C1A">
        <w:rPr>
          <w:rFonts w:ascii="Times New Roman" w:hAnsi="Times New Roman" w:cs="Times New Roman"/>
          <w:sz w:val="28"/>
          <w:szCs w:val="28"/>
        </w:rPr>
        <w:t>тельной линейки;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вычислять периметр м</w:t>
      </w:r>
      <w:r w:rsidR="00487190" w:rsidRPr="00F05C1A">
        <w:rPr>
          <w:rFonts w:ascii="Times New Roman" w:hAnsi="Times New Roman" w:cs="Times New Roman"/>
          <w:sz w:val="28"/>
          <w:szCs w:val="28"/>
        </w:rPr>
        <w:t>ногоугольника, в том числе тре</w:t>
      </w:r>
      <w:r w:rsidRPr="00F05C1A">
        <w:rPr>
          <w:rFonts w:ascii="Times New Roman" w:hAnsi="Times New Roman" w:cs="Times New Roman"/>
          <w:sz w:val="28"/>
          <w:szCs w:val="28"/>
        </w:rPr>
        <w:t>угольника, прямоугольника и квадрата;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применять единицу измерения длины километр и </w:t>
      </w:r>
      <w:r w:rsidR="00487190" w:rsidRPr="00F05C1A">
        <w:rPr>
          <w:rFonts w:ascii="Times New Roman" w:hAnsi="Times New Roman" w:cs="Times New Roman"/>
          <w:sz w:val="28"/>
          <w:szCs w:val="28"/>
        </w:rPr>
        <w:t>соот</w:t>
      </w:r>
      <w:r w:rsidRPr="00F05C1A">
        <w:rPr>
          <w:rFonts w:ascii="Times New Roman" w:hAnsi="Times New Roman" w:cs="Times New Roman"/>
          <w:sz w:val="28"/>
          <w:szCs w:val="28"/>
        </w:rPr>
        <w:t>ношения: 1 км = 1000 м, 1 м = 1000 мм;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вычислять площадь прямоугольника и квадрата;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использовать единицы измерения площади: квадратный сантиметр, квадратный децим</w:t>
      </w:r>
      <w:r w:rsidR="00487190" w:rsidRPr="00F05C1A">
        <w:rPr>
          <w:rFonts w:ascii="Times New Roman" w:hAnsi="Times New Roman" w:cs="Times New Roman"/>
          <w:sz w:val="28"/>
          <w:szCs w:val="28"/>
        </w:rPr>
        <w:t>етр, квадратный метр, и соотно</w:t>
      </w:r>
      <w:r w:rsidRPr="00F05C1A">
        <w:rPr>
          <w:rFonts w:ascii="Times New Roman" w:hAnsi="Times New Roman" w:cs="Times New Roman"/>
          <w:sz w:val="28"/>
          <w:szCs w:val="28"/>
        </w:rPr>
        <w:t>шения между ними: 1 см2 = 100 мм2, 1 дм2 = 100 см2, 1 м2 = 100 дм2;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оценивать длины ст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орон прямоугольника; расстояние </w:t>
      </w:r>
      <w:r w:rsidRPr="00F05C1A">
        <w:rPr>
          <w:rFonts w:ascii="Times New Roman" w:hAnsi="Times New Roman" w:cs="Times New Roman"/>
          <w:sz w:val="28"/>
          <w:szCs w:val="28"/>
        </w:rPr>
        <w:t>приближённо (на глаз).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— сравнивать фигуры по площади;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находить и объедин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ять равновеликие плоские фигуры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в группы;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находить площадь ступенчатой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фигуры разными спо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собами.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устанавливать закономерность по данным таблицы;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использовать данны</w:t>
      </w:r>
      <w:r w:rsidR="00487190" w:rsidRPr="00F05C1A">
        <w:rPr>
          <w:rFonts w:ascii="Times New Roman" w:hAnsi="Times New Roman" w:cs="Times New Roman"/>
          <w:sz w:val="28"/>
          <w:szCs w:val="28"/>
        </w:rPr>
        <w:t>е готовых столбчатых и линейных диа</w:t>
      </w:r>
      <w:r w:rsidRPr="00F05C1A">
        <w:rPr>
          <w:rFonts w:ascii="Times New Roman" w:hAnsi="Times New Roman" w:cs="Times New Roman"/>
          <w:sz w:val="28"/>
          <w:szCs w:val="28"/>
        </w:rPr>
        <w:t>грамм при решении текстовых задач;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заполнять таблицу в соответствии с выявленно</w:t>
      </w:r>
      <w:r w:rsidR="00487190" w:rsidRPr="00F05C1A">
        <w:rPr>
          <w:rFonts w:ascii="Times New Roman" w:hAnsi="Times New Roman" w:cs="Times New Roman"/>
          <w:sz w:val="28"/>
          <w:szCs w:val="28"/>
        </w:rPr>
        <w:t>й законо</w:t>
      </w:r>
      <w:r w:rsidRPr="00F05C1A">
        <w:rPr>
          <w:rFonts w:ascii="Times New Roman" w:hAnsi="Times New Roman" w:cs="Times New Roman"/>
          <w:sz w:val="28"/>
          <w:szCs w:val="28"/>
        </w:rPr>
        <w:t>мерностью;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находить данные, пр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едставлять их в виде диаграммы, </w:t>
      </w:r>
      <w:r w:rsidRPr="00F05C1A">
        <w:rPr>
          <w:rFonts w:ascii="Times New Roman" w:hAnsi="Times New Roman" w:cs="Times New Roman"/>
          <w:sz w:val="28"/>
          <w:szCs w:val="28"/>
        </w:rPr>
        <w:t>обобщать и интерпретировать эту информацию;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строить диаграмму по данным текста, таблицы;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выражения,</w:t>
      </w:r>
      <w:r w:rsidR="00487190" w:rsidRPr="00F05C1A">
        <w:rPr>
          <w:rFonts w:ascii="Times New Roman" w:hAnsi="Times New Roman" w:cs="Times New Roman"/>
          <w:sz w:val="28"/>
          <w:szCs w:val="28"/>
        </w:rPr>
        <w:t xml:space="preserve"> содержащие логические связки и </w:t>
      </w:r>
      <w:r w:rsidRPr="00F05C1A">
        <w:rPr>
          <w:rFonts w:ascii="Times New Roman" w:hAnsi="Times New Roman" w:cs="Times New Roman"/>
          <w:sz w:val="28"/>
          <w:szCs w:val="28"/>
        </w:rPr>
        <w:t xml:space="preserve">слова («... </w:t>
      </w:r>
      <w:proofErr w:type="gramStart"/>
      <w:r w:rsidRPr="00F05C1A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F05C1A">
        <w:rPr>
          <w:rFonts w:ascii="Times New Roman" w:hAnsi="Times New Roman" w:cs="Times New Roman"/>
          <w:sz w:val="28"/>
          <w:szCs w:val="28"/>
        </w:rPr>
        <w:t xml:space="preserve">», «... или...», «не», </w:t>
      </w:r>
      <w:r w:rsidR="00487190" w:rsidRPr="00F05C1A">
        <w:rPr>
          <w:rFonts w:ascii="Times New Roman" w:hAnsi="Times New Roman" w:cs="Times New Roman"/>
          <w:sz w:val="28"/>
          <w:szCs w:val="28"/>
        </w:rPr>
        <w:t>«если.., то... », «верно/невер</w:t>
      </w:r>
      <w:r w:rsidRPr="00F05C1A">
        <w:rPr>
          <w:rFonts w:ascii="Times New Roman" w:hAnsi="Times New Roman" w:cs="Times New Roman"/>
          <w:sz w:val="28"/>
          <w:szCs w:val="28"/>
        </w:rPr>
        <w:t>но, что...», «каждый», «все».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читать несложны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е готовые столбчатые диаграммы,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анализировать их данные;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составлять прост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>ейшие таблицы, диаграммы по ре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зультатам </w:t>
      </w:r>
      <w:proofErr w:type="spellStart"/>
      <w:r w:rsidRPr="00F05C1A">
        <w:rPr>
          <w:rFonts w:ascii="Times New Roman" w:hAnsi="Times New Roman" w:cs="Times New Roman"/>
          <w:i/>
          <w:iCs/>
          <w:sz w:val="28"/>
          <w:szCs w:val="28"/>
        </w:rPr>
        <w:t>выполне</w:t>
      </w:r>
      <w:proofErr w:type="spellEnd"/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spellStart"/>
      <w:r w:rsidRPr="00F05C1A">
        <w:rPr>
          <w:rFonts w:ascii="Times New Roman" w:hAnsi="Times New Roman" w:cs="Times New Roman"/>
          <w:i/>
          <w:iCs/>
          <w:sz w:val="28"/>
          <w:szCs w:val="28"/>
        </w:rPr>
        <w:t>ния</w:t>
      </w:r>
      <w:proofErr w:type="spellEnd"/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практической работы;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рисовать столбча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тую диаграмму по данным опроса,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текста, таблицы, задачи;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определять масштаб столбчатой диаграммы;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строить простейшие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умозаключения с использованием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логических связок: («... </w:t>
      </w:r>
      <w:proofErr w:type="gramStart"/>
      <w:r w:rsidRPr="00F05C1A">
        <w:rPr>
          <w:rFonts w:ascii="Times New Roman" w:hAnsi="Times New Roman" w:cs="Times New Roman"/>
          <w:i/>
          <w:iCs/>
          <w:sz w:val="28"/>
          <w:szCs w:val="28"/>
        </w:rPr>
        <w:t>и...</w:t>
      </w:r>
      <w:proofErr w:type="gramEnd"/>
      <w:r w:rsidRPr="00F05C1A">
        <w:rPr>
          <w:rFonts w:ascii="Times New Roman" w:hAnsi="Times New Roman" w:cs="Times New Roman"/>
          <w:i/>
          <w:iCs/>
          <w:sz w:val="28"/>
          <w:szCs w:val="28"/>
        </w:rPr>
        <w:t>», «... и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ли...», «не», «если.., то... »,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«верно/неверно, что...», «каждый», «все»);</w:t>
      </w:r>
    </w:p>
    <w:p w:rsidR="000F1CEE" w:rsidRPr="00F05C1A" w:rsidRDefault="000F1CEE" w:rsidP="000F1CE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вносить корректив</w:t>
      </w:r>
      <w:r w:rsidR="00487190" w:rsidRPr="00F05C1A">
        <w:rPr>
          <w:rFonts w:ascii="Times New Roman" w:hAnsi="Times New Roman" w:cs="Times New Roman"/>
          <w:i/>
          <w:iCs/>
          <w:sz w:val="28"/>
          <w:szCs w:val="28"/>
        </w:rPr>
        <w:t>ы в инструкцию, алгоритм выпол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нения действий и обосновывать их.</w:t>
      </w:r>
    </w:p>
    <w:p w:rsidR="003846AE" w:rsidRPr="00F05C1A" w:rsidRDefault="003846AE" w:rsidP="00487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7190" w:rsidRPr="00F05C1A" w:rsidRDefault="00487190" w:rsidP="00487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b/>
          <w:bCs/>
          <w:sz w:val="28"/>
          <w:szCs w:val="28"/>
        </w:rPr>
        <w:t>Предметные результаты обучения по учебному предмету «</w:t>
      </w:r>
      <w:proofErr w:type="gramStart"/>
      <w:r w:rsidRPr="00F05C1A">
        <w:rPr>
          <w:rFonts w:ascii="Times New Roman" w:hAnsi="Times New Roman" w:cs="Times New Roman"/>
          <w:b/>
          <w:bCs/>
          <w:sz w:val="28"/>
          <w:szCs w:val="28"/>
        </w:rPr>
        <w:t>Математика»  в</w:t>
      </w:r>
      <w:proofErr w:type="gramEnd"/>
      <w:r w:rsidRPr="00F05C1A">
        <w:rPr>
          <w:rFonts w:ascii="Times New Roman" w:hAnsi="Times New Roman" w:cs="Times New Roman"/>
          <w:b/>
          <w:bCs/>
          <w:sz w:val="28"/>
          <w:szCs w:val="28"/>
        </w:rPr>
        <w:t xml:space="preserve"> 4  классе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ЧИСЛА И ВЕЛИЧИНЫ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моделировать ситуаци</w:t>
      </w:r>
      <w:r w:rsidR="003846AE" w:rsidRPr="00F05C1A">
        <w:rPr>
          <w:rFonts w:ascii="Times New Roman" w:hAnsi="Times New Roman" w:cs="Times New Roman"/>
          <w:sz w:val="28"/>
          <w:szCs w:val="28"/>
        </w:rPr>
        <w:t>и, требующие умения считать ты</w:t>
      </w:r>
      <w:r w:rsidRPr="00F05C1A">
        <w:rPr>
          <w:rFonts w:ascii="Times New Roman" w:hAnsi="Times New Roman" w:cs="Times New Roman"/>
          <w:sz w:val="28"/>
          <w:szCs w:val="28"/>
        </w:rPr>
        <w:t>сячами, десятками тысяч, сотнями тысяч;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счёт тысячам</w:t>
      </w:r>
      <w:r w:rsidR="003846AE" w:rsidRPr="00F05C1A">
        <w:rPr>
          <w:rFonts w:ascii="Times New Roman" w:hAnsi="Times New Roman" w:cs="Times New Roman"/>
          <w:sz w:val="28"/>
          <w:szCs w:val="28"/>
        </w:rPr>
        <w:t>и, десятками тысяч, сотнями ты</w:t>
      </w:r>
      <w:r w:rsidRPr="00F05C1A">
        <w:rPr>
          <w:rFonts w:ascii="Times New Roman" w:hAnsi="Times New Roman" w:cs="Times New Roman"/>
          <w:sz w:val="28"/>
          <w:szCs w:val="28"/>
        </w:rPr>
        <w:t>сяч как прямой, так и обратный;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сложение и в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ычитание тысяч, десятков тысяч, </w:t>
      </w:r>
      <w:r w:rsidRPr="00F05C1A">
        <w:rPr>
          <w:rFonts w:ascii="Times New Roman" w:hAnsi="Times New Roman" w:cs="Times New Roman"/>
          <w:sz w:val="28"/>
          <w:szCs w:val="28"/>
        </w:rPr>
        <w:t>сотен тысяч с опорой на знание нумерации;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образовывать числа, кото</w:t>
      </w:r>
      <w:r w:rsidR="003846AE" w:rsidRPr="00F05C1A">
        <w:rPr>
          <w:rFonts w:ascii="Times New Roman" w:hAnsi="Times New Roman" w:cs="Times New Roman"/>
          <w:sz w:val="28"/>
          <w:szCs w:val="28"/>
        </w:rPr>
        <w:t>рые больше тысячи, из сотен ты</w:t>
      </w:r>
      <w:r w:rsidRPr="00F05C1A">
        <w:rPr>
          <w:rFonts w:ascii="Times New Roman" w:hAnsi="Times New Roman" w:cs="Times New Roman"/>
          <w:sz w:val="28"/>
          <w:szCs w:val="28"/>
        </w:rPr>
        <w:t>сяч, десятков тысяч, единиц тысяч, сотен, десятков и единиц;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сравнивать числа в пре</w:t>
      </w:r>
      <w:r w:rsidR="003846AE" w:rsidRPr="00F05C1A">
        <w:rPr>
          <w:rFonts w:ascii="Times New Roman" w:hAnsi="Times New Roman" w:cs="Times New Roman"/>
          <w:sz w:val="28"/>
          <w:szCs w:val="28"/>
        </w:rPr>
        <w:t>делах миллиона, опираясь на по</w:t>
      </w:r>
      <w:r w:rsidRPr="00F05C1A">
        <w:rPr>
          <w:rFonts w:ascii="Times New Roman" w:hAnsi="Times New Roman" w:cs="Times New Roman"/>
          <w:sz w:val="28"/>
          <w:szCs w:val="28"/>
        </w:rPr>
        <w:t>рядок следования этих чисел при счёте;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читать и записывать чи</w:t>
      </w:r>
      <w:r w:rsidR="003846AE" w:rsidRPr="00F05C1A">
        <w:rPr>
          <w:rFonts w:ascii="Times New Roman" w:hAnsi="Times New Roman" w:cs="Times New Roman"/>
          <w:sz w:val="28"/>
          <w:szCs w:val="28"/>
        </w:rPr>
        <w:t>сла в пределах миллиона, объяс</w:t>
      </w:r>
      <w:r w:rsidRPr="00F05C1A">
        <w:rPr>
          <w:rFonts w:ascii="Times New Roman" w:hAnsi="Times New Roman" w:cs="Times New Roman"/>
          <w:sz w:val="28"/>
          <w:szCs w:val="28"/>
        </w:rPr>
        <w:t>няя, что обозначает каждая ци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фра в их записи, сколько единиц </w:t>
      </w:r>
      <w:r w:rsidRPr="00F05C1A">
        <w:rPr>
          <w:rFonts w:ascii="Times New Roman" w:hAnsi="Times New Roman" w:cs="Times New Roman"/>
          <w:sz w:val="28"/>
          <w:szCs w:val="28"/>
        </w:rPr>
        <w:t>каждого класса в числе;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— упорядочивать натура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льные числа от нуля до миллиона </w:t>
      </w:r>
      <w:r w:rsidRPr="00F05C1A">
        <w:rPr>
          <w:rFonts w:ascii="Times New Roman" w:hAnsi="Times New Roman" w:cs="Times New Roman"/>
          <w:sz w:val="28"/>
          <w:szCs w:val="28"/>
        </w:rPr>
        <w:t>в соответствии с указанным порядком;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моделировать ситу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ации, требующие умения находить </w:t>
      </w:r>
      <w:r w:rsidRPr="00F05C1A">
        <w:rPr>
          <w:rFonts w:ascii="Times New Roman" w:hAnsi="Times New Roman" w:cs="Times New Roman"/>
          <w:sz w:val="28"/>
          <w:szCs w:val="28"/>
        </w:rPr>
        <w:t>доли предмета; называть и о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бозначать дробью доли предмета, </w:t>
      </w:r>
      <w:r w:rsidRPr="00F05C1A">
        <w:rPr>
          <w:rFonts w:ascii="Times New Roman" w:hAnsi="Times New Roman" w:cs="Times New Roman"/>
          <w:sz w:val="28"/>
          <w:szCs w:val="28"/>
        </w:rPr>
        <w:t>разделённого на равные части;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устанавливать законо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мерность — правило, по которому </w:t>
      </w:r>
      <w:r w:rsidRPr="00F05C1A">
        <w:rPr>
          <w:rFonts w:ascii="Times New Roman" w:hAnsi="Times New Roman" w:cs="Times New Roman"/>
          <w:sz w:val="28"/>
          <w:szCs w:val="28"/>
        </w:rPr>
        <w:t>составлена числовая последоват</w:t>
      </w:r>
      <w:r w:rsidR="003846AE" w:rsidRPr="00F05C1A">
        <w:rPr>
          <w:rFonts w:ascii="Times New Roman" w:hAnsi="Times New Roman" w:cs="Times New Roman"/>
          <w:sz w:val="28"/>
          <w:szCs w:val="28"/>
        </w:rPr>
        <w:t>ельность, и составлять последо</w:t>
      </w:r>
      <w:r w:rsidRPr="00F05C1A">
        <w:rPr>
          <w:rFonts w:ascii="Times New Roman" w:hAnsi="Times New Roman" w:cs="Times New Roman"/>
          <w:sz w:val="28"/>
          <w:szCs w:val="28"/>
        </w:rPr>
        <w:t>вательность по заданном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у или самостоятельно выбранному </w:t>
      </w:r>
      <w:r w:rsidRPr="00F05C1A">
        <w:rPr>
          <w:rFonts w:ascii="Times New Roman" w:hAnsi="Times New Roman" w:cs="Times New Roman"/>
          <w:sz w:val="28"/>
          <w:szCs w:val="28"/>
        </w:rPr>
        <w:t>правилу;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активно работать в па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ре или группе при решении задач </w:t>
      </w:r>
      <w:r w:rsidRPr="00F05C1A">
        <w:rPr>
          <w:rFonts w:ascii="Times New Roman" w:hAnsi="Times New Roman" w:cs="Times New Roman"/>
          <w:sz w:val="28"/>
          <w:szCs w:val="28"/>
        </w:rPr>
        <w:t>на поиск закономерностей;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группировать числа 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по заданному или самостоятельно </w:t>
      </w:r>
      <w:r w:rsidRPr="00F05C1A">
        <w:rPr>
          <w:rFonts w:ascii="Times New Roman" w:hAnsi="Times New Roman" w:cs="Times New Roman"/>
          <w:sz w:val="28"/>
          <w:szCs w:val="28"/>
        </w:rPr>
        <w:t>установленному признаку;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выражать массу, испо</w:t>
      </w:r>
      <w:r w:rsidR="003846AE" w:rsidRPr="00F05C1A">
        <w:rPr>
          <w:rFonts w:ascii="Times New Roman" w:hAnsi="Times New Roman" w:cs="Times New Roman"/>
          <w:sz w:val="28"/>
          <w:szCs w:val="28"/>
        </w:rPr>
        <w:t>льзуя различные единицы измерения: грамм, ки</w:t>
      </w:r>
      <w:r w:rsidRPr="00F05C1A">
        <w:rPr>
          <w:rFonts w:ascii="Times New Roman" w:hAnsi="Times New Roman" w:cs="Times New Roman"/>
          <w:sz w:val="28"/>
          <w:szCs w:val="28"/>
        </w:rPr>
        <w:t>лограмм, центнер, тонну;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применять изученные </w:t>
      </w:r>
      <w:r w:rsidR="003846AE" w:rsidRPr="00F05C1A">
        <w:rPr>
          <w:rFonts w:ascii="Times New Roman" w:hAnsi="Times New Roman" w:cs="Times New Roman"/>
          <w:sz w:val="28"/>
          <w:szCs w:val="28"/>
        </w:rPr>
        <w:t>соотношения между единицами из</w:t>
      </w:r>
      <w:r w:rsidRPr="00F05C1A">
        <w:rPr>
          <w:rFonts w:ascii="Times New Roman" w:hAnsi="Times New Roman" w:cs="Times New Roman"/>
          <w:sz w:val="28"/>
          <w:szCs w:val="28"/>
        </w:rPr>
        <w:t>мерения массы: 1 кг = 1000 г, 1 ц = 100 кг, 1 т = 10 ц, 1 т = 1000 кг;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используя основные ед</w:t>
      </w:r>
      <w:r w:rsidR="003846AE" w:rsidRPr="00F05C1A">
        <w:rPr>
          <w:rFonts w:ascii="Times New Roman" w:hAnsi="Times New Roman" w:cs="Times New Roman"/>
          <w:sz w:val="28"/>
          <w:szCs w:val="28"/>
        </w:rPr>
        <w:t>иницы измерения величин и соот</w:t>
      </w:r>
      <w:r w:rsidRPr="00F05C1A">
        <w:rPr>
          <w:rFonts w:ascii="Times New Roman" w:hAnsi="Times New Roman" w:cs="Times New Roman"/>
          <w:sz w:val="28"/>
          <w:szCs w:val="28"/>
        </w:rPr>
        <w:t>ношения между ними (килог</w:t>
      </w:r>
      <w:r w:rsidR="003846AE" w:rsidRPr="00F05C1A">
        <w:rPr>
          <w:rFonts w:ascii="Times New Roman" w:hAnsi="Times New Roman" w:cs="Times New Roman"/>
          <w:sz w:val="28"/>
          <w:szCs w:val="28"/>
        </w:rPr>
        <w:t>рамм — грамм; год — месяц — не</w:t>
      </w:r>
      <w:r w:rsidRPr="00F05C1A">
        <w:rPr>
          <w:rFonts w:ascii="Times New Roman" w:hAnsi="Times New Roman" w:cs="Times New Roman"/>
          <w:sz w:val="28"/>
          <w:szCs w:val="28"/>
        </w:rPr>
        <w:t>деля — сутки — час — минут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а, минута — секунда; километр — </w:t>
      </w:r>
      <w:r w:rsidRPr="00F05C1A">
        <w:rPr>
          <w:rFonts w:ascii="Times New Roman" w:hAnsi="Times New Roman" w:cs="Times New Roman"/>
          <w:sz w:val="28"/>
          <w:szCs w:val="28"/>
        </w:rPr>
        <w:t>метр, метр — дециметр, дециметр — сантиметр, метр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 — санти</w:t>
      </w:r>
      <w:r w:rsidRPr="00F05C1A">
        <w:rPr>
          <w:rFonts w:ascii="Times New Roman" w:hAnsi="Times New Roman" w:cs="Times New Roman"/>
          <w:sz w:val="28"/>
          <w:szCs w:val="28"/>
        </w:rPr>
        <w:t>метр, сантиметр — миллиме</w:t>
      </w:r>
      <w:r w:rsidR="003846AE" w:rsidRPr="00F05C1A">
        <w:rPr>
          <w:rFonts w:ascii="Times New Roman" w:hAnsi="Times New Roman" w:cs="Times New Roman"/>
          <w:sz w:val="28"/>
          <w:szCs w:val="28"/>
        </w:rPr>
        <w:t>тр), сравнивать названные вели</w:t>
      </w:r>
      <w:r w:rsidRPr="00F05C1A">
        <w:rPr>
          <w:rFonts w:ascii="Times New Roman" w:hAnsi="Times New Roman" w:cs="Times New Roman"/>
          <w:sz w:val="28"/>
          <w:szCs w:val="28"/>
        </w:rPr>
        <w:t>чины, выполнять арифмет</w:t>
      </w:r>
      <w:r w:rsidR="003846AE" w:rsidRPr="00F05C1A">
        <w:rPr>
          <w:rFonts w:ascii="Times New Roman" w:hAnsi="Times New Roman" w:cs="Times New Roman"/>
          <w:sz w:val="28"/>
          <w:szCs w:val="28"/>
        </w:rPr>
        <w:t>ические действия с этими величи</w:t>
      </w:r>
      <w:r w:rsidRPr="00F05C1A">
        <w:rPr>
          <w:rFonts w:ascii="Times New Roman" w:hAnsi="Times New Roman" w:cs="Times New Roman"/>
          <w:sz w:val="28"/>
          <w:szCs w:val="28"/>
        </w:rPr>
        <w:t>нами.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классифицировать</w:t>
      </w:r>
      <w:r w:rsidR="003846A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числа по одному или нескольким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основаниям, объяснять свои действия;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читать и записывать</w:t>
      </w:r>
      <w:r w:rsidR="003846A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дробные числа, правильно пони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мать и употреблять терм</w:t>
      </w:r>
      <w:r w:rsidR="003846AE" w:rsidRPr="00F05C1A">
        <w:rPr>
          <w:rFonts w:ascii="Times New Roman" w:hAnsi="Times New Roman" w:cs="Times New Roman"/>
          <w:i/>
          <w:iCs/>
          <w:sz w:val="28"/>
          <w:szCs w:val="28"/>
        </w:rPr>
        <w:t>ины: дробь, числитель, знамена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тель;</w:t>
      </w:r>
    </w:p>
    <w:p w:rsidR="00487190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сравнивать доли предмета.</w:t>
      </w:r>
    </w:p>
    <w:p w:rsidR="00487190" w:rsidRPr="00F05C1A" w:rsidRDefault="00487190" w:rsidP="004871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АРИФМЕТИЧЕСКИЕ ДЕЙСТВИЯ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использовать названия 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компонентов изученных действий, </w:t>
      </w:r>
      <w:r w:rsidRPr="00F05C1A">
        <w:rPr>
          <w:rFonts w:ascii="Times New Roman" w:hAnsi="Times New Roman" w:cs="Times New Roman"/>
          <w:sz w:val="28"/>
          <w:szCs w:val="28"/>
        </w:rPr>
        <w:t>знаки, обозначающие эти оп</w:t>
      </w:r>
      <w:r w:rsidR="003846AE" w:rsidRPr="00F05C1A">
        <w:rPr>
          <w:rFonts w:ascii="Times New Roman" w:hAnsi="Times New Roman" w:cs="Times New Roman"/>
          <w:sz w:val="28"/>
          <w:szCs w:val="28"/>
        </w:rPr>
        <w:t>ерации, свойства изученных дей</w:t>
      </w:r>
      <w:r w:rsidRPr="00F05C1A">
        <w:rPr>
          <w:rFonts w:ascii="Times New Roman" w:hAnsi="Times New Roman" w:cs="Times New Roman"/>
          <w:sz w:val="28"/>
          <w:szCs w:val="28"/>
        </w:rPr>
        <w:t>ствий;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выполнять действия </w:t>
      </w:r>
      <w:r w:rsidR="003846AE" w:rsidRPr="00F05C1A">
        <w:rPr>
          <w:rFonts w:ascii="Times New Roman" w:hAnsi="Times New Roman" w:cs="Times New Roman"/>
          <w:sz w:val="28"/>
          <w:szCs w:val="28"/>
        </w:rPr>
        <w:t>с многозначными числами (сложе</w:t>
      </w:r>
      <w:r w:rsidRPr="00F05C1A">
        <w:rPr>
          <w:rFonts w:ascii="Times New Roman" w:hAnsi="Times New Roman" w:cs="Times New Roman"/>
          <w:sz w:val="28"/>
          <w:szCs w:val="28"/>
        </w:rPr>
        <w:t>ние, вычитание, умножение и д</w:t>
      </w:r>
      <w:r w:rsidR="003846AE" w:rsidRPr="00F05C1A">
        <w:rPr>
          <w:rFonts w:ascii="Times New Roman" w:hAnsi="Times New Roman" w:cs="Times New Roman"/>
          <w:sz w:val="28"/>
          <w:szCs w:val="28"/>
        </w:rPr>
        <w:t>еление на однозначное, двузнач</w:t>
      </w:r>
      <w:r w:rsidRPr="00F05C1A">
        <w:rPr>
          <w:rFonts w:ascii="Times New Roman" w:hAnsi="Times New Roman" w:cs="Times New Roman"/>
          <w:sz w:val="28"/>
          <w:szCs w:val="28"/>
        </w:rPr>
        <w:t>ное числа в пределах 10 000) с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 использованием таблиц сложения </w:t>
      </w:r>
      <w:r w:rsidRPr="00F05C1A">
        <w:rPr>
          <w:rFonts w:ascii="Times New Roman" w:hAnsi="Times New Roman" w:cs="Times New Roman"/>
          <w:sz w:val="28"/>
          <w:szCs w:val="28"/>
        </w:rPr>
        <w:t xml:space="preserve">и умножения чисел, алгоритмов 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письменных арифметических </w:t>
      </w:r>
      <w:r w:rsidRPr="00F05C1A">
        <w:rPr>
          <w:rFonts w:ascii="Times New Roman" w:hAnsi="Times New Roman" w:cs="Times New Roman"/>
          <w:sz w:val="28"/>
          <w:szCs w:val="28"/>
        </w:rPr>
        <w:t>действий (в том числе деления с остатком);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выделять неизвестный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 компонент арифметического дей</w:t>
      </w:r>
      <w:r w:rsidRPr="00F05C1A">
        <w:rPr>
          <w:rFonts w:ascii="Times New Roman" w:hAnsi="Times New Roman" w:cs="Times New Roman"/>
          <w:sz w:val="28"/>
          <w:szCs w:val="28"/>
        </w:rPr>
        <w:t>ствия и находить его значение;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устно сложе</w:t>
      </w:r>
      <w:r w:rsidR="003846AE" w:rsidRPr="00F05C1A">
        <w:rPr>
          <w:rFonts w:ascii="Times New Roman" w:hAnsi="Times New Roman" w:cs="Times New Roman"/>
          <w:sz w:val="28"/>
          <w:szCs w:val="28"/>
        </w:rPr>
        <w:t>ние, вычитание, умножение и де</w:t>
      </w:r>
      <w:r w:rsidRPr="00F05C1A">
        <w:rPr>
          <w:rFonts w:ascii="Times New Roman" w:hAnsi="Times New Roman" w:cs="Times New Roman"/>
          <w:sz w:val="28"/>
          <w:szCs w:val="28"/>
        </w:rPr>
        <w:t>ление однозначных, двузначных и трёхзначных чис</w:t>
      </w:r>
      <w:r w:rsidR="003846AE" w:rsidRPr="00F05C1A">
        <w:rPr>
          <w:rFonts w:ascii="Times New Roman" w:hAnsi="Times New Roman" w:cs="Times New Roman"/>
          <w:sz w:val="28"/>
          <w:szCs w:val="28"/>
        </w:rPr>
        <w:t>ел в случа</w:t>
      </w:r>
      <w:r w:rsidRPr="00F05C1A">
        <w:rPr>
          <w:rFonts w:ascii="Times New Roman" w:hAnsi="Times New Roman" w:cs="Times New Roman"/>
          <w:sz w:val="28"/>
          <w:szCs w:val="28"/>
        </w:rPr>
        <w:t>ях, сводимых к действиям в пр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еделах 100 (в том числе с нулём </w:t>
      </w:r>
      <w:r w:rsidRPr="00F05C1A">
        <w:rPr>
          <w:rFonts w:ascii="Times New Roman" w:hAnsi="Times New Roman" w:cs="Times New Roman"/>
          <w:sz w:val="28"/>
          <w:szCs w:val="28"/>
        </w:rPr>
        <w:t>и единицей);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вычислять значение ч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ислового выражения, содержащего </w:t>
      </w:r>
      <w:r w:rsidRPr="00F05C1A">
        <w:rPr>
          <w:rFonts w:ascii="Times New Roman" w:hAnsi="Times New Roman" w:cs="Times New Roman"/>
          <w:sz w:val="28"/>
          <w:szCs w:val="28"/>
        </w:rPr>
        <w:t>два-три арифметических действия, со скобками и без скобок.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выполнять умножение и деление на трёхзначное число;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– использовать свойс</w:t>
      </w:r>
      <w:r w:rsidR="003846A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тва арифметических действий для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рационализации вычислений;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прогнозировать результаты вычислений;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оценивать результа</w:t>
      </w:r>
      <w:r w:rsidR="003846AE" w:rsidRPr="00F05C1A">
        <w:rPr>
          <w:rFonts w:ascii="Times New Roman" w:hAnsi="Times New Roman" w:cs="Times New Roman"/>
          <w:i/>
          <w:iCs/>
          <w:sz w:val="28"/>
          <w:szCs w:val="28"/>
        </w:rPr>
        <w:t>ты арифметических действий раз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ными способами.</w:t>
      </w:r>
    </w:p>
    <w:p w:rsidR="003846AE" w:rsidRPr="00F05C1A" w:rsidRDefault="003846AE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ТЕКСТОВЫМИ ЗАДАЧАМИ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анализировать задачу, 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устанавливать зависимость между </w:t>
      </w:r>
      <w:r w:rsidRPr="00F05C1A">
        <w:rPr>
          <w:rFonts w:ascii="Times New Roman" w:hAnsi="Times New Roman" w:cs="Times New Roman"/>
          <w:sz w:val="28"/>
          <w:szCs w:val="28"/>
        </w:rPr>
        <w:t xml:space="preserve">величинами, взаимосвязь </w:t>
      </w:r>
      <w:r w:rsidR="003846AE" w:rsidRPr="00F05C1A">
        <w:rPr>
          <w:rFonts w:ascii="Times New Roman" w:hAnsi="Times New Roman" w:cs="Times New Roman"/>
          <w:sz w:val="28"/>
          <w:szCs w:val="28"/>
        </w:rPr>
        <w:t>между условием и вопросом зада</w:t>
      </w:r>
      <w:r w:rsidRPr="00F05C1A">
        <w:rPr>
          <w:rFonts w:ascii="Times New Roman" w:hAnsi="Times New Roman" w:cs="Times New Roman"/>
          <w:sz w:val="28"/>
          <w:szCs w:val="28"/>
        </w:rPr>
        <w:t>чи, определять количество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 и порядок действий для решения </w:t>
      </w:r>
      <w:r w:rsidRPr="00F05C1A">
        <w:rPr>
          <w:rFonts w:ascii="Times New Roman" w:hAnsi="Times New Roman" w:cs="Times New Roman"/>
          <w:sz w:val="28"/>
          <w:szCs w:val="28"/>
        </w:rPr>
        <w:t>задачи, выбирать и объяснять выбор действий;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оценивать правильность х</w:t>
      </w:r>
      <w:r w:rsidR="003846AE" w:rsidRPr="00F05C1A">
        <w:rPr>
          <w:rFonts w:ascii="Times New Roman" w:hAnsi="Times New Roman" w:cs="Times New Roman"/>
          <w:sz w:val="28"/>
          <w:szCs w:val="28"/>
        </w:rPr>
        <w:t>ода решения и реальность от</w:t>
      </w:r>
      <w:r w:rsidRPr="00F05C1A">
        <w:rPr>
          <w:rFonts w:ascii="Times New Roman" w:hAnsi="Times New Roman" w:cs="Times New Roman"/>
          <w:sz w:val="28"/>
          <w:szCs w:val="28"/>
        </w:rPr>
        <w:t>вета на вопрос задачи;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решать задачи, в которы</w:t>
      </w:r>
      <w:r w:rsidR="003846AE" w:rsidRPr="00F05C1A">
        <w:rPr>
          <w:rFonts w:ascii="Times New Roman" w:hAnsi="Times New Roman" w:cs="Times New Roman"/>
          <w:sz w:val="28"/>
          <w:szCs w:val="28"/>
        </w:rPr>
        <w:t>х рассматриваются процессы дви</w:t>
      </w:r>
      <w:r w:rsidRPr="00F05C1A">
        <w:rPr>
          <w:rFonts w:ascii="Times New Roman" w:hAnsi="Times New Roman" w:cs="Times New Roman"/>
          <w:sz w:val="28"/>
          <w:szCs w:val="28"/>
        </w:rPr>
        <w:t>жения одного тела (скорость, в</w:t>
      </w:r>
      <w:r w:rsidR="003846AE" w:rsidRPr="00F05C1A">
        <w:rPr>
          <w:rFonts w:ascii="Times New Roman" w:hAnsi="Times New Roman" w:cs="Times New Roman"/>
          <w:sz w:val="28"/>
          <w:szCs w:val="28"/>
        </w:rPr>
        <w:t>ремя, расстояние), работы (про</w:t>
      </w:r>
      <w:r w:rsidRPr="00F05C1A">
        <w:rPr>
          <w:rFonts w:ascii="Times New Roman" w:hAnsi="Times New Roman" w:cs="Times New Roman"/>
          <w:sz w:val="28"/>
          <w:szCs w:val="28"/>
        </w:rPr>
        <w:t>изводительность труда, время, объём работы);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решать учебные задачи и задачи, связан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ные с повседневной </w:t>
      </w:r>
      <w:r w:rsidRPr="00F05C1A">
        <w:rPr>
          <w:rFonts w:ascii="Times New Roman" w:hAnsi="Times New Roman" w:cs="Times New Roman"/>
          <w:sz w:val="28"/>
          <w:szCs w:val="28"/>
        </w:rPr>
        <w:t>жизнью арифметическим способом (в одно-два действия);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оценивать правильност</w:t>
      </w:r>
      <w:r w:rsidR="003846AE" w:rsidRPr="00F05C1A">
        <w:rPr>
          <w:rFonts w:ascii="Times New Roman" w:hAnsi="Times New Roman" w:cs="Times New Roman"/>
          <w:sz w:val="28"/>
          <w:szCs w:val="28"/>
        </w:rPr>
        <w:t>ь хода решения и реальность от</w:t>
      </w:r>
      <w:r w:rsidRPr="00F05C1A">
        <w:rPr>
          <w:rFonts w:ascii="Times New Roman" w:hAnsi="Times New Roman" w:cs="Times New Roman"/>
          <w:sz w:val="28"/>
          <w:szCs w:val="28"/>
        </w:rPr>
        <w:t>вета на вопрос задачи;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проверку решения задачи разными способами.</w:t>
      </w:r>
    </w:p>
    <w:p w:rsidR="0066684B" w:rsidRPr="00F05C1A" w:rsidRDefault="0066684B" w:rsidP="0066684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46AE" w:rsidRPr="00F05C1A" w:rsidRDefault="0066684B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составлять задачу</w:t>
      </w:r>
      <w:r w:rsidR="003846AE"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по её краткой записи, таблице,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чертежу, схеме, диаграмме и т. д.;</w:t>
      </w:r>
      <w:r w:rsidR="003846AE" w:rsidRPr="00F05C1A">
        <w:rPr>
          <w:rFonts w:ascii="Times New Roman" w:hAnsi="Times New Roman" w:cs="Times New Roman"/>
          <w:sz w:val="28"/>
          <w:szCs w:val="28"/>
        </w:rPr>
        <w:t xml:space="preserve"> — </w:t>
      </w:r>
      <w:r w:rsidR="003846AE" w:rsidRPr="00F05C1A">
        <w:rPr>
          <w:rFonts w:ascii="Times New Roman" w:hAnsi="Times New Roman" w:cs="Times New Roman"/>
          <w:i/>
          <w:iCs/>
          <w:sz w:val="28"/>
          <w:szCs w:val="28"/>
        </w:rPr>
        <w:t>преобразовывать данную задачу в новую посредством изменения вопроса, данного в условии задачи, дополнения условия и т. д.;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решать задачи в 4</w:t>
      </w:r>
      <w:r w:rsidRPr="00F05C1A">
        <w:rPr>
          <w:rFonts w:ascii="Times New Roman" w:hAnsi="Times New Roman" w:cs="Times New Roman"/>
          <w:sz w:val="28"/>
          <w:szCs w:val="28"/>
        </w:rPr>
        <w:t>—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5 действий;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решать текстовые задачи на нахождение дроби от числа и числа по его дроби;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находить разные способы решения одной задачи.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ПРОСТРАНСТВЕННЫЕ ОТНОШЕНИЯ. ГЕОМЕТРИЧЕСКИЕ ФИГУРЫ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описывать взаимное расположение предметов в пространстве и на плоскости;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распознавать на чертеже окружность и круг, называть и показывать их элементы (центр, радиус, диаметр), характеризовать свойства этих фигур;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классифицировать углы на острые, прямые и тупые;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использовать чертёжный треугольник для определения вида угла на чертеже;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выполнять построение геометрических фигур с заданными измерениями (отрезок, квадрат, прямоугольник) с помощью линейки, угольника;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использовать свойства прямоугольника и квадрата для решения задач;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распознавать шар, цилиндр, конус;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конструировать модель шара из пластилина, исследовать и характеризовать свойства цилиндра, конуса;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lastRenderedPageBreak/>
        <w:t>— находить в окружающей обстановке предметы шарообразной, цилиндрической или конической формы.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копировать и преобразовывать изображение прямоугольного параллелепипеда (пирамиды) на клетчатой бумаге, дорисовывая недостающие элементы;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располагать модель цилиндра (конуса) в пространстве согласно заданному описанию;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конструировать модель цилиндра (конуса) по его развёртке;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– исследовать свойства цилиндра, конуса.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ГЕОМЕТРИЧЕСКИЕ ВЕЛИЧИНЫ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определять длину данного отрезка с помощью измерительной линейки;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вычислять периметр треугольника, прямоугольника и квадрата, площадь прямоугольника и квадрата; — применять единицу измерения длины — миллиметр и соотношения: 1 м = 1000 мм; 10 мм = 1 см, 1 000 000 мм = 1 км;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применять единицы измерения площади: квадратный миллиметр (мм2), квадратный километр (км2), ар (а), гектар (га) и соотношения: 1 см2 = 100 мм2, 100 м2 = 1 а, 10 000 м2 = 1 га,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1 км2 = 100 га;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оценивать размеры геометрических объектов, расстояния приближённо (на глаз).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находить периметр и площадь плоской ступенчатой фигуры по указанным на чертеже размерам;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решать задачи практического характера на вычисление периметра и площади комнаты, квартиры, класса и т. д.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РАБОТА С ИНФОРМАЦИЕЙ</w:t>
      </w:r>
    </w:p>
    <w:p w:rsidR="003846AE" w:rsidRPr="00F05C1A" w:rsidRDefault="003846AE" w:rsidP="00F05C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Учащийся научится: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читать и заполнять несложные готовые таблицы;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читать несложные готовые столбчатые диаграммы;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>— понимать и использовать в речи простейшие выражения, содержащие логические связки и слова («...</w:t>
      </w:r>
      <w:proofErr w:type="gramStart"/>
      <w:r w:rsidRPr="00F05C1A">
        <w:rPr>
          <w:rFonts w:ascii="Times New Roman" w:hAnsi="Times New Roman" w:cs="Times New Roman"/>
          <w:sz w:val="28"/>
          <w:szCs w:val="28"/>
        </w:rPr>
        <w:t>и...</w:t>
      </w:r>
      <w:proofErr w:type="gramEnd"/>
      <w:r w:rsidRPr="00F05C1A">
        <w:rPr>
          <w:rFonts w:ascii="Times New Roman" w:hAnsi="Times New Roman" w:cs="Times New Roman"/>
          <w:sz w:val="28"/>
          <w:szCs w:val="28"/>
        </w:rPr>
        <w:t>», «если..., то...», «верно/неверно, что...», «каждый», «все», «некоторые», «не»).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Учащийся получит возможность научиться: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сравнивать и обобщать информацию, представленную в виде таблицы или диаграммы;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понимать и строить простейшие умозаключения с использованием </w:t>
      </w:r>
      <w:proofErr w:type="spellStart"/>
      <w:r w:rsidRPr="00F05C1A">
        <w:rPr>
          <w:rFonts w:ascii="Times New Roman" w:hAnsi="Times New Roman" w:cs="Times New Roman"/>
          <w:i/>
          <w:iCs/>
          <w:sz w:val="28"/>
          <w:szCs w:val="28"/>
        </w:rPr>
        <w:t>кванторных</w:t>
      </w:r>
      <w:proofErr w:type="spellEnd"/>
      <w:r w:rsidRPr="00F05C1A">
        <w:rPr>
          <w:rFonts w:ascii="Times New Roman" w:hAnsi="Times New Roman" w:cs="Times New Roman"/>
          <w:i/>
          <w:iCs/>
          <w:sz w:val="28"/>
          <w:szCs w:val="28"/>
        </w:rPr>
        <w:t xml:space="preserve"> слов («все», «любые», «каждый», «некоторые», «найдётся») и логических связок: («для того чтобы ..., нужно...», «когда…, то…»);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правильно употреблять в речи модальность («можно», «нужно»);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sz w:val="28"/>
          <w:szCs w:val="28"/>
        </w:rPr>
        <w:t xml:space="preserve">— </w:t>
      </w:r>
      <w:r w:rsidRPr="00F05C1A">
        <w:rPr>
          <w:rFonts w:ascii="Times New Roman" w:hAnsi="Times New Roman" w:cs="Times New Roman"/>
          <w:i/>
          <w:iCs/>
          <w:sz w:val="28"/>
          <w:szCs w:val="28"/>
        </w:rPr>
        <w:t>составлять и записывать несложную инструкцию (алгоритм, план выполнения действий);</w:t>
      </w:r>
    </w:p>
    <w:p w:rsidR="003846AE" w:rsidRPr="00F05C1A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t>— собирать и представлять информацию, полученную в ходе опроса или практико-экспериментальной работы, таблиц и диаграмм;</w:t>
      </w:r>
    </w:p>
    <w:p w:rsidR="00487190" w:rsidRPr="003846AE" w:rsidRDefault="003846AE" w:rsidP="003846A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F05C1A">
        <w:rPr>
          <w:rFonts w:ascii="Times New Roman" w:hAnsi="Times New Roman" w:cs="Times New Roman"/>
          <w:i/>
          <w:iCs/>
          <w:sz w:val="28"/>
          <w:szCs w:val="28"/>
        </w:rPr>
        <w:lastRenderedPageBreak/>
        <w:t>— объяснять, сравнивать и обобщать данные практико-экспериментальной работы, высказывать предположения и делать выводы)</w:t>
      </w:r>
      <w:r w:rsidRPr="003846AE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sectPr w:rsidR="00487190" w:rsidRPr="00384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/>
    </w:pict>
  </w:numPicBullet>
  <w:abstractNum w:abstractNumId="0" w15:restartNumberingAfterBreak="0">
    <w:nsid w:val="138629C9"/>
    <w:multiLevelType w:val="multilevel"/>
    <w:tmpl w:val="7270C17C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D1D"/>
    <w:rsid w:val="00000B7D"/>
    <w:rsid w:val="0004135D"/>
    <w:rsid w:val="000F1CEE"/>
    <w:rsid w:val="00141259"/>
    <w:rsid w:val="00144A0E"/>
    <w:rsid w:val="0014780B"/>
    <w:rsid w:val="001C0C55"/>
    <w:rsid w:val="002574D4"/>
    <w:rsid w:val="002B2ED6"/>
    <w:rsid w:val="002F2D33"/>
    <w:rsid w:val="00305CDE"/>
    <w:rsid w:val="003846AE"/>
    <w:rsid w:val="003B6146"/>
    <w:rsid w:val="003F6A28"/>
    <w:rsid w:val="00456274"/>
    <w:rsid w:val="00456D1D"/>
    <w:rsid w:val="0048001C"/>
    <w:rsid w:val="00487190"/>
    <w:rsid w:val="00487877"/>
    <w:rsid w:val="004C3361"/>
    <w:rsid w:val="0050218E"/>
    <w:rsid w:val="00564255"/>
    <w:rsid w:val="005D0210"/>
    <w:rsid w:val="00634785"/>
    <w:rsid w:val="006614A1"/>
    <w:rsid w:val="0066684B"/>
    <w:rsid w:val="006B02BD"/>
    <w:rsid w:val="006C58D8"/>
    <w:rsid w:val="00711874"/>
    <w:rsid w:val="007440DD"/>
    <w:rsid w:val="0074586D"/>
    <w:rsid w:val="00761C0A"/>
    <w:rsid w:val="007A12B2"/>
    <w:rsid w:val="007D3E9D"/>
    <w:rsid w:val="008052F3"/>
    <w:rsid w:val="008119EA"/>
    <w:rsid w:val="00866F64"/>
    <w:rsid w:val="00876DA2"/>
    <w:rsid w:val="008D1E7B"/>
    <w:rsid w:val="00914782"/>
    <w:rsid w:val="009704BA"/>
    <w:rsid w:val="009B48E3"/>
    <w:rsid w:val="009E6062"/>
    <w:rsid w:val="00A31E7C"/>
    <w:rsid w:val="00A777D5"/>
    <w:rsid w:val="00AB2610"/>
    <w:rsid w:val="00AC2726"/>
    <w:rsid w:val="00B40659"/>
    <w:rsid w:val="00B867B8"/>
    <w:rsid w:val="00C129B1"/>
    <w:rsid w:val="00C47D4F"/>
    <w:rsid w:val="00D105FB"/>
    <w:rsid w:val="00D1185E"/>
    <w:rsid w:val="00D3494E"/>
    <w:rsid w:val="00EE0438"/>
    <w:rsid w:val="00F05C1A"/>
    <w:rsid w:val="00F2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4AC4CD9-3D70-40B9-8091-7182DF8C8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DA2"/>
  </w:style>
  <w:style w:type="paragraph" w:styleId="4">
    <w:name w:val="heading 4"/>
    <w:basedOn w:val="a"/>
    <w:next w:val="a"/>
    <w:link w:val="40"/>
    <w:autoRedefine/>
    <w:uiPriority w:val="9"/>
    <w:qFormat/>
    <w:rsid w:val="00A777D5"/>
    <w:pPr>
      <w:keepNext/>
      <w:spacing w:before="240" w:after="60" w:line="240" w:lineRule="auto"/>
      <w:ind w:firstLine="567"/>
      <w:outlineLvl w:val="3"/>
    </w:pPr>
    <w:rPr>
      <w:rFonts w:ascii="Times New Roman" w:eastAsia="Calibri" w:hAnsi="Times New Roman" w:cs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1">
    <w:name w:val="c61"/>
    <w:basedOn w:val="a"/>
    <w:rsid w:val="007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11874"/>
  </w:style>
  <w:style w:type="paragraph" w:customStyle="1" w:styleId="c4">
    <w:name w:val="c4"/>
    <w:basedOn w:val="a"/>
    <w:rsid w:val="007118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 Spacing"/>
    <w:uiPriority w:val="1"/>
    <w:qFormat/>
    <w:rsid w:val="00A31E7C"/>
    <w:pPr>
      <w:spacing w:after="0" w:line="240" w:lineRule="auto"/>
    </w:pPr>
  </w:style>
  <w:style w:type="character" w:customStyle="1" w:styleId="40">
    <w:name w:val="Заголовок 4 Знак"/>
    <w:basedOn w:val="a0"/>
    <w:link w:val="4"/>
    <w:uiPriority w:val="9"/>
    <w:rsid w:val="00A777D5"/>
    <w:rPr>
      <w:rFonts w:ascii="Times New Roman" w:eastAsia="Calibri" w:hAnsi="Times New Roman" w:cs="Times New Roman"/>
      <w:b/>
      <w:bCs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021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021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3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3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3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5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702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09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9134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70317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375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8273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893181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3991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9589480">
                          <w:marLeft w:val="0"/>
                          <w:marRight w:val="0"/>
                          <w:marTop w:val="1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6966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0612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5311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650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1471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783390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92633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3240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9740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9622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32533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636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17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7014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0363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160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78328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184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796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0824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5777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7723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758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19829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342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6941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0007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324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5237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0102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007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40086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6674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5916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14265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8391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902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508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83807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3353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05935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254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945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420</TotalTime>
  <Pages>48</Pages>
  <Words>14558</Words>
  <Characters>82984</Characters>
  <Application>Microsoft Office Word</Application>
  <DocSecurity>0</DocSecurity>
  <Lines>691</Lines>
  <Paragraphs>194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23</cp:revision>
  <cp:lastPrinted>2017-11-06T08:18:00Z</cp:lastPrinted>
  <dcterms:created xsi:type="dcterms:W3CDTF">2017-06-21T06:24:00Z</dcterms:created>
  <dcterms:modified xsi:type="dcterms:W3CDTF">2020-09-02T11:59:00Z</dcterms:modified>
</cp:coreProperties>
</file>