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E" w:rsidRPr="002474ED" w:rsidRDefault="00CA2A0E" w:rsidP="00CA2A0E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Муниципальное общеобразовательное учреждение</w:t>
      </w:r>
    </w:p>
    <w:p w:rsidR="00CA2A0E" w:rsidRDefault="00CA2A0E" w:rsidP="00CA2A0E">
      <w:pPr>
        <w:jc w:val="center"/>
        <w:rPr>
          <w:rFonts w:ascii="Times New Roman" w:hAnsi="Times New Roman" w:cs="Times New Roman"/>
          <w:sz w:val="32"/>
        </w:rPr>
      </w:pPr>
      <w:r w:rsidRPr="002474ED">
        <w:rPr>
          <w:rFonts w:ascii="Times New Roman" w:hAnsi="Times New Roman" w:cs="Times New Roman"/>
          <w:sz w:val="32"/>
        </w:rPr>
        <w:t>«Средняя школа №6»</w:t>
      </w:r>
    </w:p>
    <w:p w:rsidR="00CA2A0E" w:rsidRDefault="00CA2A0E" w:rsidP="00CA2A0E">
      <w:pPr>
        <w:jc w:val="center"/>
        <w:rPr>
          <w:rFonts w:ascii="Times New Roman" w:hAnsi="Times New Roman" w:cs="Times New Roman"/>
          <w:sz w:val="32"/>
        </w:rPr>
      </w:pPr>
    </w:p>
    <w:p w:rsidR="00CA2A0E" w:rsidRDefault="00CA2A0E" w:rsidP="00CA2A0E">
      <w:pPr>
        <w:jc w:val="center"/>
        <w:rPr>
          <w:rFonts w:ascii="Times New Roman" w:hAnsi="Times New Roman" w:cs="Times New Roman"/>
          <w:sz w:val="32"/>
        </w:rPr>
      </w:pPr>
    </w:p>
    <w:p w:rsidR="00CA2A0E" w:rsidRDefault="00CA2A0E" w:rsidP="00CA2A0E">
      <w:pPr>
        <w:jc w:val="center"/>
        <w:rPr>
          <w:rFonts w:ascii="Times New Roman" w:hAnsi="Times New Roman" w:cs="Times New Roman"/>
          <w:sz w:val="32"/>
        </w:rPr>
      </w:pPr>
    </w:p>
    <w:p w:rsidR="00CA2A0E" w:rsidRDefault="00CA2A0E" w:rsidP="00CA2A0E">
      <w:pPr>
        <w:jc w:val="center"/>
        <w:rPr>
          <w:rFonts w:ascii="Times New Roman" w:hAnsi="Times New Roman" w:cs="Times New Roman"/>
          <w:sz w:val="32"/>
        </w:rPr>
      </w:pPr>
    </w:p>
    <w:p w:rsidR="00CA2A0E" w:rsidRDefault="00CA2A0E" w:rsidP="00CA2A0E">
      <w:pPr>
        <w:jc w:val="center"/>
        <w:rPr>
          <w:rFonts w:ascii="Times New Roman" w:hAnsi="Times New Roman" w:cs="Times New Roman"/>
          <w:sz w:val="32"/>
        </w:rPr>
      </w:pPr>
    </w:p>
    <w:p w:rsidR="00CA2A0E" w:rsidRDefault="00CA2A0E" w:rsidP="00CA2A0E">
      <w:pPr>
        <w:jc w:val="center"/>
        <w:rPr>
          <w:rFonts w:ascii="Times New Roman" w:hAnsi="Times New Roman" w:cs="Times New Roman"/>
          <w:sz w:val="32"/>
        </w:rPr>
      </w:pPr>
    </w:p>
    <w:p w:rsidR="00CA2A0E" w:rsidRDefault="00CA2A0E" w:rsidP="00CA2A0E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ПРОГРАММА </w:t>
      </w:r>
    </w:p>
    <w:p w:rsidR="00CA2A0E" w:rsidRDefault="00CA2A0E" w:rsidP="00CA2A0E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по изобразительному искусству</w:t>
      </w:r>
    </w:p>
    <w:p w:rsidR="00CA2A0E" w:rsidRDefault="00CA2A0E" w:rsidP="00CA2A0E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для учащихся 1-4 классов</w:t>
      </w:r>
    </w:p>
    <w:p w:rsidR="00CA2A0E" w:rsidRDefault="00CA2A0E" w:rsidP="00CA2A0E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( по авторской </w:t>
      </w:r>
      <w:r w:rsidRPr="00CA2A0E">
        <w:rPr>
          <w:rFonts w:ascii="Times New Roman" w:hAnsi="Times New Roman" w:cs="Times New Roman"/>
          <w:sz w:val="36"/>
          <w:szCs w:val="36"/>
        </w:rPr>
        <w:t xml:space="preserve">программе </w:t>
      </w:r>
      <w:proofErr w:type="spellStart"/>
      <w:r w:rsidR="004F0848">
        <w:rPr>
          <w:rFonts w:ascii="Times New Roman" w:hAnsi="Times New Roman" w:cs="Times New Roman"/>
          <w:sz w:val="36"/>
          <w:szCs w:val="36"/>
        </w:rPr>
        <w:t>Т.Я.</w:t>
      </w:r>
      <w:r w:rsidR="004F0848">
        <w:rPr>
          <w:rFonts w:ascii="Times New Roman" w:hAnsi="Times New Roman" w:cs="Times New Roman"/>
          <w:iCs/>
          <w:sz w:val="36"/>
          <w:szCs w:val="36"/>
        </w:rPr>
        <w:t>Шпикаловой</w:t>
      </w:r>
      <w:proofErr w:type="spellEnd"/>
      <w:r>
        <w:rPr>
          <w:rFonts w:ascii="Times New Roman" w:hAnsi="Times New Roman" w:cs="Times New Roman"/>
          <w:sz w:val="36"/>
        </w:rPr>
        <w:t>).</w:t>
      </w:r>
    </w:p>
    <w:p w:rsidR="00CA2A0E" w:rsidRDefault="00CA2A0E"/>
    <w:p w:rsidR="00CA2A0E" w:rsidRPr="00CA2A0E" w:rsidRDefault="00CA2A0E" w:rsidP="00CA2A0E"/>
    <w:p w:rsidR="00CA2A0E" w:rsidRDefault="00CA2A0E" w:rsidP="00CA2A0E"/>
    <w:p w:rsidR="004F0848" w:rsidRDefault="004F0848" w:rsidP="00CA2A0E"/>
    <w:p w:rsidR="004F0848" w:rsidRDefault="004F0848" w:rsidP="00CA2A0E"/>
    <w:p w:rsidR="004F0848" w:rsidRPr="00CA2A0E" w:rsidRDefault="004F0848" w:rsidP="00CA2A0E"/>
    <w:p w:rsidR="00CA2A0E" w:rsidRPr="00CA2A0E" w:rsidRDefault="00CA2A0E" w:rsidP="00CA2A0E"/>
    <w:p w:rsidR="00CA2A0E" w:rsidRPr="004F0848" w:rsidRDefault="00136C3A" w:rsidP="004F0848">
      <w:pPr>
        <w:jc w:val="right"/>
        <w:rPr>
          <w:rFonts w:ascii="Times New Roman" w:hAnsi="Times New Roman" w:cs="Times New Roman"/>
          <w:sz w:val="28"/>
          <w:szCs w:val="28"/>
        </w:rPr>
      </w:pPr>
      <w:r w:rsidRPr="004F0848">
        <w:rPr>
          <w:rFonts w:ascii="Times New Roman" w:hAnsi="Times New Roman" w:cs="Times New Roman"/>
          <w:sz w:val="28"/>
          <w:szCs w:val="28"/>
        </w:rPr>
        <w:t xml:space="preserve">   Учитель изобразительного искусства</w:t>
      </w:r>
    </w:p>
    <w:p w:rsidR="00136C3A" w:rsidRPr="004F0848" w:rsidRDefault="004F0848" w:rsidP="004F08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М.А.</w:t>
      </w:r>
    </w:p>
    <w:p w:rsidR="00CA2A0E" w:rsidRPr="00CA2A0E" w:rsidRDefault="00CA2A0E" w:rsidP="00CA2A0E"/>
    <w:p w:rsidR="00CA2A0E" w:rsidRPr="00CA2A0E" w:rsidRDefault="00CA2A0E" w:rsidP="00CA2A0E"/>
    <w:p w:rsidR="00CA2A0E" w:rsidRPr="00CA2A0E" w:rsidRDefault="00CA2A0E" w:rsidP="00CA2A0E"/>
    <w:p w:rsidR="00CA2A0E" w:rsidRPr="00CA2A0E" w:rsidRDefault="00CA2A0E" w:rsidP="00CA2A0E"/>
    <w:p w:rsidR="004F0848" w:rsidRDefault="004F0848" w:rsidP="004F0848">
      <w:pPr>
        <w:tabs>
          <w:tab w:val="left" w:pos="1305"/>
        </w:tabs>
      </w:pPr>
    </w:p>
    <w:p w:rsidR="00ED3064" w:rsidRDefault="00ED3064" w:rsidP="004F0848">
      <w:pPr>
        <w:tabs>
          <w:tab w:val="left" w:pos="1305"/>
        </w:tabs>
      </w:pPr>
    </w:p>
    <w:p w:rsidR="00AD57B7" w:rsidRPr="0081602F" w:rsidRDefault="00CA2A0E" w:rsidP="00BB383F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2F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C74C99" w:rsidRPr="0081602F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AD57B7" w:rsidRPr="0081602F" w:rsidRDefault="00AD57B7" w:rsidP="00BB3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02F">
        <w:rPr>
          <w:rFonts w:ascii="Times New Roman" w:hAnsi="Times New Roman" w:cs="Times New Roman"/>
          <w:sz w:val="24"/>
          <w:szCs w:val="24"/>
        </w:rPr>
        <w:t>ВИДЫ ХУДОЖЕСТВЕННОЙ ДЕЯТЕЛЬНОСТИ</w:t>
      </w:r>
    </w:p>
    <w:p w:rsidR="00AD57B7" w:rsidRPr="00AD57B7" w:rsidRDefault="00AD57B7" w:rsidP="00BB383F">
      <w:pPr>
        <w:pStyle w:val="ae"/>
        <w:spacing w:after="0"/>
      </w:pPr>
      <w:r w:rsidRPr="00AD57B7">
        <w:t>Восприятие произведений искусства. Особенности художественного творчества: художник и зритель. Образная сущность искусства: художественный о</w:t>
      </w:r>
      <w:r w:rsidRPr="00AD57B7">
        <w:t>б</w:t>
      </w:r>
      <w:r w:rsidRPr="00AD57B7">
        <w:t xml:space="preserve">раз, его условность, передача общего </w:t>
      </w:r>
      <w:proofErr w:type="gramStart"/>
      <w:r w:rsidRPr="00AD57B7">
        <w:t>через</w:t>
      </w:r>
      <w:proofErr w:type="gramEnd"/>
      <w:r w:rsidRPr="00AD57B7">
        <w:t xml:space="preserve"> единичное. Отражение в произведениях пластических искусств общечеловеческих идей о нравственности и э</w:t>
      </w:r>
      <w:r w:rsidRPr="00AD57B7">
        <w:t>с</w:t>
      </w:r>
      <w:r w:rsidRPr="00AD57B7">
        <w:t>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</w:t>
      </w:r>
      <w:r w:rsidRPr="00AD57B7">
        <w:t>д</w:t>
      </w:r>
      <w:r w:rsidRPr="00AD57B7">
        <w:t>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</w:t>
      </w:r>
      <w:r w:rsidRPr="00AD57B7">
        <w:t>о</w:t>
      </w:r>
      <w:r w:rsidRPr="00AD57B7">
        <w:t>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AD57B7">
        <w:t>сств в п</w:t>
      </w:r>
      <w:proofErr w:type="gramEnd"/>
      <w:r w:rsidRPr="00AD57B7">
        <w:t>овседневной жизни человека, в орган</w:t>
      </w:r>
      <w:r w:rsidRPr="00AD57B7">
        <w:t>и</w:t>
      </w:r>
      <w:r w:rsidR="00614D40">
        <w:t xml:space="preserve">зации его </w:t>
      </w:r>
      <w:r w:rsidRPr="00AD57B7">
        <w:t>материального окружения.</w:t>
      </w:r>
    </w:p>
    <w:p w:rsidR="00AD57B7" w:rsidRPr="00AD57B7" w:rsidRDefault="00AD57B7" w:rsidP="00BB383F">
      <w:pPr>
        <w:pStyle w:val="ae"/>
        <w:spacing w:after="0"/>
      </w:pPr>
      <w:r w:rsidRPr="00AD57B7">
        <w:t xml:space="preserve">Рисунок. </w:t>
      </w:r>
      <w:proofErr w:type="gramStart"/>
      <w:r w:rsidRPr="00AD57B7">
        <w:t>Материалы для рисунка: карандаш, ручка, фломастер, уг</w:t>
      </w:r>
      <w:r w:rsidR="00614D40">
        <w:t>оль, пастель, мелки и т.</w:t>
      </w:r>
      <w:r w:rsidRPr="00AD57B7">
        <w:t>д.</w:t>
      </w:r>
      <w:proofErr w:type="gramEnd"/>
      <w:r w:rsidRPr="00AD57B7">
        <w:t xml:space="preserve"> </w:t>
      </w:r>
      <w:proofErr w:type="gramStart"/>
      <w:r w:rsidRPr="00AD57B7">
        <w:t>Приёмы работы с различными графическими материалами.</w:t>
      </w:r>
      <w:proofErr w:type="gramEnd"/>
      <w:r w:rsidRPr="00AD57B7"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</w:t>
      </w:r>
      <w:r w:rsidRPr="00AD57B7">
        <w:t>а</w:t>
      </w:r>
      <w:r w:rsidRPr="00AD57B7">
        <w:t>жение деревьев, птиц, животных: общие и характерные черты.</w:t>
      </w:r>
    </w:p>
    <w:p w:rsidR="00AD57B7" w:rsidRPr="00AD57B7" w:rsidRDefault="00AD57B7" w:rsidP="00BB383F">
      <w:pPr>
        <w:pStyle w:val="ae"/>
        <w:spacing w:after="0"/>
      </w:pPr>
      <w:r w:rsidRPr="00AD57B7"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</w:t>
      </w:r>
      <w:r w:rsidRPr="00AD57B7">
        <w:t>о</w:t>
      </w:r>
      <w:r w:rsidRPr="00AD57B7">
        <w:t>ды и человека в живописи.</w:t>
      </w:r>
    </w:p>
    <w:p w:rsidR="00AD57B7" w:rsidRPr="00AD57B7" w:rsidRDefault="00AD57B7" w:rsidP="00BB383F">
      <w:pPr>
        <w:pStyle w:val="ae"/>
        <w:spacing w:after="0"/>
      </w:pPr>
      <w:r w:rsidRPr="00AD57B7">
        <w:t>Скульптура. Материалы скульптуры и их роль в создании выразительного образа. Элементарные приёмы работы с пластическими скульптурными мат</w:t>
      </w:r>
      <w:r w:rsidRPr="00AD57B7">
        <w:t>е</w:t>
      </w:r>
      <w:r w:rsidRPr="00AD57B7">
        <w:t>риалами для создания выразительного образа (пластилин, глина — раскатывание, набор объема, вытягивание формы). Объём — основа языка скульпт</w:t>
      </w:r>
      <w:r w:rsidRPr="00AD57B7">
        <w:t>у</w:t>
      </w:r>
      <w:r w:rsidRPr="00AD57B7">
        <w:t>ры. Основные темы скульптуры. Красота человека и животных, выраженная средствами скульптуры.</w:t>
      </w:r>
    </w:p>
    <w:p w:rsidR="00AD57B7" w:rsidRPr="00AD57B7" w:rsidRDefault="00AD57B7" w:rsidP="00BB383F">
      <w:pPr>
        <w:pStyle w:val="ae"/>
        <w:spacing w:after="0"/>
      </w:pPr>
      <w:r w:rsidRPr="00AD57B7">
        <w:t>Художественное конструирование и дизайн. Разнообразие материалов для художественного конструирования и моделирования (пластилин, бумага, ка</w:t>
      </w:r>
      <w:r w:rsidRPr="00AD57B7">
        <w:t>р</w:t>
      </w:r>
      <w:r w:rsidRPr="00AD57B7">
        <w:t xml:space="preserve">тон и др.). Элементарные приёмы работы с различными материалами для создания выразительного образа (пластилин </w:t>
      </w:r>
      <w:proofErr w:type="gramStart"/>
      <w:r w:rsidRPr="00AD57B7">
        <w:t>—р</w:t>
      </w:r>
      <w:proofErr w:type="gramEnd"/>
      <w:r w:rsidRPr="00AD57B7">
        <w:t>аскатывание, набор объёма, вытяг</w:t>
      </w:r>
      <w:r w:rsidRPr="00AD57B7">
        <w:t>и</w:t>
      </w:r>
      <w:r w:rsidRPr="00AD57B7">
        <w:t>вание формы; бумага и картон — сгибание, вырезание). Представление о возможностях использования навыков художественного конструирования и моделиров</w:t>
      </w:r>
      <w:r w:rsidRPr="00AD57B7">
        <w:t>а</w:t>
      </w:r>
      <w:r w:rsidRPr="00AD57B7">
        <w:t>ния в жизни человека.</w:t>
      </w:r>
    </w:p>
    <w:p w:rsidR="00AD57B7" w:rsidRPr="00AD57B7" w:rsidRDefault="00AD57B7" w:rsidP="00BB383F">
      <w:pPr>
        <w:pStyle w:val="ae"/>
        <w:spacing w:after="0"/>
      </w:pPr>
      <w:r w:rsidRPr="00AD57B7">
        <w:t xml:space="preserve">Декоративно-прикладное искусство. Истоки декоративно-прикладного искусства и его роль в жизни человека. </w:t>
      </w:r>
      <w:proofErr w:type="gramStart"/>
      <w:r w:rsidRPr="00AD57B7">
        <w:t>Понятие о синтетичном характере наро</w:t>
      </w:r>
      <w:r w:rsidRPr="00AD57B7">
        <w:t>д</w:t>
      </w:r>
      <w:r w:rsidRPr="00AD57B7">
        <w:t>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AD57B7">
        <w:t xml:space="preserve"> Образ человека в традицио</w:t>
      </w:r>
      <w:r w:rsidRPr="00AD57B7">
        <w:t>н</w:t>
      </w:r>
      <w:r w:rsidRPr="00AD57B7">
        <w:t>ной культуре. Представления народа о мужской и женской красоте, отражённые в изобразительном искусстве, сказках, песнях. Сказочные образы в наро</w:t>
      </w:r>
      <w:r w:rsidRPr="00AD57B7">
        <w:t>д</w:t>
      </w:r>
      <w:r w:rsidRPr="00AD57B7">
        <w:t>ной культуре и декоративно-прикладном искусстве. Разнообразие форм в природе как основа декоративных форм в прикладном искусстве (цветы, раскра</w:t>
      </w:r>
      <w:r w:rsidRPr="00AD57B7">
        <w:t>с</w:t>
      </w:r>
      <w:r w:rsidRPr="00AD57B7">
        <w:t>ка бабочек, переплетение ветвей деревьев</w:t>
      </w:r>
      <w:r w:rsidR="00614D40">
        <w:t>, морозные узоры на стекле и т.</w:t>
      </w:r>
      <w:r w:rsidRPr="00AD57B7">
        <w:t>д.). Ознакомление с произведениями народных художественных промыслов в России (с учѐтом местных условий).</w:t>
      </w:r>
    </w:p>
    <w:p w:rsidR="00AD57B7" w:rsidRPr="0081602F" w:rsidRDefault="00AD57B7" w:rsidP="00BB3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02F">
        <w:rPr>
          <w:rFonts w:ascii="Times New Roman" w:hAnsi="Times New Roman" w:cs="Times New Roman"/>
          <w:sz w:val="24"/>
          <w:szCs w:val="24"/>
        </w:rPr>
        <w:t>АЗБУКА ИСКУССТВА</w:t>
      </w:r>
    </w:p>
    <w:p w:rsidR="00AD57B7" w:rsidRPr="0081602F" w:rsidRDefault="00AD57B7" w:rsidP="00BB3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02F">
        <w:rPr>
          <w:rFonts w:ascii="Times New Roman" w:hAnsi="Times New Roman" w:cs="Times New Roman"/>
          <w:sz w:val="24"/>
          <w:szCs w:val="24"/>
        </w:rPr>
        <w:t>(ОБУЧЕНИЕ ОСНОВАМ ХУДОЖЕСТВЕННОЙ ГРАМОТЫ). КАК ГОВОРИТ ИСКУССТВО?</w:t>
      </w:r>
    </w:p>
    <w:p w:rsidR="00AD57B7" w:rsidRPr="00AD57B7" w:rsidRDefault="00AD57B7" w:rsidP="00BB383F">
      <w:pPr>
        <w:pStyle w:val="ae"/>
        <w:spacing w:after="0"/>
      </w:pPr>
      <w:r w:rsidRPr="00AD57B7">
        <w:t>Композиция. Элементарные приёмы композиции на плоскости и в пространстве. Понятия: горизонталь, вертикаль и диагональ в построении композ</w:t>
      </w:r>
      <w:r w:rsidRPr="00AD57B7">
        <w:t>и</w:t>
      </w:r>
      <w:r w:rsidRPr="00AD57B7">
        <w:t xml:space="preserve">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AD57B7">
        <w:t>низкое</w:t>
      </w:r>
      <w:proofErr w:type="gramEnd"/>
      <w:r w:rsidRPr="00AD57B7">
        <w:t xml:space="preserve"> и выс</w:t>
      </w:r>
      <w:r w:rsidRPr="00AD57B7">
        <w:t>о</w:t>
      </w:r>
      <w:r w:rsidRPr="00AD57B7">
        <w:t xml:space="preserve">кое, большое и маленькое, тонкое и толстое, </w:t>
      </w:r>
      <w:r w:rsidRPr="00AD57B7">
        <w:lastRenderedPageBreak/>
        <w:t>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</w:t>
      </w:r>
      <w:r w:rsidRPr="00AD57B7">
        <w:t>т</w:t>
      </w:r>
      <w:r w:rsidRPr="00AD57B7">
        <w:t>рия.</w:t>
      </w:r>
    </w:p>
    <w:p w:rsidR="00AD57B7" w:rsidRPr="00AD57B7" w:rsidRDefault="00AD57B7" w:rsidP="00BB383F">
      <w:pPr>
        <w:pStyle w:val="ae"/>
        <w:spacing w:after="0"/>
      </w:pPr>
      <w:r w:rsidRPr="00AD57B7">
        <w:t>Цвет. Основные и составные цвета. Тёплые и холодные цвета. Смешение цветов. Роль белой и чёрной красок в эмоциональном звучании и выразительн</w:t>
      </w:r>
      <w:r w:rsidRPr="00AD57B7">
        <w:t>о</w:t>
      </w:r>
      <w:r w:rsidRPr="00AD57B7">
        <w:t xml:space="preserve">сти образа. Эмоциональные возможности цвета. Практическое овладение основами </w:t>
      </w:r>
      <w:proofErr w:type="spellStart"/>
      <w:r w:rsidRPr="00AD57B7">
        <w:t>цветоведения</w:t>
      </w:r>
      <w:proofErr w:type="spellEnd"/>
      <w:r w:rsidRPr="00AD57B7">
        <w:t>. Передача с помощью цвета характера персонажа, его эмоци</w:t>
      </w:r>
      <w:r w:rsidRPr="00AD57B7">
        <w:t>о</w:t>
      </w:r>
      <w:r w:rsidRPr="00AD57B7">
        <w:t>нального состояния.</w:t>
      </w:r>
    </w:p>
    <w:p w:rsidR="00AD57B7" w:rsidRPr="00AD57B7" w:rsidRDefault="00AD57B7" w:rsidP="00BB383F">
      <w:pPr>
        <w:pStyle w:val="ae"/>
        <w:spacing w:after="0"/>
      </w:pPr>
      <w:r w:rsidRPr="00AD57B7">
        <w:t xml:space="preserve">Линия. </w:t>
      </w:r>
      <w:proofErr w:type="gramStart"/>
      <w:r w:rsidRPr="00AD57B7"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AD57B7"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AD57B7" w:rsidRPr="00AD57B7" w:rsidRDefault="00AD57B7" w:rsidP="00BB383F">
      <w:pPr>
        <w:pStyle w:val="ae"/>
        <w:spacing w:after="0"/>
      </w:pPr>
      <w:r w:rsidRPr="00AD57B7"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AD57B7" w:rsidRPr="00AD57B7" w:rsidRDefault="00AD57B7" w:rsidP="00BB383F">
      <w:pPr>
        <w:pStyle w:val="ae"/>
        <w:spacing w:after="0"/>
      </w:pPr>
      <w:r w:rsidRPr="00AD57B7">
        <w:t>Объём. Объём в пространстве и объём на плоскости. Способы передачи объёма. Выразительность объёмных композиций.</w:t>
      </w:r>
    </w:p>
    <w:p w:rsidR="00AD57B7" w:rsidRPr="00AD57B7" w:rsidRDefault="00AD57B7" w:rsidP="00BB383F">
      <w:pPr>
        <w:pStyle w:val="ae"/>
        <w:spacing w:after="0"/>
      </w:pPr>
      <w:r w:rsidRPr="00AD57B7">
        <w:t>Ритм. Виды ритма (спокойный, замедленный, порывистый, беспокойный и т. д.). Ритм линий, пятен, цвета. Роль ритма в эмоциональном звучании комп</w:t>
      </w:r>
      <w:r w:rsidRPr="00AD57B7">
        <w:t>о</w:t>
      </w:r>
      <w:r w:rsidRPr="00AD57B7">
        <w:t>зиции в живописи и рисунке. Передача движения в композиции с помощью ритма элементов. Особая роль ритма в декоративно-прикладном искусс</w:t>
      </w:r>
      <w:r w:rsidRPr="00AD57B7">
        <w:t>т</w:t>
      </w:r>
      <w:r w:rsidRPr="00AD57B7">
        <w:t>ве.</w:t>
      </w:r>
    </w:p>
    <w:p w:rsidR="00AD57B7" w:rsidRPr="0081602F" w:rsidRDefault="00AD57B7" w:rsidP="00BB383F">
      <w:pPr>
        <w:pStyle w:val="2"/>
        <w:spacing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81602F">
        <w:rPr>
          <w:rFonts w:ascii="Times New Roman" w:hAnsi="Times New Roman"/>
          <w:b w:val="0"/>
          <w:color w:val="auto"/>
          <w:sz w:val="24"/>
          <w:szCs w:val="24"/>
        </w:rPr>
        <w:t>ЗНАЧИМЫЕ ТЕМЫ ИСКУССТВА. О ЧЁМ ГОВОРИТ ИСКУССТВО?</w:t>
      </w:r>
    </w:p>
    <w:p w:rsidR="00AD57B7" w:rsidRPr="00AD57B7" w:rsidRDefault="00AD57B7" w:rsidP="00BB383F">
      <w:pPr>
        <w:pStyle w:val="ae"/>
        <w:spacing w:after="0"/>
      </w:pPr>
      <w:r w:rsidRPr="00AD57B7">
        <w:t>Земля — наш общий дом. Наблюдение природы и природных явлений, различение их характера и эмоциональных состояний. Разница в изображении пр</w:t>
      </w:r>
      <w:r w:rsidRPr="00AD57B7">
        <w:t>и</w:t>
      </w:r>
      <w:r w:rsidRPr="00AD57B7">
        <w:t>роды в разное время года, суток, в различную погоду. Жанр пейзажа. Пейзажи разных географических широт. Использование различных художественных м</w:t>
      </w:r>
      <w:r w:rsidRPr="00AD57B7">
        <w:t>а</w:t>
      </w:r>
      <w:r w:rsidRPr="00AD57B7">
        <w:t>териалов и сре</w:t>
      </w:r>
      <w:proofErr w:type="gramStart"/>
      <w:r w:rsidRPr="00AD57B7">
        <w:t>дств дл</w:t>
      </w:r>
      <w:proofErr w:type="gramEnd"/>
      <w:r w:rsidRPr="00AD57B7">
        <w:t>я создания выразительных образов природы. Постройки в природе: птичьи гнёзда, норы, ульи, панцирь черепахи, домик улитки. Восприятие и эмоциональная оценка шедевров русского и зарубежного искусства, изображающих природу (например, А. К. Саврасов, И. И. Л</w:t>
      </w:r>
      <w:r w:rsidRPr="00AD57B7">
        <w:t>е</w:t>
      </w:r>
      <w:r w:rsidRPr="00AD57B7">
        <w:t xml:space="preserve">витан, И. И. Шишкин, Н. К. Рерих, К. Моне, П. Сезанн, В. Ван </w:t>
      </w:r>
      <w:proofErr w:type="spellStart"/>
      <w:r w:rsidRPr="00AD57B7">
        <w:t>Гог</w:t>
      </w:r>
      <w:proofErr w:type="spellEnd"/>
      <w:r w:rsidRPr="00AD57B7">
        <w:t xml:space="preserve"> и др.). Знакомство с несколькими наиболее яркими культурами мира, представляющими разные н</w:t>
      </w:r>
      <w:r w:rsidRPr="00AD57B7">
        <w:t>а</w:t>
      </w:r>
      <w:r w:rsidRPr="00AD57B7">
        <w:t>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AD57B7" w:rsidRPr="00AD57B7" w:rsidRDefault="00AD57B7" w:rsidP="00BB383F">
      <w:pPr>
        <w:pStyle w:val="ae"/>
        <w:spacing w:after="0"/>
      </w:pPr>
      <w:r w:rsidRPr="00AD57B7">
        <w:t>Родина моя — Россия. Роль природных условий в характеристике традиционной культуры народов России. Пейзажи родной природы. Единство декор</w:t>
      </w:r>
      <w:r w:rsidRPr="00AD57B7">
        <w:t>а</w:t>
      </w:r>
      <w:r w:rsidRPr="00AD57B7">
        <w:t>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</w:t>
      </w:r>
      <w:r w:rsidRPr="00AD57B7">
        <w:t>с</w:t>
      </w:r>
      <w:r w:rsidRPr="00AD57B7">
        <w:t>стве. Образ защитника Отечества.</w:t>
      </w:r>
    </w:p>
    <w:p w:rsidR="00AD57B7" w:rsidRPr="00AD57B7" w:rsidRDefault="00AD57B7" w:rsidP="00BB383F">
      <w:pPr>
        <w:pStyle w:val="ae"/>
        <w:spacing w:after="0"/>
      </w:pPr>
      <w:r w:rsidRPr="00AD57B7"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AD57B7">
        <w:t>Эмоциональная и художественная выразительность образов персонажей, пробуждающих лучшие человеческие чувства и качества: доброту, состр</w:t>
      </w:r>
      <w:r w:rsidRPr="00AD57B7">
        <w:t>а</w:t>
      </w:r>
      <w:r w:rsidRPr="00AD57B7">
        <w:t>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AD57B7" w:rsidRPr="00AD57B7" w:rsidRDefault="00AD57B7" w:rsidP="00BB383F">
      <w:pPr>
        <w:pStyle w:val="ae"/>
        <w:spacing w:after="0"/>
      </w:pPr>
      <w:r w:rsidRPr="00AD57B7"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AD57B7">
        <w:t>дств дл</w:t>
      </w:r>
      <w:proofErr w:type="gramEnd"/>
      <w:r w:rsidRPr="00AD57B7"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AD57B7">
        <w:t>сств в п</w:t>
      </w:r>
      <w:proofErr w:type="gramEnd"/>
      <w:r w:rsidRPr="00AD57B7">
        <w:t>овседне</w:t>
      </w:r>
      <w:r w:rsidRPr="00AD57B7">
        <w:t>в</w:t>
      </w:r>
      <w:r w:rsidRPr="00AD57B7">
        <w:t>ной жизни человека, в организации его материального окружения. Отражение в пластических искусствах природных, географических условий, традиций, рел</w:t>
      </w:r>
      <w:r w:rsidRPr="00AD57B7">
        <w:t>и</w:t>
      </w:r>
      <w:r w:rsidRPr="00AD57B7">
        <w:t xml:space="preserve">гиозных верований разных народов (на примере </w:t>
      </w:r>
      <w:r w:rsidRPr="00AD57B7">
        <w:lastRenderedPageBreak/>
        <w:t>изобразительного и декоративно-прикладного искусства народов России). Жанр натюрморта. Художес</w:t>
      </w:r>
      <w:r w:rsidRPr="00AD57B7">
        <w:t>т</w:t>
      </w:r>
      <w:r w:rsidRPr="00AD57B7">
        <w:t>венное конструирование и оформление помещений и парков, транспорта и посуды, мебели и одежды, книг и игрушек.</w:t>
      </w:r>
    </w:p>
    <w:p w:rsidR="00AD57B7" w:rsidRPr="0081602F" w:rsidRDefault="00AD57B7" w:rsidP="00BB383F">
      <w:pPr>
        <w:pStyle w:val="2"/>
        <w:rPr>
          <w:rFonts w:ascii="Times New Roman" w:hAnsi="Times New Roman"/>
          <w:b w:val="0"/>
          <w:color w:val="auto"/>
          <w:sz w:val="24"/>
          <w:szCs w:val="24"/>
        </w:rPr>
      </w:pPr>
      <w:r w:rsidRPr="0081602F">
        <w:rPr>
          <w:rFonts w:ascii="Times New Roman" w:hAnsi="Times New Roman"/>
          <w:b w:val="0"/>
          <w:color w:val="auto"/>
          <w:sz w:val="24"/>
          <w:szCs w:val="24"/>
        </w:rPr>
        <w:t>ОПЫТ ХУДОЖЕСТВЕННО-ТВОРЧЕСКОЙ ДЕЯТЕЛЬНОСТИ</w:t>
      </w:r>
    </w:p>
    <w:p w:rsidR="00AD57B7" w:rsidRPr="00AD57B7" w:rsidRDefault="00AD57B7" w:rsidP="00BB383F">
      <w:pPr>
        <w:pStyle w:val="ae"/>
        <w:spacing w:after="0"/>
      </w:pPr>
      <w:r w:rsidRPr="00AD57B7">
        <w:t>Участие в различных видах изобразительной, декоративно-прикладной и художественно-конструкторской деятельности. Освоение основ рисунка, живоп</w:t>
      </w:r>
      <w:r w:rsidRPr="00AD57B7">
        <w:t>и</w:t>
      </w:r>
      <w:r w:rsidRPr="00AD57B7">
        <w:t>си, скульптуры, декоративно-прикладного искусства. Изображение с натуры, по памяти и воображению (натюрморт, пейзаж, человек, животные, ра</w:t>
      </w:r>
      <w:r w:rsidRPr="00AD57B7">
        <w:t>с</w:t>
      </w:r>
      <w:r w:rsidRPr="00AD57B7">
        <w:t>тения).</w:t>
      </w:r>
    </w:p>
    <w:p w:rsidR="00AD57B7" w:rsidRPr="00AD57B7" w:rsidRDefault="00AD57B7" w:rsidP="00BB383F">
      <w:pPr>
        <w:pStyle w:val="ae"/>
        <w:spacing w:after="0"/>
      </w:pPr>
      <w:proofErr w:type="gramStart"/>
      <w:r w:rsidRPr="00AD57B7"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AD57B7" w:rsidRPr="00AD57B7" w:rsidRDefault="00AD57B7" w:rsidP="00BB383F">
      <w:pPr>
        <w:pStyle w:val="ae"/>
        <w:spacing w:after="0"/>
      </w:pPr>
      <w:r w:rsidRPr="00AD57B7"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AD57B7">
        <w:t>бумагопластики</w:t>
      </w:r>
      <w:proofErr w:type="spellEnd"/>
      <w:r w:rsidRPr="00AD57B7">
        <w:t>.</w:t>
      </w:r>
    </w:p>
    <w:p w:rsidR="00AD57B7" w:rsidRPr="00AD57B7" w:rsidRDefault="00AD57B7" w:rsidP="00BB383F">
      <w:pPr>
        <w:pStyle w:val="ae"/>
        <w:spacing w:after="0"/>
      </w:pPr>
      <w:r w:rsidRPr="00AD57B7">
        <w:t>Выбор и применение выразительных сре</w:t>
      </w:r>
      <w:proofErr w:type="gramStart"/>
      <w:r w:rsidRPr="00AD57B7">
        <w:t>дств дл</w:t>
      </w:r>
      <w:proofErr w:type="gramEnd"/>
      <w:r w:rsidRPr="00AD57B7">
        <w:t>я реализации собственного замысла в рисунке, живописи, аппликации, скульптуре, художественном конс</w:t>
      </w:r>
      <w:r w:rsidRPr="00AD57B7">
        <w:t>т</w:t>
      </w:r>
      <w:r w:rsidRPr="00AD57B7">
        <w:t>руировании.</w:t>
      </w:r>
    </w:p>
    <w:p w:rsidR="00AD57B7" w:rsidRPr="00AD57B7" w:rsidRDefault="00AD57B7" w:rsidP="00BB383F">
      <w:pPr>
        <w:pStyle w:val="ae"/>
        <w:spacing w:after="0"/>
      </w:pPr>
      <w:proofErr w:type="gramStart"/>
      <w:r w:rsidRPr="00AD57B7"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AD57B7" w:rsidRPr="00AD57B7" w:rsidRDefault="00AD57B7" w:rsidP="00BB383F">
      <w:pPr>
        <w:pStyle w:val="ae"/>
        <w:spacing w:after="0"/>
      </w:pPr>
      <w:proofErr w:type="gramStart"/>
      <w:r w:rsidRPr="00AD57B7"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AD57B7">
        <w:t>граттажа</w:t>
      </w:r>
      <w:proofErr w:type="spellEnd"/>
      <w:r w:rsidRPr="00AD57B7">
        <w:t>, аппликации, комп</w:t>
      </w:r>
      <w:r w:rsidRPr="00AD57B7">
        <w:t>ь</w:t>
      </w:r>
      <w:r w:rsidRPr="00AD57B7">
        <w:t>ютерной анимации, натурной мультипликации, фотографии, видеосъёмки, бумажной пластики, гуаши, акварели, пастели, восковых мелков, туши, кара</w:t>
      </w:r>
      <w:r w:rsidRPr="00AD57B7">
        <w:t>н</w:t>
      </w:r>
      <w:r w:rsidRPr="00AD57B7">
        <w:t>даша, фломастеров, пластилина, глины, подручных и природных материалов.</w:t>
      </w:r>
      <w:proofErr w:type="gramEnd"/>
    </w:p>
    <w:p w:rsidR="00AD57B7" w:rsidRPr="00AD57B7" w:rsidRDefault="00AD57B7" w:rsidP="00BB383F">
      <w:pPr>
        <w:pStyle w:val="af0"/>
        <w:spacing w:after="0"/>
        <w:ind w:left="0"/>
      </w:pPr>
      <w:r w:rsidRPr="00AD57B7">
        <w:t>Участие в обсуждении содержания и выр</w:t>
      </w:r>
      <w:r w:rsidR="00F87545">
        <w:t>азительных сре</w:t>
      </w:r>
      <w:proofErr w:type="gramStart"/>
      <w:r w:rsidR="00F87545">
        <w:t>дств пр</w:t>
      </w:r>
      <w:proofErr w:type="gramEnd"/>
      <w:r w:rsidR="00F87545">
        <w:t xml:space="preserve">оизведений </w:t>
      </w:r>
      <w:r w:rsidRPr="00AD57B7">
        <w:t>изобразительного искусства, выражение своего отношения к произвед</w:t>
      </w:r>
      <w:r w:rsidRPr="00AD57B7">
        <w:t>е</w:t>
      </w:r>
      <w:r w:rsidRPr="00AD57B7">
        <w:t>нию.</w:t>
      </w:r>
    </w:p>
    <w:p w:rsidR="00D57C4F" w:rsidRPr="0081602F" w:rsidRDefault="00D57C4F" w:rsidP="00BB383F">
      <w:pPr>
        <w:tabs>
          <w:tab w:val="left" w:pos="0"/>
        </w:tabs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1602F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D57C4F" w:rsidRPr="00AD57B7" w:rsidRDefault="00D57C4F" w:rsidP="00BB383F">
      <w:pPr>
        <w:tabs>
          <w:tab w:val="left" w:pos="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AD57B7">
        <w:rPr>
          <w:rFonts w:ascii="Times New Roman" w:hAnsi="Times New Roman" w:cs="Times New Roman"/>
          <w:sz w:val="24"/>
          <w:szCs w:val="24"/>
        </w:rPr>
        <w:t>Стартовая диагностика</w:t>
      </w:r>
    </w:p>
    <w:p w:rsidR="00D57C4F" w:rsidRPr="00AD57B7" w:rsidRDefault="00D57C4F" w:rsidP="00BB383F">
      <w:pPr>
        <w:tabs>
          <w:tab w:val="left" w:pos="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AD57B7">
        <w:rPr>
          <w:rFonts w:ascii="Times New Roman" w:hAnsi="Times New Roman" w:cs="Times New Roman"/>
          <w:sz w:val="24"/>
          <w:szCs w:val="24"/>
        </w:rPr>
        <w:t>Тематические и итоговые проверочные работы</w:t>
      </w:r>
    </w:p>
    <w:p w:rsidR="00D57C4F" w:rsidRPr="00AD57B7" w:rsidRDefault="00D57C4F" w:rsidP="00BB383F">
      <w:pPr>
        <w:tabs>
          <w:tab w:val="left" w:pos="0"/>
        </w:tabs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AD57B7">
        <w:rPr>
          <w:rFonts w:ascii="Times New Roman" w:hAnsi="Times New Roman" w:cs="Times New Roman"/>
          <w:sz w:val="24"/>
          <w:szCs w:val="24"/>
        </w:rPr>
        <w:t>Творческие работы, включая учебные исследования и учебные проекты</w:t>
      </w:r>
    </w:p>
    <w:p w:rsidR="00042B76" w:rsidRPr="00AD57B7" w:rsidRDefault="00042B76" w:rsidP="00BB383F">
      <w:pPr>
        <w:pStyle w:val="ab"/>
        <w:tabs>
          <w:tab w:val="left" w:pos="567"/>
          <w:tab w:val="left" w:pos="851"/>
        </w:tabs>
        <w:spacing w:line="240" w:lineRule="auto"/>
        <w:ind w:left="-284"/>
        <w:rPr>
          <w:sz w:val="24"/>
        </w:rPr>
      </w:pPr>
      <w:bookmarkStart w:id="0" w:name="_Toc418108295"/>
      <w:r w:rsidRPr="00AD57B7">
        <w:rPr>
          <w:sz w:val="24"/>
        </w:rPr>
        <w:t>Формирование универсальных учебных действий</w:t>
      </w:r>
      <w:bookmarkEnd w:id="0"/>
    </w:p>
    <w:p w:rsidR="00042B76" w:rsidRPr="00AD57B7" w:rsidRDefault="00042B76" w:rsidP="00BB383F">
      <w:pPr>
        <w:tabs>
          <w:tab w:val="left" w:pos="567"/>
          <w:tab w:val="left" w:pos="851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D57B7">
        <w:rPr>
          <w:rFonts w:ascii="Times New Roman" w:hAnsi="Times New Roman" w:cs="Times New Roman"/>
          <w:sz w:val="24"/>
          <w:szCs w:val="24"/>
        </w:rPr>
        <w:t xml:space="preserve">(личностные и </w:t>
      </w:r>
      <w:proofErr w:type="spellStart"/>
      <w:r w:rsidRPr="00AD57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D57B7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042B76" w:rsidRPr="00AD57B7" w:rsidRDefault="00042B76" w:rsidP="00BB383F">
      <w:pPr>
        <w:pStyle w:val="a7"/>
        <w:tabs>
          <w:tab w:val="left" w:pos="567"/>
          <w:tab w:val="left" w:pos="851"/>
        </w:tabs>
        <w:spacing w:line="240" w:lineRule="auto"/>
        <w:ind w:left="-284"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 w:rsidRPr="00AD57B7">
        <w:rPr>
          <w:rFonts w:ascii="Times New Roman" w:hAnsi="Times New Roman"/>
          <w:b/>
          <w:bCs/>
          <w:color w:val="auto"/>
          <w:sz w:val="24"/>
          <w:szCs w:val="24"/>
        </w:rPr>
        <w:t xml:space="preserve">всех без исключения предметов </w:t>
      </w:r>
      <w:r w:rsidRPr="00AD57B7">
        <w:rPr>
          <w:rFonts w:ascii="Times New Roman" w:hAnsi="Times New Roman"/>
          <w:color w:val="auto"/>
          <w:sz w:val="24"/>
          <w:szCs w:val="24"/>
        </w:rPr>
        <w:t xml:space="preserve">при получении начального общего образования у выпускников </w:t>
      </w: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AD57B7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AD57B7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AD57B7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AD57B7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AD57B7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042B76" w:rsidRPr="00AD57B7" w:rsidRDefault="00042B76" w:rsidP="00BB383F">
      <w:pPr>
        <w:pStyle w:val="4"/>
        <w:tabs>
          <w:tab w:val="left" w:pos="567"/>
          <w:tab w:val="left" w:pos="851"/>
        </w:tabs>
        <w:spacing w:before="0" w:after="0" w:line="240" w:lineRule="auto"/>
        <w:ind w:left="-284"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:rsidR="00042B76" w:rsidRPr="00AD57B7" w:rsidRDefault="00042B76" w:rsidP="00BB383F">
      <w:pPr>
        <w:pStyle w:val="a7"/>
        <w:tabs>
          <w:tab w:val="left" w:pos="567"/>
          <w:tab w:val="left" w:pos="851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D57B7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D57B7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D57B7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AD57B7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proofErr w:type="gramEnd"/>
      <w:r w:rsidRPr="00AD57B7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AD57B7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AD57B7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D57B7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ориентация в нравственном содержании и </w:t>
      </w:r>
      <w:proofErr w:type="gramStart"/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AD57B7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AD57B7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AD57B7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D57B7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AD57B7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AD57B7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042B76" w:rsidRPr="00AD57B7" w:rsidRDefault="00042B76" w:rsidP="00BB383F">
      <w:pPr>
        <w:pStyle w:val="a9"/>
        <w:numPr>
          <w:ilvl w:val="0"/>
          <w:numId w:val="7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D57B7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042B76" w:rsidRPr="00AD57B7" w:rsidRDefault="00042B76" w:rsidP="00BB383F">
      <w:pPr>
        <w:pStyle w:val="a7"/>
        <w:tabs>
          <w:tab w:val="left" w:pos="567"/>
          <w:tab w:val="left" w:pos="851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proofErr w:type="gram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AD57B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AD57B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proofErr w:type="gramStart"/>
      <w:r w:rsidRPr="00AD57B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proofErr w:type="gramEnd"/>
      <w:r w:rsidRPr="00AD57B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</w:t>
      </w:r>
      <w:proofErr w:type="spellStart"/>
      <w:r w:rsidRPr="00AD57B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новым</w:t>
      </w: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общим</w:t>
      </w:r>
      <w:proofErr w:type="spell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 способам решения задач;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042B76" w:rsidRPr="00AD57B7" w:rsidRDefault="00042B76" w:rsidP="00BB383F">
      <w:pPr>
        <w:pStyle w:val="a9"/>
        <w:numPr>
          <w:ilvl w:val="0"/>
          <w:numId w:val="8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42B76" w:rsidRPr="00AD57B7" w:rsidRDefault="00042B76" w:rsidP="00BB383F">
      <w:pPr>
        <w:pStyle w:val="4"/>
        <w:tabs>
          <w:tab w:val="left" w:pos="567"/>
          <w:tab w:val="left" w:pos="851"/>
        </w:tabs>
        <w:spacing w:before="0" w:after="0" w:line="240" w:lineRule="auto"/>
        <w:ind w:left="-284"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042B76" w:rsidRPr="00AD57B7" w:rsidRDefault="00042B76" w:rsidP="00BB383F">
      <w:pPr>
        <w:pStyle w:val="a7"/>
        <w:tabs>
          <w:tab w:val="left" w:pos="567"/>
          <w:tab w:val="left" w:pos="851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42B76" w:rsidRPr="00AD57B7" w:rsidRDefault="00042B76" w:rsidP="00BB383F">
      <w:pPr>
        <w:pStyle w:val="a9"/>
        <w:numPr>
          <w:ilvl w:val="0"/>
          <w:numId w:val="9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042B76" w:rsidRPr="00AD57B7" w:rsidRDefault="00042B76" w:rsidP="00BB383F">
      <w:pPr>
        <w:pStyle w:val="a9"/>
        <w:numPr>
          <w:ilvl w:val="0"/>
          <w:numId w:val="9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D57B7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042B76" w:rsidRPr="00AD57B7" w:rsidRDefault="00042B76" w:rsidP="00BB383F">
      <w:pPr>
        <w:pStyle w:val="a9"/>
        <w:numPr>
          <w:ilvl w:val="0"/>
          <w:numId w:val="9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42B76" w:rsidRPr="00AD57B7" w:rsidRDefault="00042B76" w:rsidP="00BB383F">
      <w:pPr>
        <w:pStyle w:val="a9"/>
        <w:numPr>
          <w:ilvl w:val="0"/>
          <w:numId w:val="9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AD57B7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042B76" w:rsidRPr="00AD57B7" w:rsidRDefault="00042B76" w:rsidP="00BB383F">
      <w:pPr>
        <w:pStyle w:val="a9"/>
        <w:numPr>
          <w:ilvl w:val="0"/>
          <w:numId w:val="9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D57B7">
        <w:rPr>
          <w:rFonts w:ascii="Times New Roman" w:hAnsi="Times New Roman"/>
          <w:color w:val="auto"/>
          <w:sz w:val="24"/>
          <w:szCs w:val="24"/>
        </w:rPr>
        <w:t>тату;</w:t>
      </w:r>
    </w:p>
    <w:p w:rsidR="00042B76" w:rsidRPr="00AD57B7" w:rsidRDefault="00042B76" w:rsidP="00BB383F">
      <w:pPr>
        <w:pStyle w:val="a9"/>
        <w:numPr>
          <w:ilvl w:val="0"/>
          <w:numId w:val="9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AD57B7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042B76" w:rsidRPr="00AD57B7" w:rsidRDefault="00042B76" w:rsidP="00BB383F">
      <w:pPr>
        <w:pStyle w:val="a9"/>
        <w:numPr>
          <w:ilvl w:val="0"/>
          <w:numId w:val="9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D57B7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042B76" w:rsidRPr="00AD57B7" w:rsidRDefault="00042B76" w:rsidP="00BB383F">
      <w:pPr>
        <w:pStyle w:val="a9"/>
        <w:numPr>
          <w:ilvl w:val="0"/>
          <w:numId w:val="9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042B76" w:rsidRPr="00AD57B7" w:rsidRDefault="00042B76" w:rsidP="00BB383F">
      <w:pPr>
        <w:pStyle w:val="a9"/>
        <w:numPr>
          <w:ilvl w:val="0"/>
          <w:numId w:val="9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AD57B7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AD57B7">
        <w:rPr>
          <w:rFonts w:ascii="Times New Roman" w:hAnsi="Times New Roman"/>
          <w:color w:val="auto"/>
          <w:spacing w:val="-4"/>
          <w:sz w:val="24"/>
          <w:szCs w:val="24"/>
        </w:rPr>
        <w:t xml:space="preserve">нового, более совершенного результата, использовать запись в цифровой форме хода и </w:t>
      </w:r>
      <w:r w:rsidRPr="00AD57B7">
        <w:rPr>
          <w:rFonts w:ascii="Times New Roman" w:hAnsi="Times New Roman"/>
          <w:color w:val="auto"/>
          <w:spacing w:val="-4"/>
          <w:sz w:val="24"/>
          <w:szCs w:val="24"/>
        </w:rPr>
        <w:lastRenderedPageBreak/>
        <w:t>результатов решения задачи, собственной звучащей речи на русском, родном и иностранном языках.</w:t>
      </w:r>
    </w:p>
    <w:p w:rsidR="00042B76" w:rsidRPr="00AD57B7" w:rsidRDefault="00042B76" w:rsidP="00BB383F">
      <w:pPr>
        <w:pStyle w:val="a7"/>
        <w:tabs>
          <w:tab w:val="left" w:pos="567"/>
          <w:tab w:val="left" w:pos="851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042B76" w:rsidRPr="00AD57B7" w:rsidRDefault="00042B76" w:rsidP="00BB383F">
      <w:pPr>
        <w:pStyle w:val="a9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042B76" w:rsidRPr="00AD57B7" w:rsidRDefault="00042B76" w:rsidP="00BB383F">
      <w:pPr>
        <w:pStyle w:val="a9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AD57B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AD57B7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042B76" w:rsidRPr="00AD57B7" w:rsidRDefault="00042B76" w:rsidP="00BB383F">
      <w:pPr>
        <w:pStyle w:val="a9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042B76" w:rsidRPr="00AD57B7" w:rsidRDefault="00042B76" w:rsidP="00BB383F">
      <w:pPr>
        <w:pStyle w:val="a9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042B76" w:rsidRPr="00AD57B7" w:rsidRDefault="00042B76" w:rsidP="00BB383F">
      <w:pPr>
        <w:pStyle w:val="a9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042B76" w:rsidRPr="00AD57B7" w:rsidRDefault="00042B76" w:rsidP="00BB383F">
      <w:pPr>
        <w:pStyle w:val="a9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042B76" w:rsidRPr="00AD57B7" w:rsidRDefault="00042B76" w:rsidP="00BB383F">
      <w:pPr>
        <w:pStyle w:val="4"/>
        <w:tabs>
          <w:tab w:val="left" w:pos="567"/>
          <w:tab w:val="left" w:pos="851"/>
        </w:tabs>
        <w:spacing w:before="0" w:after="0" w:line="240" w:lineRule="auto"/>
        <w:ind w:left="-284"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042B76" w:rsidRPr="00AD57B7" w:rsidRDefault="00042B76" w:rsidP="00BB383F">
      <w:pPr>
        <w:pStyle w:val="a7"/>
        <w:tabs>
          <w:tab w:val="left" w:pos="567"/>
          <w:tab w:val="left" w:pos="851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AD57B7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Pr="00AD57B7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proofErr w:type="gramStart"/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proofErr w:type="gramEnd"/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AD57B7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042B76" w:rsidRPr="00AD57B7" w:rsidRDefault="00042B76" w:rsidP="00BB383F">
      <w:pPr>
        <w:numPr>
          <w:ilvl w:val="0"/>
          <w:numId w:val="14"/>
        </w:numPr>
        <w:tabs>
          <w:tab w:val="left" w:pos="142"/>
          <w:tab w:val="left" w:pos="567"/>
          <w:tab w:val="left" w:leader="dot" w:pos="624"/>
          <w:tab w:val="left" w:pos="851"/>
        </w:tabs>
        <w:spacing w:after="0" w:line="240" w:lineRule="auto"/>
        <w:ind w:left="-284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AD57B7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AD57B7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AD57B7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</w:t>
      </w:r>
      <w:proofErr w:type="spellStart"/>
      <w:r w:rsidRPr="00AD57B7">
        <w:rPr>
          <w:rFonts w:ascii="Times New Roman" w:hAnsi="Times New Roman"/>
          <w:color w:val="auto"/>
          <w:spacing w:val="4"/>
          <w:sz w:val="24"/>
          <w:szCs w:val="24"/>
        </w:rPr>
        <w:t>по</w:t>
      </w:r>
      <w:r w:rsidRPr="00AD57B7">
        <w:rPr>
          <w:rFonts w:ascii="Times New Roman" w:hAnsi="Times New Roman"/>
          <w:color w:val="auto"/>
          <w:sz w:val="24"/>
          <w:szCs w:val="24"/>
        </w:rPr>
        <w:t>заданным</w:t>
      </w:r>
      <w:proofErr w:type="spellEnd"/>
      <w:r w:rsidRPr="00AD57B7">
        <w:rPr>
          <w:rFonts w:ascii="Times New Roman" w:hAnsi="Times New Roman"/>
          <w:color w:val="auto"/>
          <w:sz w:val="24"/>
          <w:szCs w:val="24"/>
        </w:rPr>
        <w:t xml:space="preserve"> критериям;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AD57B7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AD57B7">
        <w:rPr>
          <w:rFonts w:ascii="Times New Roman" w:hAnsi="Times New Roman"/>
          <w:color w:val="auto"/>
          <w:sz w:val="24"/>
          <w:szCs w:val="24"/>
        </w:rPr>
        <w:t> </w:t>
      </w:r>
      <w:r w:rsidRPr="00AD57B7">
        <w:rPr>
          <w:rFonts w:ascii="Times New Roman" w:hAnsi="Times New Roman"/>
          <w:color w:val="auto"/>
          <w:sz w:val="24"/>
          <w:szCs w:val="24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AD57B7">
        <w:rPr>
          <w:rFonts w:ascii="Times New Roman" w:hAnsi="Times New Roman"/>
          <w:color w:val="auto"/>
          <w:sz w:val="24"/>
          <w:szCs w:val="24"/>
        </w:rPr>
        <w:t>объектов</w:t>
      </w:r>
      <w:proofErr w:type="gramStart"/>
      <w:r w:rsidRPr="00AD57B7">
        <w:rPr>
          <w:rFonts w:ascii="Times New Roman" w:hAnsi="Times New Roman"/>
          <w:color w:val="auto"/>
          <w:sz w:val="24"/>
          <w:szCs w:val="24"/>
        </w:rPr>
        <w:t>,н</w:t>
      </w:r>
      <w:proofErr w:type="gramEnd"/>
      <w:r w:rsidRPr="00AD57B7">
        <w:rPr>
          <w:rFonts w:ascii="Times New Roman" w:hAnsi="Times New Roman"/>
          <w:color w:val="auto"/>
          <w:sz w:val="24"/>
          <w:szCs w:val="24"/>
        </w:rPr>
        <w:t>а</w:t>
      </w:r>
      <w:proofErr w:type="spellEnd"/>
      <w:r w:rsidRPr="00AD57B7">
        <w:rPr>
          <w:rFonts w:ascii="Times New Roman" w:hAnsi="Times New Roman"/>
          <w:color w:val="auto"/>
          <w:sz w:val="24"/>
          <w:szCs w:val="24"/>
        </w:rPr>
        <w:t xml:space="preserve"> основе выделения сущностной связи;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042B76" w:rsidRPr="00AD57B7" w:rsidRDefault="00042B76" w:rsidP="00BB383F">
      <w:pPr>
        <w:pStyle w:val="a9"/>
        <w:numPr>
          <w:ilvl w:val="0"/>
          <w:numId w:val="14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042B76" w:rsidRPr="00AD57B7" w:rsidRDefault="00042B76" w:rsidP="00BB383F">
      <w:pPr>
        <w:pStyle w:val="a7"/>
        <w:tabs>
          <w:tab w:val="left" w:pos="567"/>
          <w:tab w:val="left" w:pos="851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042B76" w:rsidRPr="00AD57B7" w:rsidRDefault="00042B76" w:rsidP="00BB383F">
      <w:pPr>
        <w:pStyle w:val="a9"/>
        <w:numPr>
          <w:ilvl w:val="0"/>
          <w:numId w:val="11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042B76" w:rsidRPr="00AD57B7" w:rsidRDefault="00042B76" w:rsidP="00BB383F">
      <w:pPr>
        <w:pStyle w:val="a9"/>
        <w:numPr>
          <w:ilvl w:val="0"/>
          <w:numId w:val="11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042B76" w:rsidRPr="00AD57B7" w:rsidRDefault="00042B76" w:rsidP="00BB383F">
      <w:pPr>
        <w:pStyle w:val="a9"/>
        <w:numPr>
          <w:ilvl w:val="0"/>
          <w:numId w:val="11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042B76" w:rsidRPr="00AD57B7" w:rsidRDefault="00042B76" w:rsidP="00BB383F">
      <w:pPr>
        <w:pStyle w:val="a9"/>
        <w:numPr>
          <w:ilvl w:val="0"/>
          <w:numId w:val="11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042B76" w:rsidRPr="00AD57B7" w:rsidRDefault="00042B76" w:rsidP="00BB383F">
      <w:pPr>
        <w:pStyle w:val="a9"/>
        <w:numPr>
          <w:ilvl w:val="0"/>
          <w:numId w:val="11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042B76" w:rsidRPr="00AD57B7" w:rsidRDefault="00042B76" w:rsidP="00BB383F">
      <w:pPr>
        <w:pStyle w:val="a9"/>
        <w:numPr>
          <w:ilvl w:val="0"/>
          <w:numId w:val="11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42B76" w:rsidRPr="00AD57B7" w:rsidRDefault="00042B76" w:rsidP="00BB383F">
      <w:pPr>
        <w:pStyle w:val="a9"/>
        <w:numPr>
          <w:ilvl w:val="0"/>
          <w:numId w:val="11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осуществлять сравнение, </w:t>
      </w:r>
      <w:proofErr w:type="spell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042B76" w:rsidRPr="00AD57B7" w:rsidRDefault="00042B76" w:rsidP="00BB383F">
      <w:pPr>
        <w:pStyle w:val="a9"/>
        <w:numPr>
          <w:ilvl w:val="0"/>
          <w:numId w:val="11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042B76" w:rsidRPr="00AD57B7" w:rsidRDefault="00042B76" w:rsidP="00BB383F">
      <w:pPr>
        <w:pStyle w:val="a9"/>
        <w:numPr>
          <w:ilvl w:val="0"/>
          <w:numId w:val="11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042B76" w:rsidRPr="00AD57B7" w:rsidRDefault="00042B76" w:rsidP="00BB383F">
      <w:pPr>
        <w:pStyle w:val="4"/>
        <w:tabs>
          <w:tab w:val="left" w:pos="567"/>
          <w:tab w:val="left" w:pos="851"/>
        </w:tabs>
        <w:spacing w:before="0" w:after="0" w:line="240" w:lineRule="auto"/>
        <w:ind w:left="-284"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042B76" w:rsidRPr="00AD57B7" w:rsidRDefault="00042B76" w:rsidP="00BB383F">
      <w:pPr>
        <w:pStyle w:val="a7"/>
        <w:tabs>
          <w:tab w:val="left" w:pos="567"/>
          <w:tab w:val="left" w:pos="851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D57B7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AD57B7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D57B7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AD57B7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AD57B7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AD57B7">
        <w:rPr>
          <w:rFonts w:ascii="Times New Roman" w:hAnsi="Times New Roman"/>
          <w:color w:val="auto"/>
          <w:sz w:val="24"/>
          <w:szCs w:val="24"/>
        </w:rPr>
        <w:t>ния;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D57B7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AD57B7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D57B7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042B76" w:rsidRPr="00AD57B7" w:rsidRDefault="00042B76" w:rsidP="00BB383F">
      <w:pPr>
        <w:pStyle w:val="a9"/>
        <w:numPr>
          <w:ilvl w:val="0"/>
          <w:numId w:val="12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D57B7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042B76" w:rsidRPr="00AD57B7" w:rsidRDefault="00042B76" w:rsidP="00BB383F">
      <w:pPr>
        <w:pStyle w:val="a7"/>
        <w:tabs>
          <w:tab w:val="left" w:pos="567"/>
          <w:tab w:val="left" w:pos="851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042B76" w:rsidRPr="00AD57B7" w:rsidRDefault="00042B76" w:rsidP="00BB383F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042B76" w:rsidRPr="00AD57B7" w:rsidRDefault="00042B76" w:rsidP="00BB383F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042B76" w:rsidRPr="00AD57B7" w:rsidRDefault="00042B76" w:rsidP="00BB383F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042B76" w:rsidRPr="00AD57B7" w:rsidRDefault="00042B76" w:rsidP="00BB383F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42B76" w:rsidRPr="00AD57B7" w:rsidRDefault="00042B76" w:rsidP="00BB383F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042B76" w:rsidRPr="00AD57B7" w:rsidRDefault="00042B76" w:rsidP="00BB383F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42B76" w:rsidRPr="00AD57B7" w:rsidRDefault="00042B76" w:rsidP="00BB383F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042B76" w:rsidRPr="00AD57B7" w:rsidRDefault="00042B76" w:rsidP="00BB383F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042B76" w:rsidRPr="00AD57B7" w:rsidRDefault="00042B76" w:rsidP="00BB383F">
      <w:pPr>
        <w:pStyle w:val="a9"/>
        <w:numPr>
          <w:ilvl w:val="0"/>
          <w:numId w:val="13"/>
        </w:numPr>
        <w:tabs>
          <w:tab w:val="left" w:pos="567"/>
          <w:tab w:val="left" w:pos="851"/>
        </w:tabs>
        <w:spacing w:line="240" w:lineRule="auto"/>
        <w:ind w:left="-284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задач</w:t>
      </w:r>
      <w:proofErr w:type="gramStart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,п</w:t>
      </w:r>
      <w:proofErr w:type="gram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>ланирования</w:t>
      </w:r>
      <w:proofErr w:type="spellEnd"/>
      <w:r w:rsidRPr="00AD57B7">
        <w:rPr>
          <w:rFonts w:ascii="Times New Roman" w:hAnsi="Times New Roman"/>
          <w:i/>
          <w:iCs/>
          <w:color w:val="auto"/>
          <w:sz w:val="24"/>
          <w:szCs w:val="24"/>
        </w:rPr>
        <w:t xml:space="preserve"> и регуляции своей деятельности</w:t>
      </w:r>
      <w:r w:rsidRPr="00AD57B7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042B76" w:rsidRPr="00AD57B7" w:rsidRDefault="00042B76" w:rsidP="00BB383F">
      <w:pPr>
        <w:pStyle w:val="21"/>
        <w:numPr>
          <w:ilvl w:val="0"/>
          <w:numId w:val="0"/>
        </w:numPr>
        <w:tabs>
          <w:tab w:val="left" w:pos="567"/>
        </w:tabs>
        <w:spacing w:line="240" w:lineRule="auto"/>
        <w:ind w:left="-284"/>
        <w:jc w:val="left"/>
        <w:rPr>
          <w:rFonts w:eastAsia="@Arial Unicode MS"/>
          <w:b/>
          <w:i/>
          <w:color w:val="000000"/>
          <w:sz w:val="24"/>
        </w:rPr>
      </w:pPr>
      <w:r w:rsidRPr="00AD57B7">
        <w:rPr>
          <w:rStyle w:val="Zag11"/>
          <w:rFonts w:eastAsia="@Arial Unicode MS"/>
          <w:b/>
          <w:sz w:val="24"/>
        </w:rPr>
        <w:t>Планируемые результаты и содержание образовательной области «Искусство» на уровне начального общего образования</w:t>
      </w:r>
    </w:p>
    <w:p w:rsidR="00042B76" w:rsidRPr="00AD57B7" w:rsidRDefault="00042B76" w:rsidP="00BB383F">
      <w:pPr>
        <w:pStyle w:val="ab"/>
        <w:tabs>
          <w:tab w:val="left" w:pos="567"/>
        </w:tabs>
        <w:spacing w:line="240" w:lineRule="auto"/>
        <w:ind w:left="-284"/>
        <w:rPr>
          <w:sz w:val="24"/>
        </w:rPr>
      </w:pPr>
      <w:bookmarkStart w:id="1" w:name="_Toc288394066"/>
      <w:bookmarkStart w:id="2" w:name="_Toc288410533"/>
      <w:bookmarkStart w:id="3" w:name="_Toc288410662"/>
      <w:bookmarkStart w:id="4" w:name="_Toc418108303"/>
      <w:r w:rsidRPr="00AD57B7">
        <w:rPr>
          <w:sz w:val="24"/>
        </w:rPr>
        <w:t>Изобразительное искусство</w:t>
      </w:r>
      <w:bookmarkEnd w:id="1"/>
      <w:bookmarkEnd w:id="2"/>
      <w:bookmarkEnd w:id="3"/>
      <w:bookmarkEnd w:id="4"/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AD57B7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  <w:proofErr w:type="gramEnd"/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Обучающиеся:</w:t>
      </w:r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042B76" w:rsidRPr="00AD57B7" w:rsidRDefault="00042B76" w:rsidP="00BB383F">
      <w:pPr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042B76" w:rsidRPr="00AD57B7" w:rsidRDefault="00042B76" w:rsidP="00BB383F">
      <w:pPr>
        <w:widowControl w:val="0"/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ИКТ-средств</w:t>
      </w:r>
      <w:proofErr w:type="spellEnd"/>
      <w:proofErr w:type="gramEnd"/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042B76" w:rsidRPr="00AD57B7" w:rsidRDefault="00042B76" w:rsidP="00BB383F">
      <w:pPr>
        <w:widowControl w:val="0"/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получат навыки сотрудничества </w:t>
      </w:r>
      <w:proofErr w:type="gramStart"/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>со</w:t>
      </w:r>
      <w:proofErr w:type="gramEnd"/>
      <w:r w:rsidRPr="00AD57B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042B76" w:rsidRPr="00AD57B7" w:rsidRDefault="00042B76" w:rsidP="00BB383F">
      <w:pPr>
        <w:pStyle w:val="Zag3"/>
        <w:tabs>
          <w:tab w:val="left" w:pos="142"/>
          <w:tab w:val="left" w:pos="567"/>
          <w:tab w:val="left" w:leader="dot" w:pos="624"/>
          <w:tab w:val="left" w:pos="709"/>
        </w:tabs>
        <w:spacing w:after="0" w:line="240" w:lineRule="auto"/>
        <w:ind w:left="-284"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D57B7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42B76" w:rsidRPr="00AD57B7" w:rsidRDefault="00042B76" w:rsidP="00BB383F">
      <w:pPr>
        <w:pStyle w:val="4"/>
        <w:tabs>
          <w:tab w:val="left" w:pos="567"/>
        </w:tabs>
        <w:spacing w:before="0" w:after="0" w:line="240" w:lineRule="auto"/>
        <w:ind w:left="-284"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042B76" w:rsidRPr="00AD57B7" w:rsidRDefault="00042B76" w:rsidP="00BB383F">
      <w:pPr>
        <w:pStyle w:val="a7"/>
        <w:tabs>
          <w:tab w:val="left" w:pos="567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r w:rsidRPr="00AD57B7">
        <w:rPr>
          <w:spacing w:val="2"/>
          <w:sz w:val="24"/>
        </w:rPr>
        <w:t xml:space="preserve">различать основные виды художественной деятельности </w:t>
      </w:r>
      <w:r w:rsidRPr="00AD57B7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AD57B7">
        <w:rPr>
          <w:sz w:val="24"/>
        </w:rPr>
        <w:t>декоративно­прикладное</w:t>
      </w:r>
      <w:proofErr w:type="spellEnd"/>
      <w:r w:rsidRPr="00AD57B7">
        <w:rPr>
          <w:sz w:val="24"/>
        </w:rPr>
        <w:t xml:space="preserve"> искусство) </w:t>
      </w:r>
      <w:r w:rsidRPr="00AD57B7">
        <w:rPr>
          <w:sz w:val="24"/>
        </w:rPr>
        <w:lastRenderedPageBreak/>
        <w:t xml:space="preserve">и участвовать в </w:t>
      </w:r>
      <w:proofErr w:type="spellStart"/>
      <w:r w:rsidRPr="00AD57B7">
        <w:rPr>
          <w:sz w:val="24"/>
        </w:rPr>
        <w:t>художественно­творческой</w:t>
      </w:r>
      <w:proofErr w:type="spellEnd"/>
      <w:r w:rsidRPr="00AD57B7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r w:rsidRPr="00AD57B7">
        <w:rPr>
          <w:spacing w:val="2"/>
          <w:sz w:val="24"/>
        </w:rPr>
        <w:t>различать основные виды и жанры пластических ис</w:t>
      </w:r>
      <w:r w:rsidRPr="00AD57B7">
        <w:rPr>
          <w:sz w:val="24"/>
        </w:rPr>
        <w:t>кусств, понимать их специфику;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pacing w:val="-2"/>
          <w:sz w:val="24"/>
        </w:rPr>
      </w:pPr>
      <w:proofErr w:type="spellStart"/>
      <w:r w:rsidRPr="00AD57B7">
        <w:rPr>
          <w:spacing w:val="-2"/>
          <w:sz w:val="24"/>
        </w:rPr>
        <w:t>эмоционально­ценностно</w:t>
      </w:r>
      <w:proofErr w:type="spellEnd"/>
      <w:r w:rsidRPr="00AD57B7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AD57B7">
        <w:rPr>
          <w:spacing w:val="-2"/>
          <w:sz w:val="24"/>
        </w:rPr>
        <w:t>художественно­творческой</w:t>
      </w:r>
      <w:proofErr w:type="spellEnd"/>
      <w:r w:rsidRPr="00AD57B7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proofErr w:type="gramStart"/>
      <w:r w:rsidRPr="00AD57B7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AD57B7">
        <w:rPr>
          <w:sz w:val="24"/>
        </w:rPr>
        <w:t> </w:t>
      </w:r>
      <w:r w:rsidRPr="00AD57B7">
        <w:rPr>
          <w:sz w:val="24"/>
        </w:rPr>
        <w:t>т.</w:t>
      </w:r>
      <w:r w:rsidRPr="00AD57B7">
        <w:rPr>
          <w:sz w:val="24"/>
        </w:rPr>
        <w:t> </w:t>
      </w:r>
      <w:r w:rsidRPr="00AD57B7">
        <w:rPr>
          <w:sz w:val="24"/>
        </w:rPr>
        <w:t>д.) окружающего мира и жизненных явлений;</w:t>
      </w:r>
      <w:proofErr w:type="gramEnd"/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r w:rsidRPr="00AD57B7">
        <w:rPr>
          <w:spacing w:val="-2"/>
          <w:sz w:val="24"/>
        </w:rPr>
        <w:t>приводить примеры ведущих художественных музеев Рос</w:t>
      </w:r>
      <w:r w:rsidRPr="00AD57B7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042B76" w:rsidRPr="00AD57B7" w:rsidRDefault="00042B76" w:rsidP="00BB383F">
      <w:pPr>
        <w:pStyle w:val="ad"/>
        <w:tabs>
          <w:tab w:val="left" w:pos="567"/>
        </w:tabs>
        <w:spacing w:line="240" w:lineRule="auto"/>
        <w:ind w:left="-284"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  <w:r w:rsidRPr="00AD57B7">
        <w:rPr>
          <w:i/>
          <w:spacing w:val="-4"/>
          <w:sz w:val="24"/>
        </w:rPr>
        <w:t>воспринимать произведения изобразительного искусства;</w:t>
      </w:r>
      <w:r w:rsidR="00FD0EB7">
        <w:rPr>
          <w:i/>
          <w:spacing w:val="-4"/>
          <w:sz w:val="24"/>
        </w:rPr>
        <w:t xml:space="preserve"> </w:t>
      </w:r>
      <w:r w:rsidRPr="00AD57B7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  <w:r w:rsidRPr="00AD57B7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AD57B7">
        <w:rPr>
          <w:i/>
          <w:iCs/>
          <w:sz w:val="24"/>
        </w:rPr>
        <w:t> </w:t>
      </w:r>
      <w:r w:rsidRPr="00AD57B7">
        <w:rPr>
          <w:i/>
          <w:sz w:val="24"/>
        </w:rPr>
        <w:t>т.</w:t>
      </w:r>
      <w:r w:rsidRPr="00AD57B7">
        <w:rPr>
          <w:i/>
          <w:iCs/>
          <w:sz w:val="24"/>
        </w:rPr>
        <w:t> </w:t>
      </w:r>
      <w:r w:rsidRPr="00AD57B7">
        <w:rPr>
          <w:i/>
          <w:sz w:val="24"/>
        </w:rPr>
        <w:t>д.), в природе, на улице, в быту;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  <w:r w:rsidRPr="00AD57B7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42B76" w:rsidRPr="00AD57B7" w:rsidRDefault="00042B76" w:rsidP="00BB383F">
      <w:pPr>
        <w:pStyle w:val="4"/>
        <w:tabs>
          <w:tab w:val="left" w:pos="567"/>
        </w:tabs>
        <w:spacing w:before="0" w:after="0" w:line="240" w:lineRule="auto"/>
        <w:ind w:left="-284" w:firstLine="45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042B76" w:rsidRPr="00AD57B7" w:rsidRDefault="00042B76" w:rsidP="00BB383F">
      <w:pPr>
        <w:pStyle w:val="a7"/>
        <w:tabs>
          <w:tab w:val="left" w:pos="567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r w:rsidRPr="00AD57B7">
        <w:rPr>
          <w:sz w:val="24"/>
        </w:rPr>
        <w:t>создавать простые композиции на заданную тему на плоскости и в пространстве;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r w:rsidRPr="00AD57B7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AD57B7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AD57B7">
        <w:rPr>
          <w:sz w:val="24"/>
        </w:rPr>
        <w:t>художественно­творческого</w:t>
      </w:r>
      <w:proofErr w:type="spellEnd"/>
      <w:r w:rsidRPr="00AD57B7">
        <w:rPr>
          <w:sz w:val="24"/>
        </w:rPr>
        <w:t xml:space="preserve"> замысла;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r w:rsidRPr="00AD57B7">
        <w:rPr>
          <w:spacing w:val="2"/>
          <w:sz w:val="24"/>
        </w:rPr>
        <w:t xml:space="preserve">различать основные и составные, тёплые и холодные </w:t>
      </w:r>
      <w:r w:rsidRPr="00AD57B7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AD57B7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AD57B7">
        <w:rPr>
          <w:sz w:val="24"/>
        </w:rPr>
        <w:t>учебно­творческой</w:t>
      </w:r>
      <w:proofErr w:type="spellEnd"/>
      <w:proofErr w:type="gramEnd"/>
      <w:r w:rsidRPr="00AD57B7">
        <w:rPr>
          <w:sz w:val="24"/>
        </w:rPr>
        <w:t xml:space="preserve"> деятельности;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pacing w:val="-2"/>
          <w:sz w:val="24"/>
        </w:rPr>
      </w:pPr>
      <w:r w:rsidRPr="00AD57B7">
        <w:rPr>
          <w:spacing w:val="2"/>
          <w:sz w:val="24"/>
        </w:rPr>
        <w:t>создавать средствами живописи, графики, скульптуры,</w:t>
      </w:r>
      <w:r w:rsidR="00FD0EB7">
        <w:rPr>
          <w:spacing w:val="2"/>
          <w:sz w:val="24"/>
        </w:rPr>
        <w:t xml:space="preserve"> </w:t>
      </w:r>
      <w:proofErr w:type="spellStart"/>
      <w:r w:rsidRPr="00AD57B7">
        <w:rPr>
          <w:sz w:val="24"/>
        </w:rPr>
        <w:t>декоративно­прикладного</w:t>
      </w:r>
      <w:proofErr w:type="spellEnd"/>
      <w:r w:rsidRPr="00AD57B7">
        <w:rPr>
          <w:sz w:val="24"/>
        </w:rPr>
        <w:t xml:space="preserve"> искусства образ человека: переда</w:t>
      </w:r>
      <w:r w:rsidRPr="00AD57B7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r w:rsidRPr="00AD57B7">
        <w:rPr>
          <w:spacing w:val="-4"/>
          <w:sz w:val="24"/>
        </w:rPr>
        <w:t>наблюдать, сравнивать, сопоставлять и анализировать про</w:t>
      </w:r>
      <w:r w:rsidRPr="00AD57B7">
        <w:rPr>
          <w:spacing w:val="2"/>
          <w:sz w:val="24"/>
        </w:rPr>
        <w:t>странственную форму предмета; изображать предметы раз</w:t>
      </w:r>
      <w:r w:rsidRPr="00AD57B7">
        <w:rPr>
          <w:sz w:val="24"/>
        </w:rPr>
        <w:t xml:space="preserve">личной формы; использовать простые формы для создания </w:t>
      </w:r>
      <w:r w:rsidRPr="00AD57B7">
        <w:rPr>
          <w:spacing w:val="2"/>
          <w:sz w:val="24"/>
        </w:rPr>
        <w:t xml:space="preserve">выразительных образов в живописи, скульптуре, графике, </w:t>
      </w:r>
      <w:r w:rsidRPr="00AD57B7">
        <w:rPr>
          <w:sz w:val="24"/>
        </w:rPr>
        <w:t>художественном конструировании;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r w:rsidRPr="00AD57B7">
        <w:rPr>
          <w:spacing w:val="-4"/>
          <w:sz w:val="24"/>
        </w:rPr>
        <w:t>использовать декоративные элементы, геометрические, рас</w:t>
      </w:r>
      <w:r w:rsidRPr="00AD57B7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AD57B7">
        <w:rPr>
          <w:sz w:val="24"/>
        </w:rPr>
        <w:t>художественно­творческой</w:t>
      </w:r>
      <w:proofErr w:type="spellEnd"/>
      <w:r w:rsidRPr="00AD57B7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042B76" w:rsidRPr="00AD57B7" w:rsidRDefault="00042B76" w:rsidP="00BB383F">
      <w:pPr>
        <w:pStyle w:val="ad"/>
        <w:tabs>
          <w:tab w:val="left" w:pos="567"/>
        </w:tabs>
        <w:spacing w:line="240" w:lineRule="auto"/>
        <w:ind w:left="-284"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  <w:r w:rsidRPr="00AD57B7">
        <w:rPr>
          <w:i/>
          <w:sz w:val="24"/>
        </w:rPr>
        <w:t>пользоваться средствами выразительности языка жи</w:t>
      </w:r>
      <w:r w:rsidRPr="00AD57B7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AD57B7">
        <w:rPr>
          <w:i/>
          <w:spacing w:val="-2"/>
          <w:sz w:val="24"/>
        </w:rPr>
        <w:t>декоративно­прикладного</w:t>
      </w:r>
      <w:proofErr w:type="spellEnd"/>
      <w:r w:rsidRPr="00AD57B7">
        <w:rPr>
          <w:i/>
          <w:spacing w:val="-2"/>
          <w:sz w:val="24"/>
        </w:rPr>
        <w:t xml:space="preserve"> </w:t>
      </w:r>
      <w:r w:rsidRPr="00AD57B7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AD57B7">
        <w:rPr>
          <w:i/>
          <w:spacing w:val="-2"/>
          <w:sz w:val="24"/>
        </w:rPr>
        <w:t>художественно­творческой</w:t>
      </w:r>
      <w:proofErr w:type="spellEnd"/>
      <w:r w:rsidRPr="00AD57B7">
        <w:rPr>
          <w:i/>
          <w:spacing w:val="-2"/>
          <w:sz w:val="24"/>
        </w:rPr>
        <w:t xml:space="preserve"> деятельности; передавать раз</w:t>
      </w:r>
      <w:r w:rsidRPr="00AD57B7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  <w:r w:rsidRPr="00AD57B7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  <w:r w:rsidRPr="00AD57B7">
        <w:rPr>
          <w:i/>
          <w:sz w:val="24"/>
        </w:rPr>
        <w:lastRenderedPageBreak/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AD57B7">
        <w:rPr>
          <w:i/>
          <w:sz w:val="24"/>
        </w:rPr>
        <w:t>Paint</w:t>
      </w:r>
      <w:proofErr w:type="spellEnd"/>
      <w:r w:rsidRPr="00AD57B7">
        <w:rPr>
          <w:i/>
          <w:sz w:val="24"/>
        </w:rPr>
        <w:t>.</w:t>
      </w:r>
    </w:p>
    <w:p w:rsidR="00042B76" w:rsidRPr="00AD57B7" w:rsidRDefault="00042B76" w:rsidP="00BB383F">
      <w:pPr>
        <w:pStyle w:val="4"/>
        <w:tabs>
          <w:tab w:val="left" w:pos="567"/>
        </w:tabs>
        <w:spacing w:before="0" w:after="0" w:line="240" w:lineRule="auto"/>
        <w:ind w:left="-284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 О чём говорит искусство?</w:t>
      </w:r>
    </w:p>
    <w:p w:rsidR="00042B76" w:rsidRPr="00AD57B7" w:rsidRDefault="00042B76" w:rsidP="00BB383F">
      <w:pPr>
        <w:pStyle w:val="a7"/>
        <w:tabs>
          <w:tab w:val="left" w:pos="567"/>
        </w:tabs>
        <w:spacing w:line="240" w:lineRule="auto"/>
        <w:ind w:left="-284" w:firstLine="454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r w:rsidRPr="00AD57B7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AD57B7">
        <w:rPr>
          <w:sz w:val="24"/>
        </w:rPr>
        <w:t>художественно­творческой</w:t>
      </w:r>
      <w:proofErr w:type="spellEnd"/>
      <w:r w:rsidRPr="00AD57B7">
        <w:rPr>
          <w:sz w:val="24"/>
        </w:rPr>
        <w:t xml:space="preserve"> деятельности;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sz w:val="24"/>
        </w:rPr>
      </w:pPr>
      <w:proofErr w:type="gramStart"/>
      <w:r w:rsidRPr="00AD57B7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AD57B7">
        <w:rPr>
          <w:sz w:val="24"/>
        </w:rPr>
        <w:t> </w:t>
      </w:r>
      <w:r w:rsidRPr="00AD57B7">
        <w:rPr>
          <w:sz w:val="24"/>
        </w:rPr>
        <w:t>т.</w:t>
      </w:r>
      <w:r w:rsidRPr="00AD57B7">
        <w:rPr>
          <w:sz w:val="24"/>
        </w:rPr>
        <w:t> </w:t>
      </w:r>
      <w:r w:rsidRPr="00AD57B7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AD57B7">
        <w:rPr>
          <w:sz w:val="24"/>
        </w:rPr>
        <w:t>цветоведения</w:t>
      </w:r>
      <w:proofErr w:type="spellEnd"/>
      <w:r w:rsidRPr="00AD57B7">
        <w:rPr>
          <w:sz w:val="24"/>
        </w:rPr>
        <w:t>, усвоенные способы действия.</w:t>
      </w:r>
      <w:proofErr w:type="gramEnd"/>
    </w:p>
    <w:p w:rsidR="00042B76" w:rsidRPr="00AD57B7" w:rsidRDefault="00042B76" w:rsidP="00BB383F">
      <w:pPr>
        <w:pStyle w:val="ad"/>
        <w:tabs>
          <w:tab w:val="left" w:pos="567"/>
        </w:tabs>
        <w:spacing w:line="240" w:lineRule="auto"/>
        <w:ind w:left="-284" w:firstLine="454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D57B7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  <w:r w:rsidRPr="00AD57B7">
        <w:rPr>
          <w:i/>
          <w:spacing w:val="-2"/>
          <w:sz w:val="24"/>
        </w:rPr>
        <w:t>видеть, чувствовать и изображать красоту и раз</w:t>
      </w:r>
      <w:r w:rsidRPr="00AD57B7">
        <w:rPr>
          <w:i/>
          <w:sz w:val="24"/>
        </w:rPr>
        <w:t>нообразие природы, человека, зданий, предметов;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pacing w:val="2"/>
          <w:sz w:val="24"/>
        </w:rPr>
      </w:pPr>
      <w:r w:rsidRPr="00AD57B7">
        <w:rPr>
          <w:i/>
          <w:spacing w:val="4"/>
          <w:sz w:val="24"/>
        </w:rPr>
        <w:t xml:space="preserve">понимать и передавать в художественной работе </w:t>
      </w:r>
      <w:r w:rsidRPr="00AD57B7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  <w:r w:rsidRPr="00AD57B7">
        <w:rPr>
          <w:i/>
          <w:spacing w:val="2"/>
          <w:sz w:val="24"/>
        </w:rPr>
        <w:t>изображать пейзажи, натюрморты, портреты, вы</w:t>
      </w:r>
      <w:r w:rsidRPr="00AD57B7">
        <w:rPr>
          <w:i/>
          <w:sz w:val="24"/>
        </w:rPr>
        <w:t>ражая своё отношение к ним;</w:t>
      </w:r>
    </w:p>
    <w:p w:rsidR="00042B76" w:rsidRPr="00AD57B7" w:rsidRDefault="00042B76" w:rsidP="00BB383F">
      <w:pPr>
        <w:pStyle w:val="21"/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  <w:r w:rsidRPr="00AD57B7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42B76" w:rsidRPr="00AD57B7" w:rsidRDefault="00042B76" w:rsidP="00BB383F">
      <w:pPr>
        <w:pStyle w:val="21"/>
        <w:numPr>
          <w:ilvl w:val="0"/>
          <w:numId w:val="0"/>
        </w:numPr>
        <w:tabs>
          <w:tab w:val="left" w:pos="567"/>
        </w:tabs>
        <w:spacing w:line="240" w:lineRule="auto"/>
        <w:ind w:left="-284"/>
        <w:jc w:val="left"/>
        <w:rPr>
          <w:i/>
          <w:sz w:val="24"/>
        </w:rPr>
      </w:pPr>
    </w:p>
    <w:p w:rsidR="00042B76" w:rsidRPr="00AD57B7" w:rsidRDefault="00042B76" w:rsidP="00BB383F">
      <w:pPr>
        <w:tabs>
          <w:tab w:val="left" w:pos="567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CA2A0E" w:rsidRPr="00AD57B7" w:rsidRDefault="00CA2A0E" w:rsidP="00BB3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2A0E" w:rsidRPr="00AD57B7" w:rsidSect="005C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EA31281"/>
    <w:multiLevelType w:val="hybridMultilevel"/>
    <w:tmpl w:val="26E0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07A8"/>
    <w:multiLevelType w:val="hybridMultilevel"/>
    <w:tmpl w:val="BD6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74D53"/>
    <w:multiLevelType w:val="hybridMultilevel"/>
    <w:tmpl w:val="6950BD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6B53EFD"/>
    <w:multiLevelType w:val="hybridMultilevel"/>
    <w:tmpl w:val="4B1A8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54E22DA4"/>
    <w:multiLevelType w:val="hybridMultilevel"/>
    <w:tmpl w:val="37DEA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B26EF"/>
    <w:multiLevelType w:val="hybridMultilevel"/>
    <w:tmpl w:val="D3CC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2A0E"/>
    <w:rsid w:val="00015714"/>
    <w:rsid w:val="00036D03"/>
    <w:rsid w:val="00042B76"/>
    <w:rsid w:val="00063419"/>
    <w:rsid w:val="000F63DB"/>
    <w:rsid w:val="0010170A"/>
    <w:rsid w:val="00114DA3"/>
    <w:rsid w:val="00125714"/>
    <w:rsid w:val="00136C3A"/>
    <w:rsid w:val="00166701"/>
    <w:rsid w:val="001B58A7"/>
    <w:rsid w:val="001C26FB"/>
    <w:rsid w:val="001C3078"/>
    <w:rsid w:val="00202D09"/>
    <w:rsid w:val="00245345"/>
    <w:rsid w:val="00246BFF"/>
    <w:rsid w:val="00257C43"/>
    <w:rsid w:val="00264CE6"/>
    <w:rsid w:val="00273D4A"/>
    <w:rsid w:val="002868B9"/>
    <w:rsid w:val="00294108"/>
    <w:rsid w:val="003314B4"/>
    <w:rsid w:val="00344DC0"/>
    <w:rsid w:val="00376951"/>
    <w:rsid w:val="003D06EB"/>
    <w:rsid w:val="00431835"/>
    <w:rsid w:val="00447CA9"/>
    <w:rsid w:val="0045737C"/>
    <w:rsid w:val="00471AD4"/>
    <w:rsid w:val="00472098"/>
    <w:rsid w:val="004834C9"/>
    <w:rsid w:val="004B7D2B"/>
    <w:rsid w:val="004F0848"/>
    <w:rsid w:val="00523B58"/>
    <w:rsid w:val="005C3517"/>
    <w:rsid w:val="005D083D"/>
    <w:rsid w:val="005F3679"/>
    <w:rsid w:val="00614D40"/>
    <w:rsid w:val="006241CB"/>
    <w:rsid w:val="00643344"/>
    <w:rsid w:val="00647BCC"/>
    <w:rsid w:val="006537CC"/>
    <w:rsid w:val="00655299"/>
    <w:rsid w:val="00672608"/>
    <w:rsid w:val="00680F64"/>
    <w:rsid w:val="006A518B"/>
    <w:rsid w:val="006E7794"/>
    <w:rsid w:val="007034D5"/>
    <w:rsid w:val="00703C0A"/>
    <w:rsid w:val="00775619"/>
    <w:rsid w:val="00786B12"/>
    <w:rsid w:val="007B6691"/>
    <w:rsid w:val="007D17A4"/>
    <w:rsid w:val="007F4867"/>
    <w:rsid w:val="00805F83"/>
    <w:rsid w:val="00805FE1"/>
    <w:rsid w:val="00807985"/>
    <w:rsid w:val="0081602F"/>
    <w:rsid w:val="008523B3"/>
    <w:rsid w:val="00892B69"/>
    <w:rsid w:val="008B672B"/>
    <w:rsid w:val="008F7AFF"/>
    <w:rsid w:val="0090416B"/>
    <w:rsid w:val="00922399"/>
    <w:rsid w:val="0095200C"/>
    <w:rsid w:val="00977822"/>
    <w:rsid w:val="00985815"/>
    <w:rsid w:val="009A77DA"/>
    <w:rsid w:val="009D3919"/>
    <w:rsid w:val="00A55542"/>
    <w:rsid w:val="00A83EE4"/>
    <w:rsid w:val="00AA01F4"/>
    <w:rsid w:val="00AB1CCC"/>
    <w:rsid w:val="00AD57B7"/>
    <w:rsid w:val="00B006C1"/>
    <w:rsid w:val="00B04686"/>
    <w:rsid w:val="00B510E8"/>
    <w:rsid w:val="00BA5ABE"/>
    <w:rsid w:val="00BB383F"/>
    <w:rsid w:val="00C067BC"/>
    <w:rsid w:val="00C265FB"/>
    <w:rsid w:val="00C74C99"/>
    <w:rsid w:val="00C96E87"/>
    <w:rsid w:val="00CA2A0E"/>
    <w:rsid w:val="00D12FC6"/>
    <w:rsid w:val="00D1546B"/>
    <w:rsid w:val="00D26C9F"/>
    <w:rsid w:val="00D57C4F"/>
    <w:rsid w:val="00D63EFB"/>
    <w:rsid w:val="00D8365C"/>
    <w:rsid w:val="00DA6BB1"/>
    <w:rsid w:val="00DA7DD3"/>
    <w:rsid w:val="00DE03BC"/>
    <w:rsid w:val="00DF397C"/>
    <w:rsid w:val="00E1711A"/>
    <w:rsid w:val="00E5641E"/>
    <w:rsid w:val="00E57480"/>
    <w:rsid w:val="00E577FD"/>
    <w:rsid w:val="00E6713F"/>
    <w:rsid w:val="00E83F8D"/>
    <w:rsid w:val="00E90826"/>
    <w:rsid w:val="00E959B3"/>
    <w:rsid w:val="00ED3064"/>
    <w:rsid w:val="00EE09AF"/>
    <w:rsid w:val="00EF0DC6"/>
    <w:rsid w:val="00EF59FB"/>
    <w:rsid w:val="00F32DB5"/>
    <w:rsid w:val="00F41EBD"/>
    <w:rsid w:val="00F42470"/>
    <w:rsid w:val="00F46817"/>
    <w:rsid w:val="00F82BB6"/>
    <w:rsid w:val="00F87545"/>
    <w:rsid w:val="00F92730"/>
    <w:rsid w:val="00F961D1"/>
    <w:rsid w:val="00FA241F"/>
    <w:rsid w:val="00FB5B05"/>
    <w:rsid w:val="00FD0EB7"/>
    <w:rsid w:val="00FE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17"/>
  </w:style>
  <w:style w:type="paragraph" w:styleId="2">
    <w:name w:val="heading 2"/>
    <w:basedOn w:val="a"/>
    <w:next w:val="a"/>
    <w:link w:val="20"/>
    <w:qFormat/>
    <w:rsid w:val="00AD57B7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0F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F63DB"/>
  </w:style>
  <w:style w:type="character" w:customStyle="1" w:styleId="c2">
    <w:name w:val="c2"/>
    <w:basedOn w:val="a0"/>
    <w:rsid w:val="000F63DB"/>
  </w:style>
  <w:style w:type="character" w:customStyle="1" w:styleId="c1">
    <w:name w:val="c1"/>
    <w:basedOn w:val="a0"/>
    <w:rsid w:val="000F63DB"/>
  </w:style>
  <w:style w:type="paragraph" w:styleId="a3">
    <w:name w:val="List Paragraph"/>
    <w:basedOn w:val="a"/>
    <w:uiPriority w:val="34"/>
    <w:qFormat/>
    <w:rsid w:val="00805F83"/>
    <w:pPr>
      <w:ind w:left="720"/>
      <w:contextualSpacing/>
    </w:pPr>
  </w:style>
  <w:style w:type="paragraph" w:styleId="a4">
    <w:name w:val="Normal (Web)"/>
    <w:basedOn w:val="a"/>
    <w:unhideWhenUsed/>
    <w:rsid w:val="0077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77561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7756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61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 Spacing"/>
    <w:uiPriority w:val="1"/>
    <w:qFormat/>
    <w:rsid w:val="00042B76"/>
    <w:pPr>
      <w:spacing w:after="0" w:line="240" w:lineRule="auto"/>
    </w:pPr>
    <w:rPr>
      <w:rFonts w:eastAsiaTheme="minorHAnsi"/>
      <w:lang w:eastAsia="en-US"/>
    </w:rPr>
  </w:style>
  <w:style w:type="paragraph" w:customStyle="1" w:styleId="a7">
    <w:name w:val="Основной"/>
    <w:basedOn w:val="a"/>
    <w:link w:val="a8"/>
    <w:rsid w:val="00042B7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7"/>
    <w:link w:val="aa"/>
    <w:rsid w:val="00042B76"/>
    <w:pPr>
      <w:ind w:firstLine="244"/>
    </w:pPr>
  </w:style>
  <w:style w:type="paragraph" w:customStyle="1" w:styleId="4">
    <w:name w:val="Заг 4"/>
    <w:basedOn w:val="a"/>
    <w:rsid w:val="00042B7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42B76"/>
    <w:rPr>
      <w:color w:val="000000"/>
      <w:w w:val="100"/>
    </w:rPr>
  </w:style>
  <w:style w:type="character" w:customStyle="1" w:styleId="a8">
    <w:name w:val="Основной Знак"/>
    <w:link w:val="a7"/>
    <w:rsid w:val="00042B76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a">
    <w:name w:val="Буллит Знак"/>
    <w:basedOn w:val="a8"/>
    <w:link w:val="a9"/>
    <w:rsid w:val="00042B76"/>
  </w:style>
  <w:style w:type="paragraph" w:styleId="ab">
    <w:name w:val="Subtitle"/>
    <w:basedOn w:val="a"/>
    <w:next w:val="a"/>
    <w:link w:val="ac"/>
    <w:qFormat/>
    <w:rsid w:val="00042B7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c">
    <w:name w:val="Подзаголовок Знак"/>
    <w:basedOn w:val="a0"/>
    <w:link w:val="ab"/>
    <w:rsid w:val="00042B76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ad">
    <w:name w:val="Курсив"/>
    <w:basedOn w:val="a7"/>
    <w:rsid w:val="00042B7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42B76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042B7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AD57B7"/>
    <w:rPr>
      <w:rFonts w:ascii="Cambria" w:eastAsia="MS Gothic" w:hAnsi="Cambria" w:cs="Times New Roman"/>
      <w:b/>
      <w:bCs/>
      <w:color w:val="2DA2BF"/>
      <w:sz w:val="26"/>
      <w:szCs w:val="26"/>
    </w:rPr>
  </w:style>
  <w:style w:type="paragraph" w:styleId="ae">
    <w:name w:val="Body Text"/>
    <w:basedOn w:val="a"/>
    <w:link w:val="af"/>
    <w:rsid w:val="00AD57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7B7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D57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AD57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1</cp:lastModifiedBy>
  <cp:revision>107</cp:revision>
  <dcterms:created xsi:type="dcterms:W3CDTF">2001-12-31T22:11:00Z</dcterms:created>
  <dcterms:modified xsi:type="dcterms:W3CDTF">2017-11-05T23:07:00Z</dcterms:modified>
</cp:coreProperties>
</file>