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41D" w:rsidRPr="0015604D" w:rsidRDefault="00BE365A" w:rsidP="007A16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04D">
        <w:rPr>
          <w:rFonts w:ascii="Times New Roman" w:hAnsi="Times New Roman" w:cs="Times New Roman"/>
          <w:b/>
          <w:sz w:val="28"/>
          <w:szCs w:val="28"/>
        </w:rPr>
        <w:t>Инструкция по использованию электронной библиотеки</w:t>
      </w:r>
    </w:p>
    <w:p w:rsidR="00BE365A" w:rsidRPr="0015604D" w:rsidRDefault="00BE365A" w:rsidP="007A16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04D">
        <w:rPr>
          <w:rFonts w:ascii="Times New Roman" w:hAnsi="Times New Roman" w:cs="Times New Roman"/>
          <w:b/>
          <w:sz w:val="28"/>
          <w:szCs w:val="28"/>
        </w:rPr>
        <w:t>«ЛитРес»</w:t>
      </w:r>
    </w:p>
    <w:p w:rsidR="00BE365A" w:rsidRPr="0015604D" w:rsidRDefault="0015604D" w:rsidP="003C427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604D">
        <w:rPr>
          <w:rFonts w:ascii="Times New Roman" w:hAnsi="Times New Roman" w:cs="Times New Roman"/>
          <w:sz w:val="28"/>
          <w:szCs w:val="28"/>
        </w:rPr>
        <w:t>Заходим на сайт Литрес</w:t>
      </w:r>
      <w:bookmarkStart w:id="0" w:name="_GoBack"/>
      <w:bookmarkEnd w:id="0"/>
      <w:r w:rsidRPr="0015604D">
        <w:rPr>
          <w:rFonts w:ascii="Times New Roman" w:hAnsi="Times New Roman" w:cs="Times New Roman"/>
          <w:sz w:val="28"/>
          <w:szCs w:val="28"/>
        </w:rPr>
        <w:t xml:space="preserve">  </w:t>
      </w:r>
      <w:hyperlink r:id="rId6" w:history="1">
        <w:r w:rsidRPr="0015604D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https://www.litres.ru</w:t>
        </w:r>
      </w:hyperlink>
    </w:p>
    <w:p w:rsidR="0015604D" w:rsidRPr="0015604D" w:rsidRDefault="0015604D" w:rsidP="003C427C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60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0994E" wp14:editId="5D15F12B">
            <wp:extent cx="5322018" cy="263983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45" t="9286" r="46965" b="46190"/>
                    <a:stretch/>
                  </pic:blipFill>
                  <pic:spPr bwMode="auto">
                    <a:xfrm>
                      <a:off x="0" y="0"/>
                      <a:ext cx="5325052" cy="264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04D" w:rsidRPr="0015604D" w:rsidRDefault="0015604D" w:rsidP="003C427C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04D" w:rsidRPr="0015604D" w:rsidRDefault="0015604D" w:rsidP="003C427C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04D" w:rsidRPr="0015604D" w:rsidRDefault="0015604D" w:rsidP="003C427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604D">
        <w:rPr>
          <w:rFonts w:ascii="Times New Roman" w:hAnsi="Times New Roman" w:cs="Times New Roman"/>
          <w:sz w:val="28"/>
          <w:szCs w:val="28"/>
        </w:rPr>
        <w:t>В правом верхнем углу  нажимаем кнопку «ВОЙТИ»</w:t>
      </w:r>
    </w:p>
    <w:p w:rsidR="0015604D" w:rsidRPr="0015604D" w:rsidRDefault="0015604D" w:rsidP="003C427C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04D" w:rsidRPr="0015604D" w:rsidRDefault="003C427C" w:rsidP="003C427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5604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463D6B" wp14:editId="0CAF1FF2">
                <wp:simplePos x="0" y="0"/>
                <wp:positionH relativeFrom="column">
                  <wp:posOffset>4509135</wp:posOffset>
                </wp:positionH>
                <wp:positionV relativeFrom="paragraph">
                  <wp:posOffset>54444</wp:posOffset>
                </wp:positionV>
                <wp:extent cx="691405" cy="381663"/>
                <wp:effectExtent l="0" t="0" r="13970" b="1841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405" cy="3816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1C0417D" id="Овал 8" o:spid="_x0000_s1026" style="position:absolute;margin-left:355.05pt;margin-top:4.3pt;width:54.45pt;height:3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" filled="f" strokecolor="red" strokeweight="2pt"/>
            </w:pict>
          </mc:Fallback>
        </mc:AlternateContent>
      </w:r>
      <w:r w:rsidR="0015604D" w:rsidRPr="001560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933DF" wp14:editId="1FF7CB41">
            <wp:extent cx="5413533" cy="23297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634" t="7381" r="7724" b="40238"/>
                    <a:stretch/>
                  </pic:blipFill>
                  <pic:spPr bwMode="auto">
                    <a:xfrm>
                      <a:off x="0" y="0"/>
                      <a:ext cx="5413536" cy="2329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04D" w:rsidRPr="0015604D" w:rsidRDefault="0015604D" w:rsidP="003C427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5604D" w:rsidRPr="0015604D" w:rsidRDefault="0015604D" w:rsidP="003C427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604D">
        <w:rPr>
          <w:rFonts w:ascii="Times New Roman" w:hAnsi="Times New Roman" w:cs="Times New Roman"/>
          <w:sz w:val="28"/>
          <w:szCs w:val="28"/>
        </w:rPr>
        <w:t>В открывшемся поле выбираем способ авторизации по электронной почте или по номеру телефона (в зависимости от способа регистрации):</w:t>
      </w:r>
    </w:p>
    <w:p w:rsidR="0015604D" w:rsidRPr="0015604D" w:rsidRDefault="0015604D" w:rsidP="003C427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560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AAC989" wp14:editId="0F0244AB">
            <wp:extent cx="1774220" cy="2242268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2008" t="9048" r="16162" b="41905"/>
                    <a:stretch/>
                  </pic:blipFill>
                  <pic:spPr bwMode="auto">
                    <a:xfrm>
                      <a:off x="0" y="0"/>
                      <a:ext cx="1777066" cy="224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65A" w:rsidRDefault="0015604D" w:rsidP="003C427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Проходим авторизацию путем заполнения предлагаемых полей (</w:t>
      </w:r>
      <w:r w:rsidR="003C427C">
        <w:rPr>
          <w:rFonts w:ascii="Times New Roman" w:hAnsi="Times New Roman" w:cs="Times New Roman"/>
          <w:sz w:val="28"/>
          <w:szCs w:val="28"/>
        </w:rPr>
        <w:t xml:space="preserve">Например: </w:t>
      </w:r>
      <w:r w:rsidR="000F58F9">
        <w:rPr>
          <w:rFonts w:ascii="Times New Roman" w:hAnsi="Times New Roman" w:cs="Times New Roman"/>
          <w:sz w:val="28"/>
          <w:szCs w:val="28"/>
        </w:rPr>
        <w:t xml:space="preserve">вводим </w:t>
      </w:r>
      <w:r w:rsidR="003C427C">
        <w:rPr>
          <w:rFonts w:ascii="Times New Roman" w:hAnsi="Times New Roman" w:cs="Times New Roman"/>
          <w:sz w:val="28"/>
          <w:szCs w:val="28"/>
        </w:rPr>
        <w:t>номер телефона;</w:t>
      </w:r>
      <w:r w:rsidR="000F58F9">
        <w:rPr>
          <w:rFonts w:ascii="Times New Roman" w:hAnsi="Times New Roman" w:cs="Times New Roman"/>
          <w:sz w:val="28"/>
          <w:szCs w:val="28"/>
        </w:rPr>
        <w:t xml:space="preserve"> вводим</w:t>
      </w:r>
      <w:r w:rsidR="003C427C">
        <w:rPr>
          <w:rFonts w:ascii="Times New Roman" w:hAnsi="Times New Roman" w:cs="Times New Roman"/>
          <w:sz w:val="28"/>
          <w:szCs w:val="28"/>
        </w:rPr>
        <w:t xml:space="preserve"> пароль, присланный на Ваш номер телефона во время регистрации в ЛитРес</w:t>
      </w:r>
      <w:r>
        <w:rPr>
          <w:rFonts w:ascii="Times New Roman" w:hAnsi="Times New Roman" w:cs="Times New Roman"/>
          <w:sz w:val="28"/>
          <w:szCs w:val="28"/>
        </w:rPr>
        <w:t>)</w:t>
      </w:r>
      <w:r w:rsidR="003C427C">
        <w:rPr>
          <w:rFonts w:ascii="Times New Roman" w:hAnsi="Times New Roman" w:cs="Times New Roman"/>
          <w:sz w:val="28"/>
          <w:szCs w:val="28"/>
        </w:rPr>
        <w:t>.</w:t>
      </w:r>
    </w:p>
    <w:p w:rsidR="000F58F9" w:rsidRDefault="003C427C" w:rsidP="003C427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успешной авторизации в правом верхнем углу вместо кнопки «ВОЙТИ» появится 9-значный номер –  логин Вашей учетной записи (логин присылается вместе с паролем при регистрации учетной записи на электронную почту или сообщением на телефон)</w:t>
      </w:r>
    </w:p>
    <w:p w:rsidR="003C427C" w:rsidRDefault="000F58F9" w:rsidP="003C427C">
      <w:pPr>
        <w:pStyle w:val="a6"/>
        <w:jc w:val="both"/>
        <w:rPr>
          <w:noProof/>
          <w:lang w:eastAsia="ru-RU"/>
        </w:rPr>
      </w:pPr>
      <w:r w:rsidRPr="0015604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F04ED0" wp14:editId="3A0C5568">
                <wp:simplePos x="0" y="0"/>
                <wp:positionH relativeFrom="column">
                  <wp:posOffset>4730750</wp:posOffset>
                </wp:positionH>
                <wp:positionV relativeFrom="paragraph">
                  <wp:posOffset>446405</wp:posOffset>
                </wp:positionV>
                <wp:extent cx="690880" cy="381635"/>
                <wp:effectExtent l="0" t="0" r="13970" b="1841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381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917659B" id="Овал 5" o:spid="_x0000_s1026" style="position:absolute;margin-left:372.5pt;margin-top:35.15pt;width:54.4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" filled="f" strokecolor="red" strokeweight="2pt"/>
            </w:pict>
          </mc:Fallback>
        </mc:AlternateContent>
      </w:r>
      <w:r w:rsidRPr="000F58F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725C13" wp14:editId="20433260">
            <wp:extent cx="5581815" cy="946205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71" t="3095" r="8528" b="77857"/>
                    <a:stretch/>
                  </pic:blipFill>
                  <pic:spPr bwMode="auto">
                    <a:xfrm>
                      <a:off x="0" y="0"/>
                      <a:ext cx="5585001" cy="94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8F9" w:rsidRDefault="000F58F9" w:rsidP="003C427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02C74" w:rsidRDefault="00102C74" w:rsidP="000F58F9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Ищем нужную литературу путем ввода данных в поисковую строку сайта. Далее выбираем нужную книгу, щёлкнув по её изображению, и нажимаем «ВЗЯТЬ В БИБЛИОТЕКЕ» </w:t>
      </w:r>
    </w:p>
    <w:p w:rsidR="00102C74" w:rsidRDefault="00102C74" w:rsidP="00102C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02C74" w:rsidRPr="00102C74" w:rsidRDefault="00102C74" w:rsidP="00102C7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60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D9ADA7" wp14:editId="3AE7C532">
                <wp:simplePos x="0" y="0"/>
                <wp:positionH relativeFrom="column">
                  <wp:posOffset>2482215</wp:posOffset>
                </wp:positionH>
                <wp:positionV relativeFrom="paragraph">
                  <wp:posOffset>1292225</wp:posOffset>
                </wp:positionV>
                <wp:extent cx="1885950" cy="381635"/>
                <wp:effectExtent l="0" t="0" r="19050" b="1841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81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195.45pt;margin-top:101.75pt;width:148.5pt;height:3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84EDCC" wp14:editId="4EA394C2">
            <wp:extent cx="5686425" cy="2847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135" t="7122" r="7372" b="20797"/>
                    <a:stretch/>
                  </pic:blipFill>
                  <pic:spPr bwMode="auto">
                    <a:xfrm>
                      <a:off x="0" y="0"/>
                      <a:ext cx="5683388" cy="2846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C74" w:rsidRDefault="00102C74" w:rsidP="00102C7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 отображения содержания книги нажмите «ЧИТАТЬ ОНЛАЙН»</w:t>
      </w:r>
    </w:p>
    <w:p w:rsidR="00102C74" w:rsidRPr="00102C74" w:rsidRDefault="00102C74" w:rsidP="00102C74">
      <w:pPr>
        <w:pStyle w:val="a6"/>
        <w:rPr>
          <w:rFonts w:ascii="Times New Roman" w:hAnsi="Times New Roman" w:cs="Times New Roman"/>
          <w:sz w:val="28"/>
          <w:szCs w:val="28"/>
        </w:rPr>
      </w:pPr>
      <w:r w:rsidRPr="001560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D2F80A" wp14:editId="7B8254FF">
                <wp:simplePos x="0" y="0"/>
                <wp:positionH relativeFrom="column">
                  <wp:posOffset>2234565</wp:posOffset>
                </wp:positionH>
                <wp:positionV relativeFrom="paragraph">
                  <wp:posOffset>909320</wp:posOffset>
                </wp:positionV>
                <wp:extent cx="1485900" cy="285750"/>
                <wp:effectExtent l="0" t="0" r="1905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175.95pt;margin-top:71.6pt;width:117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C2F3C4" wp14:editId="74495ADF">
            <wp:extent cx="4181475" cy="20394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250" t="9117" r="28366" b="34187"/>
                    <a:stretch/>
                  </pic:blipFill>
                  <pic:spPr bwMode="auto">
                    <a:xfrm>
                      <a:off x="0" y="0"/>
                      <a:ext cx="4186010" cy="2041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C74" w:rsidRPr="00102C74" w:rsidRDefault="00102C74" w:rsidP="00102C74">
      <w:pPr>
        <w:pStyle w:val="a6"/>
        <w:jc w:val="center"/>
        <w:rPr>
          <w:rStyle w:val="aa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ПРИЯТНОГО ЧТЕНИЯ!</w:t>
      </w:r>
    </w:p>
    <w:sectPr w:rsidR="00102C74" w:rsidRPr="00102C74" w:rsidSect="0015604D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05180E"/>
    <w:multiLevelType w:val="hybridMultilevel"/>
    <w:tmpl w:val="A734F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65A"/>
    <w:rsid w:val="000F58F9"/>
    <w:rsid w:val="00102C74"/>
    <w:rsid w:val="0015604D"/>
    <w:rsid w:val="003C427C"/>
    <w:rsid w:val="00744302"/>
    <w:rsid w:val="007A161B"/>
    <w:rsid w:val="00846675"/>
    <w:rsid w:val="008E4570"/>
    <w:rsid w:val="00A81C7A"/>
    <w:rsid w:val="00BE365A"/>
    <w:rsid w:val="00CA6C00"/>
    <w:rsid w:val="00CB4EDB"/>
    <w:rsid w:val="00DC0194"/>
    <w:rsid w:val="00F8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A6C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A6C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CA6C00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15604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5604D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56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5604D"/>
    <w:rPr>
      <w:rFonts w:ascii="Tahoma" w:hAnsi="Tahoma" w:cs="Tahoma"/>
      <w:sz w:val="16"/>
      <w:szCs w:val="16"/>
    </w:rPr>
  </w:style>
  <w:style w:type="character" w:styleId="aa">
    <w:name w:val="Subtle Reference"/>
    <w:basedOn w:val="a0"/>
    <w:uiPriority w:val="31"/>
    <w:qFormat/>
    <w:rsid w:val="00744302"/>
    <w:rPr>
      <w:smallCaps/>
      <w:color w:val="C0504D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A6C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A6C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CA6C00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15604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5604D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56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5604D"/>
    <w:rPr>
      <w:rFonts w:ascii="Tahoma" w:hAnsi="Tahoma" w:cs="Tahoma"/>
      <w:sz w:val="16"/>
      <w:szCs w:val="16"/>
    </w:rPr>
  </w:style>
  <w:style w:type="character" w:styleId="aa">
    <w:name w:val="Subtle Reference"/>
    <w:basedOn w:val="a0"/>
    <w:uiPriority w:val="31"/>
    <w:qFormat/>
    <w:rsid w:val="00744302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itres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2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dcterms:created xsi:type="dcterms:W3CDTF">2019-12-30T05:18:00Z</dcterms:created>
  <dcterms:modified xsi:type="dcterms:W3CDTF">2019-12-30T11:59:00Z</dcterms:modified>
</cp:coreProperties>
</file>