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22" w:rsidRPr="00DB2B22" w:rsidRDefault="00DB2B22" w:rsidP="00DB2B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B2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DB2B22" w:rsidRPr="00DB2B22" w:rsidRDefault="00DB2B22" w:rsidP="00DB2B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B22">
        <w:rPr>
          <w:rFonts w:ascii="Times New Roman" w:eastAsia="Times New Roman" w:hAnsi="Times New Roman" w:cs="Times New Roman"/>
          <w:b/>
          <w:sz w:val="28"/>
          <w:szCs w:val="28"/>
        </w:rPr>
        <w:t xml:space="preserve">«Средняя школа № 6» </w:t>
      </w:r>
    </w:p>
    <w:p w:rsidR="00DB2B22" w:rsidRPr="00DB2B22" w:rsidRDefault="00DB2B22" w:rsidP="00DB2B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B22" w:rsidRPr="00DB2B22" w:rsidRDefault="00DB2B22" w:rsidP="00DB2B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B2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 </w:t>
      </w:r>
    </w:p>
    <w:p w:rsidR="00DB2B22" w:rsidRPr="00DB2B22" w:rsidRDefault="00DB2B22" w:rsidP="00DB2B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B22" w:rsidRPr="0025728F" w:rsidRDefault="0025728F" w:rsidP="00DB2B2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5728F">
        <w:rPr>
          <w:rFonts w:ascii="Times New Roman" w:eastAsia="Times New Roman" w:hAnsi="Times New Roman" w:cs="Times New Roman"/>
          <w:b/>
          <w:sz w:val="28"/>
          <w:szCs w:val="28"/>
        </w:rPr>
        <w:t>31.08.2023</w:t>
      </w:r>
      <w:r w:rsidR="00DB2B22" w:rsidRPr="0025728F">
        <w:rPr>
          <w:rFonts w:ascii="Times New Roman" w:eastAsia="Times New Roman" w:hAnsi="Times New Roman" w:cs="Times New Roman"/>
          <w:b/>
          <w:sz w:val="28"/>
          <w:szCs w:val="28"/>
        </w:rPr>
        <w:t xml:space="preserve">  №</w:t>
      </w:r>
      <w:proofErr w:type="gramEnd"/>
      <w:r w:rsidR="00DB2B22" w:rsidRPr="0025728F">
        <w:rPr>
          <w:rFonts w:ascii="Times New Roman" w:eastAsia="Times New Roman" w:hAnsi="Times New Roman" w:cs="Times New Roman"/>
          <w:b/>
          <w:sz w:val="28"/>
          <w:szCs w:val="28"/>
        </w:rPr>
        <w:t xml:space="preserve">  01-11/</w:t>
      </w:r>
      <w:r w:rsidRPr="0025728F">
        <w:rPr>
          <w:rFonts w:ascii="Times New Roman" w:eastAsia="Times New Roman" w:hAnsi="Times New Roman" w:cs="Times New Roman"/>
          <w:b/>
          <w:sz w:val="28"/>
          <w:szCs w:val="28"/>
        </w:rPr>
        <w:t>283(1)</w:t>
      </w:r>
    </w:p>
    <w:p w:rsidR="00DB2B22" w:rsidRPr="00DB2B22" w:rsidRDefault="00DB2B22" w:rsidP="00DB2B2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B22" w:rsidRPr="00DB2B22" w:rsidRDefault="00DB2B22" w:rsidP="00DB2B22">
      <w:pPr>
        <w:tabs>
          <w:tab w:val="left" w:pos="5529"/>
        </w:tabs>
        <w:spacing w:after="0"/>
        <w:ind w:right="45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B2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плана мероприятий (дорожной карты) по </w:t>
      </w:r>
    </w:p>
    <w:p w:rsidR="00DB2B22" w:rsidRPr="00DB2B22" w:rsidRDefault="00DB2B22" w:rsidP="00DB2B22">
      <w:pPr>
        <w:tabs>
          <w:tab w:val="left" w:pos="5529"/>
        </w:tabs>
        <w:spacing w:after="0"/>
        <w:ind w:right="45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B22">
        <w:rPr>
          <w:rFonts w:ascii="Times New Roman" w:eastAsia="Times New Roman" w:hAnsi="Times New Roman" w:cs="Times New Roman"/>
          <w:b/>
          <w:sz w:val="28"/>
          <w:szCs w:val="28"/>
        </w:rPr>
        <w:t>функционированию центра образования цифрового и гуманитарного профилей «Точка Роста», созданного в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году на 2023-2024 </w:t>
      </w:r>
      <w:r w:rsidRPr="00DB2B2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DB2B22" w:rsidRPr="00DB2B22" w:rsidRDefault="00DB2B22" w:rsidP="00DB2B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B2B22" w:rsidRPr="00DB2B22" w:rsidRDefault="00DB2B22" w:rsidP="00DB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B2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 департамента образования Ярославской области 168/01-04 от 23.08.2023 «Об утверждении Комплексного плана мероприятий по организационно-методической поддержке центров «Точка </w:t>
      </w:r>
      <w:proofErr w:type="spellStart"/>
      <w:r w:rsidRPr="00DB2B22">
        <w:rPr>
          <w:rFonts w:ascii="Times New Roman" w:eastAsia="Times New Roman" w:hAnsi="Times New Roman" w:cs="Times New Roman"/>
          <w:sz w:val="28"/>
          <w:szCs w:val="28"/>
        </w:rPr>
        <w:t>роста»,детских</w:t>
      </w:r>
      <w:proofErr w:type="spellEnd"/>
      <w:r w:rsidRPr="00DB2B22">
        <w:rPr>
          <w:rFonts w:ascii="Times New Roman" w:eastAsia="Times New Roman" w:hAnsi="Times New Roman" w:cs="Times New Roman"/>
          <w:sz w:val="28"/>
          <w:szCs w:val="28"/>
        </w:rPr>
        <w:t xml:space="preserve"> технопарков «</w:t>
      </w:r>
      <w:proofErr w:type="spellStart"/>
      <w:r w:rsidRPr="00DB2B22">
        <w:rPr>
          <w:rFonts w:ascii="Times New Roman" w:eastAsia="Times New Roman" w:hAnsi="Times New Roman" w:cs="Times New Roman"/>
          <w:sz w:val="28"/>
          <w:szCs w:val="28"/>
        </w:rPr>
        <w:t>Кванториум</w:t>
      </w:r>
      <w:proofErr w:type="spellEnd"/>
      <w:r w:rsidRPr="00DB2B22">
        <w:rPr>
          <w:rFonts w:ascii="Times New Roman" w:eastAsia="Times New Roman" w:hAnsi="Times New Roman" w:cs="Times New Roman"/>
          <w:sz w:val="28"/>
          <w:szCs w:val="28"/>
        </w:rPr>
        <w:t>»,центров цифрового образования «</w:t>
      </w:r>
      <w:r w:rsidRPr="00DB2B22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DB2B22">
        <w:rPr>
          <w:rFonts w:ascii="Times New Roman" w:eastAsia="Times New Roman" w:hAnsi="Times New Roman" w:cs="Times New Roman"/>
          <w:sz w:val="28"/>
          <w:szCs w:val="28"/>
        </w:rPr>
        <w:t>-куб», функционирующих в Ярославской области в 2023/2024 учебном году</w:t>
      </w:r>
      <w:r w:rsidRPr="00DB2B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B22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исполнение комплекса мер (дорожной карты) по созданию и функционированию центров образования цифрового и гуманитарного профилей «Точка роста» в Ярославской области </w:t>
      </w:r>
    </w:p>
    <w:p w:rsidR="00DB2B22" w:rsidRPr="00DB2B22" w:rsidRDefault="00DB2B22" w:rsidP="00DB2B2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B2B22" w:rsidRPr="00DB2B22" w:rsidRDefault="00DB2B22" w:rsidP="00DB2B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B2B22" w:rsidRPr="00DB2B22" w:rsidRDefault="00DB2B22" w:rsidP="00DB2B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2B22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DB2B22" w:rsidRPr="00DB2B22" w:rsidRDefault="00DB2B22" w:rsidP="00DB2B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B2B22" w:rsidRPr="00DB2B22" w:rsidRDefault="00DB2B22" w:rsidP="00DB2B22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B22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план мероприятий (дорожную карту) по функционированию центра образования цифрового и гуманитарного профилей «Точка Роста» </w:t>
      </w:r>
      <w:r>
        <w:rPr>
          <w:rFonts w:ascii="Times New Roman" w:hAnsi="Times New Roman" w:cs="Times New Roman"/>
          <w:sz w:val="28"/>
          <w:szCs w:val="28"/>
        </w:rPr>
        <w:t xml:space="preserve">на 2023-2024 </w:t>
      </w:r>
      <w:r w:rsidRPr="00DB2B22">
        <w:rPr>
          <w:rFonts w:ascii="Times New Roman" w:eastAsia="Times New Roman" w:hAnsi="Times New Roman" w:cs="Times New Roman"/>
          <w:sz w:val="28"/>
          <w:szCs w:val="28"/>
        </w:rPr>
        <w:t xml:space="preserve"> учебный год (Приложение №1)</w:t>
      </w:r>
    </w:p>
    <w:p w:rsidR="00DB2B22" w:rsidRPr="00DB2B22" w:rsidRDefault="00DB2B22" w:rsidP="00DB2B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B22" w:rsidRPr="00DB2B22" w:rsidRDefault="00DB2B22" w:rsidP="00DB2B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B22">
        <w:rPr>
          <w:rFonts w:ascii="Times New Roman" w:eastAsia="Times New Roman" w:hAnsi="Times New Roman" w:cs="Times New Roman"/>
          <w:sz w:val="28"/>
          <w:szCs w:val="28"/>
        </w:rPr>
        <w:t>2.Контроль за исполнением приказа возложить на заместителя директора по учебно-воспитательной работе Голубеву М.С.</w:t>
      </w:r>
    </w:p>
    <w:p w:rsidR="00DB2B22" w:rsidRPr="00DB2B22" w:rsidRDefault="00DB2B22" w:rsidP="00DB2B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B22" w:rsidRPr="00DB2B22" w:rsidRDefault="00DB2B22" w:rsidP="00DB2B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2B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Директор МОУ СШ №6: ____________ И.Ю. Меледина</w:t>
      </w:r>
    </w:p>
    <w:p w:rsidR="00DB2B22" w:rsidRPr="00DB2B22" w:rsidRDefault="00DB2B22" w:rsidP="00DB2B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B2B22" w:rsidRPr="00DB2B22" w:rsidRDefault="00DB2B22" w:rsidP="00DB2B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B2B22" w:rsidRPr="00DB2B22" w:rsidRDefault="00DB2B22" w:rsidP="00DB2B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B2B22" w:rsidRDefault="00DB2B22" w:rsidP="00DB2B22">
      <w:pPr>
        <w:tabs>
          <w:tab w:val="left" w:pos="3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2B22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spellStart"/>
      <w:proofErr w:type="gramStart"/>
      <w:r w:rsidRPr="00DB2B22">
        <w:rPr>
          <w:rFonts w:ascii="Times New Roman" w:eastAsia="Times New Roman" w:hAnsi="Times New Roman" w:cs="Times New Roman"/>
          <w:sz w:val="28"/>
          <w:szCs w:val="28"/>
        </w:rPr>
        <w:t>ознакомлена:_</w:t>
      </w:r>
      <w:proofErr w:type="gramEnd"/>
      <w:r w:rsidRPr="00DB2B22">
        <w:rPr>
          <w:rFonts w:ascii="Times New Roman" w:eastAsia="Times New Roman" w:hAnsi="Times New Roman" w:cs="Times New Roman"/>
          <w:sz w:val="28"/>
          <w:szCs w:val="28"/>
        </w:rPr>
        <w:t>_____________________М.С</w:t>
      </w:r>
      <w:proofErr w:type="spellEnd"/>
      <w:r w:rsidRPr="00DB2B22">
        <w:rPr>
          <w:rFonts w:ascii="Times New Roman" w:eastAsia="Times New Roman" w:hAnsi="Times New Roman" w:cs="Times New Roman"/>
          <w:sz w:val="28"/>
          <w:szCs w:val="28"/>
        </w:rPr>
        <w:t xml:space="preserve">. Голубева </w:t>
      </w:r>
    </w:p>
    <w:p w:rsidR="00DB2B22" w:rsidRDefault="00DB2B22" w:rsidP="00DB2B22">
      <w:pPr>
        <w:tabs>
          <w:tab w:val="left" w:pos="3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B2B22" w:rsidRDefault="00DB2B22" w:rsidP="00DB2B22">
      <w:pPr>
        <w:tabs>
          <w:tab w:val="left" w:pos="3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B2B22" w:rsidRDefault="00DB2B22" w:rsidP="00DB2B22">
      <w:pPr>
        <w:tabs>
          <w:tab w:val="left" w:pos="3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B2B22" w:rsidRDefault="00DB2B22" w:rsidP="00DB2B22">
      <w:pPr>
        <w:tabs>
          <w:tab w:val="left" w:pos="3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DB2B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2B22" w:rsidRPr="00DB2B22" w:rsidRDefault="00DB2B22" w:rsidP="00DB2B22">
      <w:pPr>
        <w:tabs>
          <w:tab w:val="left" w:pos="3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B2B22" w:rsidRPr="007F3954" w:rsidRDefault="00DB2B22" w:rsidP="00DB2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954">
        <w:rPr>
          <w:rFonts w:ascii="Times New Roman" w:eastAsia="Times New Roman" w:hAnsi="Times New Roman" w:cs="Times New Roman"/>
          <w:b/>
          <w:sz w:val="28"/>
          <w:szCs w:val="28"/>
        </w:rPr>
        <w:t>Комплексный план</w:t>
      </w:r>
    </w:p>
    <w:p w:rsidR="00DB2B22" w:rsidRPr="007F3954" w:rsidRDefault="00DB2B22" w:rsidP="00DB2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954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по организационно-методической поддержке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центра «Точка роста»</w:t>
      </w:r>
    </w:p>
    <w:p w:rsidR="0025728F" w:rsidRDefault="00DB2B22" w:rsidP="00DB2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3954">
        <w:rPr>
          <w:rFonts w:ascii="Times New Roman" w:eastAsia="Times New Roman" w:hAnsi="Times New Roman" w:cs="Times New Roman"/>
          <w:b/>
          <w:sz w:val="28"/>
          <w:szCs w:val="28"/>
        </w:rPr>
        <w:t>в 2023/2024 учебном году</w:t>
      </w:r>
    </w:p>
    <w:tbl>
      <w:tblPr>
        <w:tblpPr w:leftFromText="180" w:rightFromText="180" w:vertAnchor="text" w:horzAnchor="margin" w:tblpX="-34" w:tblpY="864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1"/>
        <w:gridCol w:w="6191"/>
        <w:gridCol w:w="2835"/>
        <w:gridCol w:w="2126"/>
        <w:gridCol w:w="2740"/>
      </w:tblGrid>
      <w:tr w:rsidR="00DB2B22" w:rsidRPr="00533387" w:rsidTr="00DB2B22">
        <w:trPr>
          <w:cantSplit/>
          <w:trHeight w:val="20"/>
          <w:tblHeader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33387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Calibri" w:hAnsi="Times New Roman" w:cs="Times New Roman"/>
                <w:sz w:val="28"/>
                <w:szCs w:val="28"/>
              </w:rPr>
              <w:t>Целевая аудитория, требования к участию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14743" w:type="dxa"/>
            <w:gridSpan w:val="5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1.</w:t>
            </w:r>
            <w:r w:rsidRPr="0053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 совместных мероприятий для обучающихся и педагогических работников центров и образовательных организаций Ярославской области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центров «Точка роста», детских технопарков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», общеобразовательных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ганизаций в региональном этапе в</w:t>
            </w: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сероссийской олимпиады школьников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щиеся</w:t>
            </w:r>
            <w:r w:rsidRPr="005333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8-11 классов 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январь-февраль 2024 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ГОУ ДО ЯО ЯРИОЦ «Новая школа»;</w:t>
            </w: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муниципальные координаторы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 безопасности в информационно-телекоммуникационной сети «Интернет» 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ОО, обучающиеся 8-11классов ОО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октябрь 2023 г, </w:t>
            </w:r>
          </w:p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март -апрель 2024 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общеобразовательных организаций и центров «Точка роста» 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Онлайн турнир по шахматам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F10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«Точка роста», педагоги дополнительного образования </w:t>
            </w:r>
            <w:r w:rsidR="00F1093F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«Точки роста»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градостроительный колледж, детский технопарк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«ПолиКвант76»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F10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5D3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7-11 </w:t>
            </w:r>
            <w:r w:rsidR="00F1093F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Февраль – апрель 2024г.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градостроительный колледж, детский технопарк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Областной конкурс инженерно-технических и творческих проектов мобильного технопарка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F1093F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7-11 классов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сентябрь – май 2023-2024г.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градостроительный колледж, мобильный технопарк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Организационно-методические 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 и совещания по вопросам реализации программ дополнительного образования естественнонаучной и технической направленности, в т.ч. по проектной и исследовательской деятельности (по запросам муниципальных районов)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учителя физики, химии, биологии, технологии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сентябрь 2023г. – май 2024г.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ГОАУ ДО ЯО ЦДЮТТ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7C60">
              <w:rPr>
                <w:rFonts w:ascii="Times New Roman" w:hAnsi="Times New Roman" w:cs="Times New Roman"/>
                <w:sz w:val="28"/>
                <w:szCs w:val="28"/>
              </w:rPr>
              <w:t>Рыбинский филиал ГОАУ ДО ЯО ЦДЮТТ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соревнования Ярославской области «Машина 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Голдберга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B2B22" w:rsidRPr="00533387" w:rsidRDefault="0025728F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B2B22" w:rsidRPr="005333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https://cdutt.edu.yar.ru//meropriyatiya/pro_meropriyatiya/2023/mashina_goldberga.html</w:t>
              </w:r>
            </w:hyperlink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обучающиесяОО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 от 7 до 17 лет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24 апреля – 30 сентября 2023г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262">
              <w:rPr>
                <w:rFonts w:ascii="Times New Roman" w:hAnsi="Times New Roman" w:cs="Times New Roman"/>
                <w:sz w:val="28"/>
                <w:szCs w:val="28"/>
              </w:rPr>
              <w:t>Рыбинский филиал ГОАУ ДО ЯО ЦДЮТТ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 по робототехнике «ЯрРобот-2023»</w:t>
            </w:r>
          </w:p>
          <w:p w:rsidR="00DB2B22" w:rsidRPr="00533387" w:rsidRDefault="0025728F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B2B22" w:rsidRPr="005333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http://cdutt.edu.yar.ru//meropriyatiya/pro_meropriyatiya/2023/yarrobot-2023.html</w:t>
              </w:r>
            </w:hyperlink>
          </w:p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обучающиеся ОО области от 7 до 17 лет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23-27 октября 2023г.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262">
              <w:rPr>
                <w:rFonts w:ascii="Times New Roman" w:hAnsi="Times New Roman" w:cs="Times New Roman"/>
                <w:sz w:val="28"/>
                <w:szCs w:val="28"/>
              </w:rPr>
              <w:t>Рыбинский филиал ГОАУ ДО ЯО ЦДЮТТ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Ярославский региональный марафон «Позитрон»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обучающиеся ОО области от 10 до 17 лет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16-20 октября 2023г.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262">
              <w:rPr>
                <w:rFonts w:ascii="Times New Roman" w:hAnsi="Times New Roman" w:cs="Times New Roman"/>
                <w:sz w:val="28"/>
                <w:szCs w:val="28"/>
              </w:rPr>
              <w:t>Рыбинский филиал ГОАУ ДО ЯО ЦДЮТТ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Областной творческий конкурс педагогических работников образовательных организаций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ЯрПрофи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ОО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октябрь 2023г.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ГОАУ ДО ЯО ЦДЮТТ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Областной конкурс компьютерной графики и художественного фото «Цифровой карандаш»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обучающиеся ОО области от 7 до 17 лет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октябрь-ноябрь 2023г.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ГОАУ ДО ЯО ЦДЮТТ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«3</w:t>
            </w:r>
            <w:r w:rsidRPr="00533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моделлер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8" w:history="1">
              <w:r w:rsidRPr="005333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http://cdutt.edu.yar.ru//meropriyatiya/pro_meropriyatiya/2024/3d-modeller.html</w:t>
              </w:r>
            </w:hyperlink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обучающиесяОО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 от 5 до 17 лет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январь –февраль 2024г.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262">
              <w:rPr>
                <w:rFonts w:ascii="Times New Roman" w:hAnsi="Times New Roman" w:cs="Times New Roman"/>
                <w:sz w:val="28"/>
                <w:szCs w:val="28"/>
              </w:rPr>
              <w:t>Рыбинский филиал ГОАУ ДО ЯО ЦДЮТТ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трек (конкурс) Всероссийского конкурса научно-технологических проектов «Большие вызовы» </w:t>
            </w:r>
          </w:p>
          <w:p w:rsidR="00DB2B22" w:rsidRPr="00533387" w:rsidRDefault="0025728F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B2B22" w:rsidRPr="005333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https://konkurs.sochisirius.ru/</w:t>
              </w:r>
            </w:hyperlink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533387">
              <w:rPr>
                <w:rFonts w:ascii="Times New Roman" w:hAnsi="Times New Roman" w:cs="Times New Roman"/>
                <w:sz w:val="28"/>
                <w:szCs w:val="28"/>
              </w:rPr>
              <w:br/>
              <w:t>7-11 классов ОО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ноябрь 2023г.–март 2024г.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ГОАУ ДО ЯО ЦДЮТТ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отборочный этап Всероссийской конференции «Юный техник и изобретатель» </w:t>
            </w:r>
          </w:p>
          <w:p w:rsidR="00DB2B22" w:rsidRPr="00533387" w:rsidRDefault="0025728F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B2B22" w:rsidRPr="005333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http://cdutt.edu.yar.ru//meropriyatiya/pro_meropriyatiya/2024/yunie_tehniki_i_izobretateli.html</w:t>
              </w:r>
            </w:hyperlink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обучающиесяОО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 от 12 до 17 лет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март-апрель 2024г.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ГОАУ ДО ЯО ЦДЮТТ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Ярославский региональный марафон по информационным технологиям «Авторизация» (командный турнир по программированию, конкурс «Компьютерный мир», 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хакатон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33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-бой» и др.)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обучающиеся ОО области от 7 до 18 лет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март-апрель 2024г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ГОАУ ДО ЯО ЦДЮТТ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7C60">
              <w:rPr>
                <w:rFonts w:ascii="Times New Roman" w:hAnsi="Times New Roman" w:cs="Times New Roman"/>
                <w:sz w:val="28"/>
                <w:szCs w:val="28"/>
              </w:rPr>
              <w:t>Рыбинский филиал ГОАУ ДО ЯО ЦДЮТТ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Ярославский региональный марафон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ЭлементУм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обучающиесяОО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 от 10 до 17 лет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ГОАУ ДО ЯО ЦДЮТТ 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технологическая олимпиада </w:t>
            </w:r>
            <w:r w:rsidRPr="00533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обучающиеся ОО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сентябрь-ноябрь 2023г.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ГОАУ ДО ЯО ЦДЮТТ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/>
                <w:sz w:val="28"/>
                <w:szCs w:val="28"/>
              </w:rPr>
              <w:t xml:space="preserve">Основной отборочный этап </w:t>
            </w:r>
            <w:proofErr w:type="spellStart"/>
            <w:r w:rsidRPr="00533387">
              <w:rPr>
                <w:rFonts w:ascii="Times New Roman" w:hAnsi="Times New Roman"/>
                <w:sz w:val="28"/>
                <w:szCs w:val="28"/>
              </w:rPr>
              <w:t>Всесибирской</w:t>
            </w:r>
            <w:proofErr w:type="spellEnd"/>
            <w:r w:rsidRPr="00533387">
              <w:rPr>
                <w:rFonts w:ascii="Times New Roman" w:hAnsi="Times New Roman"/>
                <w:sz w:val="28"/>
                <w:szCs w:val="28"/>
              </w:rPr>
              <w:t xml:space="preserve"> открытой олимпиады школьников по химии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обучающиеся ОО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ГОУ ДО ЯО ЯРИОЦ «Новая школа»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3387">
              <w:rPr>
                <w:rFonts w:ascii="Times New Roman" w:hAnsi="Times New Roman"/>
                <w:sz w:val="28"/>
                <w:szCs w:val="28"/>
              </w:rPr>
              <w:t>Региональная фармацевтическая олимпиада школьников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обучающиеся ОО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брь 2023г.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ГОУ ДО ЯО ЯРИОЦ «Новая школа»</w:t>
            </w:r>
          </w:p>
        </w:tc>
      </w:tr>
      <w:tr w:rsidR="00DB2B22" w:rsidRPr="00EC45AB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6191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Открытые соревнования по робототехнике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Робо</w:t>
            </w:r>
            <w:proofErr w:type="spellEnd"/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-СУМО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10-12 лет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126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2023г.</w:t>
            </w:r>
          </w:p>
        </w:tc>
        <w:tc>
          <w:tcPr>
            <w:tcW w:w="2740" w:type="dxa"/>
            <w:shd w:val="clear" w:color="auto" w:fill="auto"/>
          </w:tcPr>
          <w:p w:rsidR="00DB2B22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ГПОУ ЯО </w:t>
            </w:r>
            <w:proofErr w:type="spellStart"/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Переславский</w:t>
            </w:r>
            <w:proofErr w:type="spellEnd"/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колледж им. А.Невского, ЦЦОД «IT-куб»</w:t>
            </w:r>
          </w:p>
          <w:p w:rsidR="00DB2B22" w:rsidRPr="00EC45AB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B22" w:rsidRPr="00EC45AB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91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Мастер-классы по  робототехнике, программированию, системному администрированию и  виртуальной реальности</w:t>
            </w:r>
          </w:p>
        </w:tc>
        <w:tc>
          <w:tcPr>
            <w:tcW w:w="2835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126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2023 – май 2024</w:t>
            </w:r>
          </w:p>
        </w:tc>
        <w:tc>
          <w:tcPr>
            <w:tcW w:w="2740" w:type="dxa"/>
            <w:shd w:val="clear" w:color="auto" w:fill="auto"/>
          </w:tcPr>
          <w:p w:rsidR="00DB2B22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ГПОУ ЯО </w:t>
            </w:r>
            <w:proofErr w:type="spellStart"/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Переславский</w:t>
            </w:r>
            <w:proofErr w:type="spellEnd"/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колледж им. А.Невского, ЦЦОД «IT-куб»</w:t>
            </w:r>
          </w:p>
          <w:p w:rsidR="00DB2B22" w:rsidRPr="00EC45AB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B22" w:rsidRPr="00EC45AB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91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мастер-</w:t>
            </w:r>
          </w:p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 «IT-</w:t>
            </w:r>
            <w:proofErr w:type="spellStart"/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126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740" w:type="dxa"/>
            <w:shd w:val="clear" w:color="auto" w:fill="auto"/>
          </w:tcPr>
          <w:p w:rsidR="00DB2B22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ГПОУ ЯО </w:t>
            </w:r>
            <w:proofErr w:type="spellStart"/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Тутаевский</w:t>
            </w:r>
            <w:proofErr w:type="spellEnd"/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политехнический техникум,  ЦЦОД «IT-куб»</w:t>
            </w:r>
          </w:p>
          <w:p w:rsidR="00DB2B22" w:rsidRPr="00EC45AB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B22" w:rsidRPr="00EC45AB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91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пробы «Графический дизайн»</w:t>
            </w:r>
          </w:p>
        </w:tc>
        <w:tc>
          <w:tcPr>
            <w:tcW w:w="2835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8-11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2126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2740" w:type="dxa"/>
            <w:shd w:val="clear" w:color="auto" w:fill="auto"/>
          </w:tcPr>
          <w:p w:rsidR="00DB2B22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ГПОУ ЯО </w:t>
            </w:r>
            <w:proofErr w:type="spellStart"/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Тутаевский</w:t>
            </w:r>
            <w:proofErr w:type="spellEnd"/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политехнический техникум,  ЦЦОД «IT-куб»</w:t>
            </w:r>
          </w:p>
          <w:p w:rsidR="00DB2B22" w:rsidRPr="00EC45AB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B22" w:rsidRPr="00EC45AB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91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конкурс по робототехнике «Роботех-2024»</w:t>
            </w:r>
          </w:p>
        </w:tc>
        <w:tc>
          <w:tcPr>
            <w:tcW w:w="2835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r w:rsidR="00F10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от 9 до 13 лет</w:t>
            </w:r>
          </w:p>
        </w:tc>
        <w:tc>
          <w:tcPr>
            <w:tcW w:w="2126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740" w:type="dxa"/>
            <w:shd w:val="clear" w:color="auto" w:fill="auto"/>
          </w:tcPr>
          <w:p w:rsidR="00DB2B22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ГПОУ ЯО </w:t>
            </w:r>
            <w:proofErr w:type="spellStart"/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>Тутаевский</w:t>
            </w:r>
            <w:proofErr w:type="spellEnd"/>
            <w:r w:rsidRPr="00EC4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политехнический техникум,  ЦЦОД «IT-куб»</w:t>
            </w:r>
          </w:p>
          <w:p w:rsidR="00DB2B22" w:rsidRPr="00EC45AB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B22" w:rsidRPr="00EC45AB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1.26</w:t>
            </w:r>
          </w:p>
        </w:tc>
        <w:tc>
          <w:tcPr>
            <w:tcW w:w="6191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7605D3">
              <w:rPr>
                <w:rFonts w:ascii="Times New Roman" w:eastAsia="Times New Roman" w:hAnsi="Times New Roman" w:cs="Times New Roman"/>
                <w:sz w:val="28"/>
                <w:szCs w:val="28"/>
              </w:rPr>
              <w:t>ежрегиональный конкурс технического творчества «Мобильный проект»</w:t>
            </w:r>
          </w:p>
        </w:tc>
        <w:tc>
          <w:tcPr>
            <w:tcW w:w="2835" w:type="dxa"/>
            <w:shd w:val="clear" w:color="auto" w:fill="auto"/>
          </w:tcPr>
          <w:p w:rsidR="00DB2B22" w:rsidRPr="007605D3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5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B2B22" w:rsidRPr="00EC45AB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в возрасте</w:t>
            </w:r>
            <w:r w:rsidRPr="0076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11-18 лет</w:t>
            </w:r>
          </w:p>
        </w:tc>
        <w:tc>
          <w:tcPr>
            <w:tcW w:w="2126" w:type="dxa"/>
            <w:shd w:val="clear" w:color="auto" w:fill="auto"/>
          </w:tcPr>
          <w:p w:rsidR="00DB2B22" w:rsidRPr="00EC45AB" w:rsidRDefault="00DB2B22" w:rsidP="00DB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7605D3">
              <w:rPr>
                <w:rFonts w:ascii="Times New Roman" w:eastAsia="Times New Roman" w:hAnsi="Times New Roman" w:cs="Times New Roman"/>
                <w:sz w:val="28"/>
                <w:szCs w:val="28"/>
              </w:rPr>
              <w:t>нварь – май 2024 г</w:t>
            </w:r>
          </w:p>
        </w:tc>
        <w:tc>
          <w:tcPr>
            <w:tcW w:w="2740" w:type="dxa"/>
            <w:shd w:val="clear" w:color="auto" w:fill="auto"/>
          </w:tcPr>
          <w:p w:rsidR="00DB2B22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5D3">
              <w:rPr>
                <w:rFonts w:ascii="Times New Roman" w:eastAsia="Times New Roman" w:hAnsi="Times New Roman" w:cs="Times New Roman"/>
                <w:sz w:val="28"/>
                <w:szCs w:val="28"/>
              </w:rPr>
              <w:t>ГПОУ ЯО Ярославский градостроительный колледж, детский технопарк «</w:t>
            </w:r>
            <w:proofErr w:type="spellStart"/>
            <w:r w:rsidRPr="007605D3"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7605D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2B22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B22" w:rsidRPr="00EC45AB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B22" w:rsidRPr="00533387" w:rsidTr="00DB2B22">
        <w:trPr>
          <w:cantSplit/>
          <w:trHeight w:val="20"/>
        </w:trPr>
        <w:tc>
          <w:tcPr>
            <w:tcW w:w="14743" w:type="dxa"/>
            <w:gridSpan w:val="5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2.Организация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Межрегиональная научно-практическая конференция по актуальным вопросам развития образования в Ярославской области (в рамках года педагога-наставника). Секция «Горизонтальное обучение – форма непрерывного развития педагогов центров образования «Точка роста»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и управленческие кадры ОО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ноябрь 2023г.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ГАУ ДПО ЯО ИРО ЦНППМ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Межрегиональный семинар «Педсовет76. Формирование естественнонаучной грамотности обучающихся» (отдельная секция)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и управленческие кадры ОО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октябрь 2023г.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ГАУ ДПО ЯО ИРО КОО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bCs/>
                <w:sz w:val="28"/>
                <w:szCs w:val="28"/>
                <w:shd w:val="solid" w:color="FFFFFF" w:fill="FFFFFF"/>
              </w:rPr>
              <w:t xml:space="preserve">Школа-студия молодого педагога «Новые горизонты» </w:t>
            </w: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(в рамках года педагога-наставника) «Использование ресурсов центра «Точка роста» для профессионального развития педагога»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и управленческие кадры ОО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октябрь 2023г,</w:t>
            </w:r>
            <w:r w:rsidRPr="005333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март 2024г., </w:t>
            </w:r>
            <w:r w:rsidRPr="00533387">
              <w:rPr>
                <w:rFonts w:ascii="Times New Roman" w:hAnsi="Times New Roman" w:cs="Times New Roman"/>
                <w:sz w:val="28"/>
                <w:szCs w:val="28"/>
              </w:rPr>
              <w:br/>
              <w:t>май 2024г.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ГАУ ДПО ЯО ИРО ЦНППМ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solid" w:color="FFFFFF" w:fill="FFFFFF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Межрегиональная ярмарка социально-педагогических инноваций с международным участием (в рамках года педагога-наставника). Секция.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и управленческие кадры ОО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декабрь 2023г.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ГАУ ДПО ЯО ИРО 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III Региональная научно-практическая конференция «Техническое творчество Ярославской области» 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ОО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март-апрель 2024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ГОАУ ДО ЯО ЦДЮТТ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14743" w:type="dxa"/>
            <w:gridSpan w:val="5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3.</w:t>
            </w:r>
            <w:r w:rsidRPr="0053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Участие представителей региональных координаторов, сотрудников центров и иных организаций, функционирующих на территории субъекта Российской Федерации,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53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Минпросвещения</w:t>
            </w:r>
            <w:proofErr w:type="spellEnd"/>
            <w:r w:rsidRPr="0053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России»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делегации руководителей, педагогов детских технопарков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 и центров «Точка роста» региона в окружном форуме, организуемом Федеральным оператором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центров «Точка роста» и детских технопарков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» общеобразовательных организаций 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В сроки, определяемые</w:t>
            </w: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ФГАОУ ДПО «Академия </w:t>
            </w:r>
            <w:proofErr w:type="spellStart"/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  <w:p w:rsidR="00DB2B22" w:rsidRPr="00533387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центров образования «Точка роста» по программам федерального оператора, соответствующим профилю центра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F1093F" w:rsidP="00F10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центра</w:t>
            </w:r>
            <w:r w:rsidR="00DB2B22"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 «Точка роста» 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В сроки, определяемые</w:t>
            </w: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ФГАОУ ДПО «Академия </w:t>
            </w:r>
            <w:proofErr w:type="spellStart"/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ГАУ ДПО ЯО ИРО ЦНППМ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детских технопарков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» и центров «Точка роста» во всероссийских 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профилю деятельности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F1093F" w:rsidP="00F10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центра</w:t>
            </w:r>
            <w:r w:rsidR="00DB2B22"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 «Точка роста» 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В сроки, определяемые</w:t>
            </w: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ФГАОУ ДПО «Академия </w:t>
            </w:r>
            <w:proofErr w:type="spellStart"/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ГАУ ДПО ЯО ИРО ЦНППМ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детских технопарков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» и центров «Точка роста» во Всероссийской 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метапредметной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олимпиаде «Команда большой страны»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ОО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ноябрь 2023г.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ГАУ ДПО ЯО ИРО ЦНППМ</w:t>
            </w:r>
          </w:p>
        </w:tc>
      </w:tr>
      <w:tr w:rsidR="00DB2B22" w:rsidRPr="00533387" w:rsidTr="00DB2B22">
        <w:trPr>
          <w:cantSplit/>
          <w:trHeight w:val="138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pStyle w:val="a5"/>
              <w:spacing w:before="0" w:after="0" w:afterAutospacing="0"/>
              <w:rPr>
                <w:sz w:val="28"/>
                <w:szCs w:val="28"/>
              </w:rPr>
            </w:pPr>
            <w:r w:rsidRPr="00533387">
              <w:rPr>
                <w:sz w:val="28"/>
                <w:szCs w:val="28"/>
              </w:rPr>
              <w:t>Организация участия педагогов детских технопарков «</w:t>
            </w:r>
            <w:proofErr w:type="spellStart"/>
            <w:r w:rsidRPr="00533387">
              <w:rPr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sz w:val="28"/>
                <w:szCs w:val="28"/>
              </w:rPr>
              <w:t xml:space="preserve">» и центров «Точка роста» в региональном этапе  </w:t>
            </w:r>
            <w:r w:rsidRPr="00533387">
              <w:rPr>
                <w:sz w:val="28"/>
                <w:szCs w:val="28"/>
                <w:shd w:val="clear" w:color="auto" w:fill="FFFFFF"/>
              </w:rPr>
              <w:t>Всероссийской олимпиады для учителей информатики «ПРО-IT»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ОО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ГАУ ДПО ЯО ИРО ЦНППМ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детских технопарков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» и центров «Точка роста» в Всероссийской олимпиаде учителей естественных наук «ДНК науки» 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ОО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ГАУ ДПО ЯО ИРО ЦНППМ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14743" w:type="dxa"/>
            <w:gridSpan w:val="5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4.</w:t>
            </w:r>
            <w:r w:rsidRPr="0053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Популяризация национального проекта «Образование» 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центров «Точка роста», школьного технопарка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F10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Обучающиеся центров образования «Точка роста», родители, педагоги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сентябрь 2023г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 в центрах «Точка роста». Знакомство педагогического коллектива, обучающихся и родителей с работой центров  КВАНТОРИУМ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F1093F" w:rsidP="00F10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центра</w:t>
            </w:r>
            <w:r w:rsidR="00DB2B22"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«Точка роста», родители, педагоги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октябрь 2023г – май 2024г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Ознакомительные экскурсии для обучающихся школ Ярославской области, в том числе со статусом </w:t>
            </w:r>
            <w:proofErr w:type="gram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ШНОР(</w:t>
            </w:r>
            <w:proofErr w:type="gram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по графику)</w:t>
            </w:r>
          </w:p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обучающиеся, руководители и педагоги ОО ЯО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еженедельно в течение года</w:t>
            </w:r>
          </w:p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градостроительный колледж, детский технопарк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Презентация деятельности мобильного технопарка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 (по графику)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обучающиеся, руководители и педагоги ОО ЯО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градостроительный колледж,  мобильный технопарк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Публикации в тематических интернет-сообществах учреждения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участники тематических интернет-сообществ (педагогические работники, обучающиеся, родители)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сентябрь 2023 – август 2024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ДО ЯО </w:t>
            </w:r>
          </w:p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ГАУ ДПО ЯО ИРО  ЦНППМ</w:t>
            </w:r>
          </w:p>
          <w:p w:rsidR="00DB2B22" w:rsidRPr="00533387" w:rsidRDefault="00DB2B22" w:rsidP="00DB2B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ГКУ ЯО Агентство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Пресс-обзор мероприятий по обновлению инфраструктуры ОО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руководящие и педагогические работники, родители общественность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сентябрь 2022 года- май 2023 года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пресс-секретарь ДО ЯО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14743" w:type="dxa"/>
            <w:gridSpan w:val="5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5.</w:t>
            </w:r>
            <w:r w:rsidRPr="0053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Поддержка реализации сетевых образовательных программ с использованием </w:t>
            </w:r>
            <w:r w:rsidRPr="00533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центров «Точка роста, </w:t>
            </w:r>
            <w:r w:rsidRPr="0053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детских технопарков «</w:t>
            </w:r>
            <w:proofErr w:type="spellStart"/>
            <w:r w:rsidRPr="0053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», центров цифрового образования «IT-куб», центров «Точка роста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общеобразовательных общеразвивающих программ МТ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»  по агломерациям: </w:t>
            </w:r>
          </w:p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ОО 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года, согласно графику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градостроительный колледж, мобильный технопарк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Реализация сетевых модулей общеобразовательных программ по предмету «Технология» для учеников 5-9 классов на базе ДТ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 и МТ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ОО 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градостроительный колледж, детский технопарк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сопровождения школьных команд, реализующих программы в сетевой форме (очные семинары, 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ОО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Август 2023г – май 2024г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14743" w:type="dxa"/>
            <w:gridSpan w:val="5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6.</w:t>
            </w:r>
            <w:r w:rsidRPr="0053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Вовлечение обучающихся образовательных организаций в различные формы сопровождения и наставничества 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Организация открытого лектория с участием педагогов ДТ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 и внешних спикеров на темы развития технического творчества (по отдельному графику)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F10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обучающиеся ОО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градостроительный колледж, детский технопарк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TED</w:t>
            </w: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 «Молодые ученые ярославской науки»</w:t>
            </w:r>
          </w:p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образовательных организаций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2023 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ГОУ ДО ЯО ЯРИОЦ «Новая школа»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14743" w:type="dxa"/>
            <w:gridSpan w:val="5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7.</w:t>
            </w:r>
            <w:r w:rsidRPr="0053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  <w:proofErr w:type="spellStart"/>
            <w:r w:rsidRPr="0053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 w:rsidRPr="0053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деятельности обучающихся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Ознакомительные экскурсии на предприятия, ВУЗы и организации СПО города с использованием оборудования, установленного в  ДТ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 Градостроительном колледже, для обучающихся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F10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F1093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градостроительный колледж, детский технопарк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 по профориентации «Скажи профессии ДА!»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F10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8-9 классов 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Ноябрь 2023г.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ГУ ЯО «Центр профессиональной ориентации и психологической поддержки «Ресурс»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14743" w:type="dxa"/>
            <w:gridSpan w:val="5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8</w:t>
            </w:r>
            <w:r w:rsidRPr="005333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53338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проектной деятельности обучающихся общеобразовательных организаций за счет ресурсов центров«Точка роста, детских технопарков «</w:t>
            </w:r>
            <w:proofErr w:type="spellStart"/>
            <w:r w:rsidRPr="00533387">
              <w:rPr>
                <w:rFonts w:ascii="Times New Roman" w:hAnsi="Times New Roman" w:cs="Times New Roman"/>
                <w:b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b/>
                <w:sz w:val="28"/>
                <w:szCs w:val="28"/>
              </w:rPr>
              <w:t>», центров цифрового образования «IT-куб»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="00F109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Региональная ярмарка проектов «Точка роста» старт к открытиям» в рамках областного фестиваля детского технического творчества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обучающиеся образовательных организаций от 5 до 18 лет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апрель-июнь 2023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ГОАУ ДО ЯО ЦДЮТТ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="00F109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Семинар по проектной деятельности для обучающихся центров «Точка роста» 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обучающиеся центров «Точка роста» от 10 до 17 лет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ГОАУ ДО ЯО ЦДЮТТ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14743" w:type="dxa"/>
            <w:gridSpan w:val="5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9. Проведение обучающих мероприятий по поддержке общеобразовательных организаций, показывающих низкие образовательные результаты, с использованием инфраструктуры центров «Точка роста», детских технопарков «</w:t>
            </w:r>
            <w:proofErr w:type="spellStart"/>
            <w:r w:rsidRPr="00533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», центров «IT-куб»</w:t>
            </w:r>
            <w:r w:rsidRPr="00533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9.1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 по направлениям деятельности ДТ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 (по отдельному графику)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обучающиеся ОО, обучающиеся Детского Технопарка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градостроительный колледж, детский технопарк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в центрах «Точка роста» по вопросам наладки и введения оборудования в действие (по запросу)</w:t>
            </w:r>
          </w:p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учителя информатики, технологии, физики, химии, биологии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октябрь 2023 – апрель 2024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ГОАУ ДО ЯО ЦДЮТТ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7C60">
              <w:rPr>
                <w:rFonts w:ascii="Times New Roman" w:hAnsi="Times New Roman" w:cs="Times New Roman"/>
                <w:sz w:val="28"/>
                <w:szCs w:val="28"/>
              </w:rPr>
              <w:t>Рыбинский филиал ГОАУ ДО ЯО ЦДЮТТ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сопровождения учителей, реализующих программу внеурочной деятельности по шахматам в ОО региона (</w:t>
            </w:r>
            <w:r w:rsidRPr="0053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очные семинары,</w:t>
            </w:r>
            <w:r w:rsidR="00F109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работники образовательных организаций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2023 – май 2024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14743" w:type="dxa"/>
            <w:gridSpan w:val="5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10.</w:t>
            </w:r>
            <w:r w:rsidRPr="00533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Демонстрация эффективного опыта реализации образовательных программ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Участие педагогов в региональном этапе Всероссийского конкурса «Сердце отдаю детям»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педагоги детского технопарка «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1 февраля 2024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5D3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 центров образования «Точка роста»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Руководящие и педагогические работники ОО, руководители центров образования «Точка роста»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ноябрь-декабрь 2023 года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ГАУ ДПО ЯО ИРО ЦНППМ</w:t>
            </w:r>
          </w:p>
        </w:tc>
      </w:tr>
      <w:tr w:rsidR="00DB2B22" w:rsidRPr="00533387" w:rsidTr="00DB2B22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</w:t>
            </w:r>
          </w:p>
        </w:tc>
        <w:tc>
          <w:tcPr>
            <w:tcW w:w="6191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стажировочной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площадки для управленческих команд общеобразовательных организаций по направлению «Реализация</w:t>
            </w:r>
            <w:r w:rsidRPr="00533387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Pr="005333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непрерывного технологического образования обучающихся в условиях </w:t>
            </w:r>
            <w:proofErr w:type="spellStart"/>
            <w:r w:rsidRPr="005333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цифровизации</w:t>
            </w:r>
            <w:proofErr w:type="spellEnd"/>
            <w:r w:rsidRPr="005333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экономики»</w:t>
            </w:r>
          </w:p>
        </w:tc>
        <w:tc>
          <w:tcPr>
            <w:tcW w:w="2835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Руководящие и педагогические работники ОО, руководители центров образования «Точка роста»</w:t>
            </w:r>
          </w:p>
        </w:tc>
        <w:tc>
          <w:tcPr>
            <w:tcW w:w="2126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Сентябрь-декабрь 2023</w:t>
            </w:r>
          </w:p>
        </w:tc>
        <w:tc>
          <w:tcPr>
            <w:tcW w:w="2740" w:type="dxa"/>
            <w:shd w:val="clear" w:color="auto" w:fill="auto"/>
          </w:tcPr>
          <w:p w:rsidR="00DB2B22" w:rsidRPr="00533387" w:rsidRDefault="00DB2B22" w:rsidP="00DB2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387">
              <w:rPr>
                <w:rFonts w:ascii="Times New Roman" w:hAnsi="Times New Roman" w:cs="Times New Roman"/>
                <w:sz w:val="28"/>
                <w:szCs w:val="28"/>
              </w:rPr>
              <w:t>ГОУ ЯО «Лицей № 86»</w:t>
            </w:r>
          </w:p>
        </w:tc>
      </w:tr>
    </w:tbl>
    <w:p w:rsidR="00DB2B22" w:rsidRPr="00533387" w:rsidRDefault="00DB2B22" w:rsidP="00DB2B22">
      <w:pPr>
        <w:spacing w:after="0"/>
      </w:pPr>
    </w:p>
    <w:p w:rsidR="00DB2B22" w:rsidRDefault="00DB2B22" w:rsidP="00DB2B22">
      <w:pPr>
        <w:spacing w:after="0"/>
      </w:pPr>
    </w:p>
    <w:sectPr w:rsidR="00DB2B22" w:rsidSect="0025728F"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8F" w:rsidRDefault="0025728F" w:rsidP="0025728F">
      <w:pPr>
        <w:spacing w:after="0" w:line="240" w:lineRule="auto"/>
      </w:pPr>
      <w:r>
        <w:separator/>
      </w:r>
    </w:p>
  </w:endnote>
  <w:endnote w:type="continuationSeparator" w:id="0">
    <w:p w:rsidR="0025728F" w:rsidRDefault="0025728F" w:rsidP="0025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8F" w:rsidRDefault="0025728F" w:rsidP="0025728F">
      <w:pPr>
        <w:spacing w:after="0" w:line="240" w:lineRule="auto"/>
      </w:pPr>
      <w:r>
        <w:separator/>
      </w:r>
    </w:p>
  </w:footnote>
  <w:footnote w:type="continuationSeparator" w:id="0">
    <w:p w:rsidR="0025728F" w:rsidRDefault="0025728F" w:rsidP="00257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2B22"/>
    <w:rsid w:val="0025728F"/>
    <w:rsid w:val="004D6F17"/>
    <w:rsid w:val="00DB2B22"/>
    <w:rsid w:val="00F1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CC422"/>
  <w15:docId w15:val="{210C6B07-B9BC-403F-82DB-CF70DE24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B2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DB2B2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qFormat/>
    <w:rsid w:val="00DB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F1093F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57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728F"/>
  </w:style>
  <w:style w:type="paragraph" w:styleId="a9">
    <w:name w:val="footer"/>
    <w:basedOn w:val="a"/>
    <w:link w:val="aa"/>
    <w:uiPriority w:val="99"/>
    <w:unhideWhenUsed/>
    <w:rsid w:val="00257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728F"/>
  </w:style>
  <w:style w:type="paragraph" w:styleId="ab">
    <w:name w:val="Balloon Text"/>
    <w:basedOn w:val="a"/>
    <w:link w:val="ac"/>
    <w:uiPriority w:val="99"/>
    <w:semiHidden/>
    <w:unhideWhenUsed/>
    <w:rsid w:val="0025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7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utt.edu.yar.ru//meropriyatiya/pro_meropriyatiya/2024/3d-modelle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dutt.edu.yar.ru//meropriyatiya/pro_meropriyatiya/2023/yarrobot-2023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utt.edu.yar.ru//meropriyatiya/pro_meropriyatiya/2023/mashina_goldberga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cdutt.edu.yar.ru//meropriyatiya/pro_meropriyatiya/2024/yunie_tehniki_i_izobretateli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onkurs.sochisiri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 Windows</cp:lastModifiedBy>
  <cp:revision>4</cp:revision>
  <cp:lastPrinted>2023-09-10T11:23:00Z</cp:lastPrinted>
  <dcterms:created xsi:type="dcterms:W3CDTF">2023-09-09T03:04:00Z</dcterms:created>
  <dcterms:modified xsi:type="dcterms:W3CDTF">2023-09-10T11:23:00Z</dcterms:modified>
</cp:coreProperties>
</file>